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23"/>
        <w:gridCol w:w="25"/>
        <w:gridCol w:w="686"/>
        <w:gridCol w:w="25"/>
        <w:gridCol w:w="5529"/>
        <w:gridCol w:w="29"/>
        <w:gridCol w:w="820"/>
        <w:gridCol w:w="2837"/>
        <w:gridCol w:w="3594"/>
        <w:gridCol w:w="35"/>
        <w:gridCol w:w="1058"/>
      </w:tblGrid>
      <w:tr w:rsidR="00ED3B17" w:rsidRPr="0050230E" w:rsidTr="00C87B80">
        <w:trPr>
          <w:trHeight w:val="331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Pr="00F81156" w:rsidRDefault="00ED3B17" w:rsidP="00F811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C005AE" w:rsidRPr="00F83222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V курсу </w:t>
            </w:r>
            <w:r w:rsidR="00724B03">
              <w:rPr>
                <w:b/>
                <w:i/>
                <w:caps/>
                <w:sz w:val="36"/>
                <w:szCs w:val="36"/>
                <w:lang w:val="uk-UA"/>
              </w:rPr>
              <w:t>ОС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50230E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2A59CE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</w:t>
            </w:r>
            <w:r w:rsidR="00724B03">
              <w:rPr>
                <w:b/>
                <w:i/>
                <w:sz w:val="36"/>
                <w:szCs w:val="36"/>
                <w:lang w:val="uk-UA"/>
              </w:rPr>
              <w:t xml:space="preserve"> І СЕМЕСТР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201</w:t>
            </w:r>
            <w:r w:rsidR="00F83222">
              <w:rPr>
                <w:b/>
                <w:i/>
                <w:sz w:val="36"/>
                <w:szCs w:val="36"/>
                <w:lang w:val="uk-UA"/>
              </w:rPr>
              <w:t>8-2019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724B03" w:rsidRPr="00866050" w:rsidRDefault="0050230E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 16.10.18 ПО 02.11</w:t>
            </w:r>
            <w:r w:rsidR="00724B03">
              <w:rPr>
                <w:b/>
                <w:i/>
                <w:caps/>
                <w:sz w:val="36"/>
                <w:szCs w:val="36"/>
                <w:lang w:val="uk-UA"/>
              </w:rPr>
              <w:t>.18</w:t>
            </w:r>
          </w:p>
        </w:tc>
      </w:tr>
      <w:tr w:rsidR="00ED3B17" w:rsidRPr="0050230E" w:rsidTr="00C87B80">
        <w:trPr>
          <w:trHeight w:val="68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  <w:tr w:rsidR="00643096" w:rsidRPr="0050230E" w:rsidTr="00C87B80">
        <w:trPr>
          <w:gridBefore w:val="1"/>
          <w:gridAfter w:val="2"/>
          <w:wBefore w:w="134" w:type="pct"/>
          <w:wAfter w:w="344" w:type="pct"/>
          <w:trHeight w:val="95"/>
          <w:jc w:val="center"/>
        </w:trPr>
        <w:tc>
          <w:tcPr>
            <w:tcW w:w="267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5D36BD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Вівторок 16.10.</w:t>
            </w:r>
          </w:p>
        </w:tc>
        <w:tc>
          <w:tcPr>
            <w:tcW w:w="21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57" w:type="pct"/>
            <w:gridSpan w:val="3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7614B3" w:rsidP="00471E9F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53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  <w:tc>
          <w:tcPr>
            <w:tcW w:w="258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024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7614B3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546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643096" w:rsidRPr="00ED3B17" w:rsidTr="00C87B80">
        <w:trPr>
          <w:gridBefore w:val="1"/>
          <w:gridAfter w:val="2"/>
          <w:wBefore w:w="134" w:type="pct"/>
          <w:wAfter w:w="344" w:type="pct"/>
          <w:trHeight w:val="73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16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57" w:type="pct"/>
            <w:gridSpan w:val="3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43096" w:rsidRPr="008C00D9" w:rsidRDefault="007614B3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6.020303. Філологія* (Мова і література (німецька))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024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43096" w:rsidRPr="008C00D9" w:rsidRDefault="007614B3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6.020303. Філологія* ( Мова і література (англійська))</w:t>
            </w:r>
          </w:p>
        </w:tc>
      </w:tr>
      <w:tr w:rsidR="00643096" w:rsidRPr="00C43543" w:rsidTr="00C87B80">
        <w:trPr>
          <w:gridBefore w:val="1"/>
          <w:gridAfter w:val="2"/>
          <w:wBefore w:w="134" w:type="pct"/>
          <w:wAfter w:w="344" w:type="pct"/>
          <w:cantSplit/>
          <w:trHeight w:val="703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3096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FE640C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6" w:rsidRPr="00654274" w:rsidRDefault="007614B3" w:rsidP="00481A2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74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7614B3" w:rsidRPr="007614B3" w:rsidRDefault="00654274" w:rsidP="00481A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7340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9E7340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9E7340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9E7340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65427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6" w:rsidRPr="00FE640C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024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7614B3" w:rsidRPr="002A59CE" w:rsidRDefault="007614B3" w:rsidP="00761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C43543" w:rsidRPr="00ED3B17" w:rsidRDefault="007614B3" w:rsidP="007614B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614B3" w:rsidRPr="007614B3" w:rsidTr="00C87B80">
        <w:trPr>
          <w:gridBefore w:val="1"/>
          <w:gridAfter w:val="2"/>
          <w:wBefore w:w="134" w:type="pct"/>
          <w:wAfter w:w="344" w:type="pct"/>
          <w:cantSplit/>
          <w:trHeight w:val="1478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614B3" w:rsidRPr="001B1E87" w:rsidRDefault="007614B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614B3" w:rsidRPr="00ED3B17" w:rsidRDefault="007614B3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614B3" w:rsidRPr="00C43543" w:rsidRDefault="007614B3" w:rsidP="002A59CE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C43543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C4354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54274" w:rsidRPr="00654274" w:rsidRDefault="00654274" w:rsidP="006542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74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7614B3" w:rsidRPr="00ED3B17" w:rsidRDefault="00654274" w:rsidP="0065427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54274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654274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54274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Pr="00654274">
              <w:rPr>
                <w:i/>
                <w:sz w:val="22"/>
                <w:szCs w:val="22"/>
                <w:lang w:val="uk-UA"/>
              </w:rPr>
              <w:t xml:space="preserve"> С.С.</w:t>
            </w:r>
            <w:r w:rsidRPr="0065427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614B3" w:rsidRPr="00654274" w:rsidRDefault="007614B3" w:rsidP="00A42FB5">
            <w:pPr>
              <w:jc w:val="center"/>
              <w:rPr>
                <w:lang w:val="uk-U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12" w:space="0" w:color="auto"/>
            </w:tcBorders>
          </w:tcPr>
          <w:p w:rsidR="007614B3" w:rsidRPr="00ED3B17" w:rsidRDefault="007614B3" w:rsidP="00C435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</w:tcPr>
          <w:p w:rsidR="007614B3" w:rsidRDefault="007614B3" w:rsidP="007614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7614B3" w:rsidRDefault="007614B3" w:rsidP="007614B3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7614B3" w:rsidRPr="00ED3B17" w:rsidRDefault="007614B3" w:rsidP="007614B3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D36BD" w:rsidRPr="00ED3B17" w:rsidTr="00C87B80">
        <w:trPr>
          <w:gridBefore w:val="1"/>
          <w:gridAfter w:val="2"/>
          <w:wBefore w:w="134" w:type="pct"/>
          <w:wAfter w:w="344" w:type="pct"/>
          <w:cantSplit/>
          <w:trHeight w:val="743"/>
          <w:jc w:val="center"/>
        </w:trPr>
        <w:tc>
          <w:tcPr>
            <w:tcW w:w="267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D36BD" w:rsidRPr="001B1E87" w:rsidRDefault="005D36BD" w:rsidP="008C00D9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Середа17.10</w:t>
            </w:r>
          </w:p>
        </w:tc>
        <w:tc>
          <w:tcPr>
            <w:tcW w:w="216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D36BD" w:rsidRPr="00ED3B17" w:rsidRDefault="005D36BD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D36BD" w:rsidRPr="00ED3B17" w:rsidRDefault="005D36BD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57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BD" w:rsidRPr="00ED3B17" w:rsidRDefault="005D36BD" w:rsidP="008D3A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BD" w:rsidRPr="00ED3B17" w:rsidRDefault="005D36BD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893" w:type="pct"/>
            <w:tcBorders>
              <w:top w:val="threeDEmboss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36BD" w:rsidRPr="00ED3B17" w:rsidRDefault="005D36BD" w:rsidP="005D36B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pct"/>
            <w:tcBorders>
              <w:top w:val="threeDEmboss" w:sz="24" w:space="0" w:color="auto"/>
              <w:left w:val="single" w:sz="12" w:space="0" w:color="auto"/>
              <w:right w:val="threeDEmboss" w:sz="24" w:space="0" w:color="auto"/>
            </w:tcBorders>
            <w:vAlign w:val="center"/>
          </w:tcPr>
          <w:p w:rsidR="005D36BD" w:rsidRDefault="005D36BD" w:rsidP="005D36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5D36BD" w:rsidRDefault="005D36BD" w:rsidP="005D36BD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5D36BD" w:rsidRPr="00ED3B17" w:rsidRDefault="005D36BD" w:rsidP="005D36BD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D36BD" w:rsidRPr="00ED3B17" w:rsidTr="00C87B80">
        <w:trPr>
          <w:gridBefore w:val="1"/>
          <w:gridAfter w:val="2"/>
          <w:wBefore w:w="134" w:type="pct"/>
          <w:wAfter w:w="344" w:type="pct"/>
          <w:cantSplit/>
          <w:trHeight w:val="727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D36BD" w:rsidRPr="00ED3B17" w:rsidRDefault="005D36BD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D36BD" w:rsidRDefault="005D36BD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D36BD" w:rsidRPr="00FE640C" w:rsidRDefault="005D36BD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74" w:rsidRPr="00FA377A" w:rsidRDefault="00654274" w:rsidP="006542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54274" w:rsidRDefault="00654274" w:rsidP="006542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5D36BD" w:rsidRPr="00ED3B17" w:rsidRDefault="00654274" w:rsidP="006542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BD" w:rsidRPr="00FE640C" w:rsidRDefault="005D36BD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36BD" w:rsidRPr="005D36BD" w:rsidRDefault="005D36BD" w:rsidP="005D36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5D36BD" w:rsidRPr="002A59CE" w:rsidRDefault="005D36BD" w:rsidP="005D36B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D36BD" w:rsidRPr="00ED3B17" w:rsidRDefault="005D36BD" w:rsidP="005D36BD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12" w:space="0" w:color="auto"/>
              <w:right w:val="threeDEmboss" w:sz="24" w:space="0" w:color="auto"/>
            </w:tcBorders>
            <w:vAlign w:val="center"/>
          </w:tcPr>
          <w:p w:rsidR="005D36BD" w:rsidRDefault="005D36BD" w:rsidP="005D36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5D36BD" w:rsidRDefault="005D36BD" w:rsidP="005D36BD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5D36BD" w:rsidRPr="00ED3B17" w:rsidRDefault="005D36BD" w:rsidP="005D36BD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D36BD" w:rsidRPr="00ED3B17" w:rsidTr="00C87B80">
        <w:trPr>
          <w:gridBefore w:val="1"/>
          <w:gridAfter w:val="2"/>
          <w:wBefore w:w="134" w:type="pct"/>
          <w:wAfter w:w="344" w:type="pct"/>
          <w:cantSplit/>
          <w:trHeight w:val="769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D36BD" w:rsidRPr="00ED3B17" w:rsidRDefault="005D36BD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16" w:type="pct"/>
            <w:tcBorders>
              <w:top w:val="nil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vAlign w:val="center"/>
          </w:tcPr>
          <w:p w:rsidR="005D36BD" w:rsidRPr="00ED3B17" w:rsidRDefault="005D36BD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D36BD" w:rsidRDefault="005D36BD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74" w:rsidRPr="00FA377A" w:rsidRDefault="00654274" w:rsidP="006542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54274" w:rsidRDefault="00654274" w:rsidP="006542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5D36BD" w:rsidRPr="00ED3B17" w:rsidRDefault="00654274" w:rsidP="006542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BD" w:rsidRDefault="005D36BD" w:rsidP="00A42FB5">
            <w:pPr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6BD" w:rsidRPr="005D36BD" w:rsidRDefault="005D36BD" w:rsidP="005D36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5D36BD" w:rsidRPr="002A59CE" w:rsidRDefault="005D36BD" w:rsidP="005D36B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D36BD" w:rsidRPr="00ED3B17" w:rsidRDefault="005D36BD" w:rsidP="005D36BD">
            <w:pPr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D36BD" w:rsidRDefault="005D36BD" w:rsidP="005D36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5D36BD" w:rsidRDefault="005D36BD" w:rsidP="005D36BD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5D36BD" w:rsidRPr="00ED3B17" w:rsidRDefault="005D36BD" w:rsidP="005D36BD">
            <w:pPr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D36BD" w:rsidRPr="00ED3B17" w:rsidTr="00C87B80">
        <w:trPr>
          <w:gridBefore w:val="1"/>
          <w:gridAfter w:val="2"/>
          <w:wBefore w:w="134" w:type="pct"/>
          <w:wAfter w:w="344" w:type="pct"/>
          <w:cantSplit/>
          <w:trHeight w:val="769"/>
          <w:jc w:val="center"/>
        </w:trPr>
        <w:tc>
          <w:tcPr>
            <w:tcW w:w="267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D36BD" w:rsidRPr="00ED3B17" w:rsidRDefault="005D36BD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16" w:type="pct"/>
            <w:tcBorders>
              <w:top w:val="single" w:sz="12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D36BD" w:rsidRPr="005D36BD" w:rsidRDefault="005D36BD" w:rsidP="005D36BD">
            <w:pPr>
              <w:jc w:val="center"/>
              <w:rPr>
                <w:bCs/>
                <w:sz w:val="16"/>
                <w:szCs w:val="16"/>
              </w:rPr>
            </w:pPr>
            <w:r w:rsidRPr="005D36BD">
              <w:rPr>
                <w:bCs/>
                <w:sz w:val="16"/>
                <w:szCs w:val="16"/>
                <w:lang w:val="en-US"/>
              </w:rPr>
              <w:t>VII</w:t>
            </w:r>
            <w:r w:rsidRPr="005D36BD">
              <w:rPr>
                <w:bCs/>
                <w:sz w:val="16"/>
                <w:szCs w:val="16"/>
              </w:rPr>
              <w:t xml:space="preserve"> пара</w:t>
            </w:r>
          </w:p>
          <w:p w:rsidR="005D36BD" w:rsidRPr="005D36BD" w:rsidRDefault="005D36BD" w:rsidP="005D36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36BD">
              <w:rPr>
                <w:bCs/>
                <w:sz w:val="16"/>
                <w:szCs w:val="16"/>
              </w:rPr>
              <w:t>18.10</w:t>
            </w:r>
            <w:r>
              <w:rPr>
                <w:bCs/>
                <w:sz w:val="16"/>
                <w:szCs w:val="16"/>
                <w:lang w:val="uk-UA"/>
              </w:rPr>
              <w:t xml:space="preserve"> -19.30 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BD" w:rsidRPr="00ED3B17" w:rsidRDefault="005D36BD" w:rsidP="008D3A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BD" w:rsidRDefault="005D36BD" w:rsidP="00A42FB5">
            <w:pPr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6BD" w:rsidRPr="005D36BD" w:rsidRDefault="005D36BD" w:rsidP="005D36B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5D36BD" w:rsidRPr="002A59CE" w:rsidRDefault="005D36BD" w:rsidP="005D36B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D36BD" w:rsidRPr="00ED3B17" w:rsidRDefault="005D36BD" w:rsidP="005D36BD">
            <w:pPr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D36BD" w:rsidRPr="00ED3B17" w:rsidRDefault="005D36BD" w:rsidP="005D36BD">
            <w:pPr>
              <w:rPr>
                <w:sz w:val="22"/>
                <w:szCs w:val="22"/>
                <w:lang w:val="uk-UA"/>
              </w:rPr>
            </w:pPr>
          </w:p>
        </w:tc>
      </w:tr>
      <w:tr w:rsidR="005D36BD" w:rsidRPr="00ED3B17" w:rsidTr="00C87B80">
        <w:trPr>
          <w:gridBefore w:val="1"/>
          <w:gridAfter w:val="1"/>
          <w:wBefore w:w="134" w:type="pct"/>
          <w:wAfter w:w="333" w:type="pct"/>
          <w:cantSplit/>
          <w:trHeight w:val="631"/>
          <w:jc w:val="center"/>
        </w:trPr>
        <w:tc>
          <w:tcPr>
            <w:tcW w:w="25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D36BD" w:rsidRPr="005D36BD" w:rsidRDefault="005D36BD" w:rsidP="009E734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Четвер</w:t>
            </w:r>
          </w:p>
          <w:p w:rsidR="005D36BD" w:rsidRPr="001B1E87" w:rsidRDefault="005D36BD" w:rsidP="009E7340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18.10.</w:t>
            </w:r>
          </w:p>
        </w:tc>
        <w:tc>
          <w:tcPr>
            <w:tcW w:w="232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10679" w:rsidRPr="00831EF8" w:rsidRDefault="00010679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D36BD" w:rsidRPr="00ED3B17" w:rsidRDefault="00010679" w:rsidP="0001067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74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79" w:rsidRPr="009E7340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7340">
              <w:rPr>
                <w:b/>
                <w:sz w:val="22"/>
                <w:szCs w:val="22"/>
                <w:lang w:val="uk-UA"/>
              </w:rPr>
              <w:t xml:space="preserve">Основи </w:t>
            </w:r>
          </w:p>
          <w:p w:rsidR="00010679" w:rsidRPr="009E7340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7340">
              <w:rPr>
                <w:b/>
                <w:sz w:val="22"/>
                <w:szCs w:val="22"/>
                <w:lang w:val="uk-UA"/>
              </w:rPr>
              <w:t>концептуального перекладу (лекція)</w:t>
            </w:r>
          </w:p>
          <w:p w:rsidR="00010679" w:rsidRPr="001B1E87" w:rsidRDefault="00010679" w:rsidP="00010679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5D36BD" w:rsidRPr="00ED3B17" w:rsidRDefault="00010679" w:rsidP="000106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67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79" w:rsidRPr="00831EF8" w:rsidRDefault="00010679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D36BD" w:rsidRPr="00ED3B17" w:rsidRDefault="00010679" w:rsidP="00010679">
            <w:pPr>
              <w:jc w:val="center"/>
              <w:rPr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3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10679" w:rsidRPr="00ED3B17" w:rsidRDefault="00010679" w:rsidP="0001067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10679" w:rsidRPr="00ED3B17" w:rsidTr="00C87B80">
        <w:trPr>
          <w:gridBefore w:val="1"/>
          <w:gridAfter w:val="1"/>
          <w:wBefore w:w="134" w:type="pct"/>
          <w:wAfter w:w="333" w:type="pct"/>
          <w:cantSplit/>
          <w:trHeight w:val="631"/>
          <w:jc w:val="center"/>
        </w:trPr>
        <w:tc>
          <w:tcPr>
            <w:tcW w:w="259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10679" w:rsidRDefault="00010679" w:rsidP="0001067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10679" w:rsidRPr="00ED3B17" w:rsidRDefault="00010679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10679" w:rsidRPr="00ED3B17" w:rsidRDefault="00010679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4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79" w:rsidRPr="009E7340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7340">
              <w:rPr>
                <w:b/>
                <w:sz w:val="22"/>
                <w:szCs w:val="22"/>
                <w:lang w:val="uk-UA"/>
              </w:rPr>
              <w:t xml:space="preserve">Основи </w:t>
            </w:r>
          </w:p>
          <w:p w:rsidR="00010679" w:rsidRPr="009E7340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7340">
              <w:rPr>
                <w:b/>
                <w:sz w:val="22"/>
                <w:szCs w:val="22"/>
                <w:lang w:val="uk-UA"/>
              </w:rPr>
              <w:t>концептуального перекладу (лекція)</w:t>
            </w:r>
          </w:p>
          <w:p w:rsidR="00010679" w:rsidRPr="001B1E87" w:rsidRDefault="00010679" w:rsidP="00010679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010679" w:rsidRPr="00ED3B17" w:rsidRDefault="00010679" w:rsidP="000106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67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79" w:rsidRPr="00ED3B17" w:rsidRDefault="00010679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10679" w:rsidRPr="00ED3B17" w:rsidRDefault="00010679" w:rsidP="0001067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35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10679" w:rsidRPr="002A59CE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010679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10679" w:rsidRPr="00ED3B17" w:rsidTr="00C87B80">
        <w:trPr>
          <w:gridBefore w:val="1"/>
          <w:gridAfter w:val="1"/>
          <w:wBefore w:w="134" w:type="pct"/>
          <w:wAfter w:w="333" w:type="pct"/>
          <w:cantSplit/>
          <w:trHeight w:val="743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10679" w:rsidRPr="001B1E87" w:rsidRDefault="00010679" w:rsidP="0001067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10679" w:rsidRDefault="00010679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10679" w:rsidRPr="00FE640C" w:rsidRDefault="00010679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79" w:rsidRPr="009E7340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7340">
              <w:rPr>
                <w:b/>
                <w:sz w:val="22"/>
                <w:szCs w:val="22"/>
                <w:lang w:val="uk-UA"/>
              </w:rPr>
              <w:t xml:space="preserve">Основи </w:t>
            </w:r>
          </w:p>
          <w:p w:rsidR="00010679" w:rsidRPr="009E7340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7340">
              <w:rPr>
                <w:b/>
                <w:sz w:val="22"/>
                <w:szCs w:val="22"/>
                <w:lang w:val="uk-UA"/>
              </w:rPr>
              <w:t>концептуального перекладу (лекція)</w:t>
            </w:r>
          </w:p>
          <w:p w:rsidR="00010679" w:rsidRPr="001B1E87" w:rsidRDefault="00010679" w:rsidP="00010679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010679" w:rsidRPr="00ED3B17" w:rsidRDefault="00010679" w:rsidP="000106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79" w:rsidRPr="00ED3B17" w:rsidRDefault="00010679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10679" w:rsidRPr="00ED3B17" w:rsidRDefault="00010679" w:rsidP="0001067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010679" w:rsidRPr="002A59CE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010679" w:rsidRPr="00ED3B17" w:rsidRDefault="00010679" w:rsidP="000106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          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566A">
        <w:trPr>
          <w:gridBefore w:val="1"/>
          <w:gridAfter w:val="1"/>
          <w:wBefore w:w="134" w:type="pct"/>
          <w:wAfter w:w="333" w:type="pct"/>
          <w:cantSplit/>
          <w:trHeight w:val="827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01067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2A7ED1" w:rsidRDefault="00C8566A" w:rsidP="00010679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C5E0C" w:rsidRDefault="00C8566A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5E0C">
              <w:rPr>
                <w:b/>
                <w:sz w:val="22"/>
                <w:szCs w:val="22"/>
                <w:lang w:val="uk-UA"/>
              </w:rPr>
              <w:t xml:space="preserve">Освітні технології у професійній діяльності (лекція) </w:t>
            </w:r>
          </w:p>
          <w:p w:rsidR="00C8566A" w:rsidRPr="00EC5E0C" w:rsidRDefault="00C8566A" w:rsidP="0001067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C5E0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010679">
            <w:pPr>
              <w:jc w:val="center"/>
              <w:rPr>
                <w:sz w:val="22"/>
                <w:szCs w:val="22"/>
                <w:lang w:val="uk-UA"/>
              </w:rPr>
            </w:pPr>
            <w:r w:rsidRPr="00EC5E0C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EC5E0C">
              <w:rPr>
                <w:i/>
                <w:sz w:val="22"/>
                <w:szCs w:val="22"/>
                <w:lang w:val="en-US"/>
              </w:rPr>
              <w:t>C</w:t>
            </w:r>
            <w:r w:rsidRPr="00EC5E0C">
              <w:rPr>
                <w:i/>
                <w:sz w:val="22"/>
                <w:szCs w:val="22"/>
                <w:lang w:val="uk-UA"/>
              </w:rPr>
              <w:t>.</w:t>
            </w:r>
            <w:r w:rsidRPr="00EC5E0C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C5E0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C5E0C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10679" w:rsidRPr="00ED3B17" w:rsidTr="00C87B80">
        <w:trPr>
          <w:gridBefore w:val="1"/>
          <w:gridAfter w:val="1"/>
          <w:wBefore w:w="134" w:type="pct"/>
          <w:wAfter w:w="333" w:type="pct"/>
          <w:cantSplit/>
          <w:trHeight w:val="631"/>
          <w:jc w:val="center"/>
        </w:trPr>
        <w:tc>
          <w:tcPr>
            <w:tcW w:w="25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10679" w:rsidRPr="001B1E87" w:rsidRDefault="00010679" w:rsidP="0001067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19.10. </w:t>
            </w:r>
          </w:p>
        </w:tc>
        <w:tc>
          <w:tcPr>
            <w:tcW w:w="232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10679" w:rsidRPr="00831EF8" w:rsidRDefault="00010679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10679" w:rsidRPr="00ED3B17" w:rsidRDefault="00010679" w:rsidP="0001067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74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79" w:rsidRPr="005D36BD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010679" w:rsidRPr="00010679" w:rsidRDefault="00010679" w:rsidP="0001067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67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79" w:rsidRPr="00EC5E0C" w:rsidRDefault="00010679" w:rsidP="00010679">
            <w:pPr>
              <w:jc w:val="center"/>
              <w:rPr>
                <w:sz w:val="16"/>
                <w:szCs w:val="16"/>
                <w:lang w:val="uk-UA"/>
              </w:rPr>
            </w:pPr>
            <w:r w:rsidRPr="00EC5E0C">
              <w:rPr>
                <w:sz w:val="16"/>
                <w:szCs w:val="16"/>
                <w:lang w:val="uk-UA"/>
              </w:rPr>
              <w:t>ІІІ пара</w:t>
            </w:r>
          </w:p>
          <w:p w:rsidR="00010679" w:rsidRPr="00ED3B17" w:rsidRDefault="00010679" w:rsidP="00010679">
            <w:pPr>
              <w:jc w:val="center"/>
              <w:rPr>
                <w:sz w:val="16"/>
                <w:szCs w:val="16"/>
                <w:lang w:val="uk-UA"/>
              </w:rPr>
            </w:pPr>
            <w:r w:rsidRPr="00EC5E0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89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679" w:rsidRPr="005D36BD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010679" w:rsidRPr="002A59CE" w:rsidRDefault="00010679" w:rsidP="0001067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10679" w:rsidRPr="00ED3B17" w:rsidRDefault="00010679" w:rsidP="00010679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42" w:type="pct"/>
            <w:gridSpan w:val="2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10679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010679" w:rsidRDefault="00010679" w:rsidP="00010679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010679" w:rsidRPr="00ED3B17" w:rsidRDefault="00010679" w:rsidP="00010679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10679" w:rsidRPr="00ED3B17" w:rsidTr="00C87B80">
        <w:trPr>
          <w:gridBefore w:val="1"/>
          <w:gridAfter w:val="1"/>
          <w:wBefore w:w="134" w:type="pct"/>
          <w:wAfter w:w="333" w:type="pct"/>
          <w:cantSplit/>
          <w:trHeight w:val="743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10679" w:rsidRPr="001B1E87" w:rsidRDefault="00010679" w:rsidP="0001067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10679" w:rsidRPr="00ED3B17" w:rsidRDefault="00010679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10679" w:rsidRPr="00FE640C" w:rsidRDefault="00010679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79" w:rsidRPr="005D36BD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010679" w:rsidRPr="00ED3B17" w:rsidRDefault="00010679" w:rsidP="0001067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79" w:rsidRPr="00ED3B17" w:rsidRDefault="00010679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10679" w:rsidRPr="00ED3B17" w:rsidRDefault="00010679" w:rsidP="0001067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679" w:rsidRPr="005D36BD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010679" w:rsidRPr="002A59CE" w:rsidRDefault="00010679" w:rsidP="0001067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10679" w:rsidRPr="00ED3B17" w:rsidRDefault="00010679" w:rsidP="00010679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10679" w:rsidRDefault="00010679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010679" w:rsidRDefault="00010679" w:rsidP="00010679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010679" w:rsidRPr="00ED3B17" w:rsidRDefault="00010679" w:rsidP="00010679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566A">
        <w:trPr>
          <w:gridBefore w:val="1"/>
          <w:gridAfter w:val="1"/>
          <w:wBefore w:w="134" w:type="pct"/>
          <w:wAfter w:w="333" w:type="pct"/>
          <w:cantSplit/>
          <w:trHeight w:val="299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01067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Default="00C8566A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2A7ED1" w:rsidRDefault="00C8566A" w:rsidP="00010679">
            <w:pPr>
              <w:jc w:val="center"/>
              <w:rPr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C5E0C" w:rsidRDefault="00C8566A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5E0C">
              <w:rPr>
                <w:b/>
                <w:sz w:val="22"/>
                <w:szCs w:val="22"/>
                <w:lang w:val="uk-UA"/>
              </w:rPr>
              <w:t xml:space="preserve">Освітні технології у професійній діяльності (лекція) </w:t>
            </w:r>
          </w:p>
          <w:p w:rsidR="00C8566A" w:rsidRPr="00EC5E0C" w:rsidRDefault="00C8566A" w:rsidP="0001067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C5E0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010679">
            <w:pPr>
              <w:jc w:val="center"/>
              <w:rPr>
                <w:sz w:val="22"/>
                <w:szCs w:val="22"/>
                <w:lang w:val="uk-UA"/>
              </w:rPr>
            </w:pPr>
            <w:r w:rsidRPr="00EC5E0C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EC5E0C">
              <w:rPr>
                <w:i/>
                <w:sz w:val="22"/>
                <w:szCs w:val="22"/>
                <w:lang w:val="en-US"/>
              </w:rPr>
              <w:t>C</w:t>
            </w:r>
            <w:r w:rsidRPr="00EC5E0C">
              <w:rPr>
                <w:i/>
                <w:sz w:val="22"/>
                <w:szCs w:val="22"/>
                <w:lang w:val="uk-UA"/>
              </w:rPr>
              <w:t>.</w:t>
            </w:r>
            <w:r w:rsidRPr="00EC5E0C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C5E0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C5E0C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C8566A" w:rsidRPr="00ED3B17" w:rsidRDefault="00C8566A" w:rsidP="0001067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566A" w:rsidRPr="00ED3B17" w:rsidTr="00C8566A">
        <w:trPr>
          <w:gridBefore w:val="1"/>
          <w:gridAfter w:val="1"/>
          <w:wBefore w:w="134" w:type="pct"/>
          <w:wAfter w:w="333" w:type="pct"/>
          <w:cantSplit/>
          <w:trHeight w:val="299"/>
          <w:jc w:val="center"/>
        </w:trPr>
        <w:tc>
          <w:tcPr>
            <w:tcW w:w="259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010679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0106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01067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C5E0C" w:rsidRDefault="00C8566A" w:rsidP="000106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5E0C">
              <w:rPr>
                <w:b/>
                <w:sz w:val="22"/>
                <w:szCs w:val="22"/>
                <w:lang w:val="uk-UA"/>
              </w:rPr>
              <w:t xml:space="preserve">Освітні технології у професійній діяльності (лекція) </w:t>
            </w:r>
          </w:p>
          <w:p w:rsidR="00C8566A" w:rsidRPr="00EC5E0C" w:rsidRDefault="00C8566A" w:rsidP="0001067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C5E0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010679">
            <w:pPr>
              <w:jc w:val="center"/>
              <w:rPr>
                <w:sz w:val="22"/>
                <w:szCs w:val="22"/>
                <w:lang w:val="uk-UA"/>
              </w:rPr>
            </w:pPr>
            <w:r w:rsidRPr="00EC5E0C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EC5E0C">
              <w:rPr>
                <w:i/>
                <w:sz w:val="22"/>
                <w:szCs w:val="22"/>
                <w:lang w:val="en-US"/>
              </w:rPr>
              <w:t>C</w:t>
            </w:r>
            <w:r w:rsidRPr="00EC5E0C">
              <w:rPr>
                <w:i/>
                <w:sz w:val="22"/>
                <w:szCs w:val="22"/>
                <w:lang w:val="uk-UA"/>
              </w:rPr>
              <w:t>.</w:t>
            </w:r>
            <w:r w:rsidRPr="00EC5E0C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C5E0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C5E0C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tbl>
      <w:tblPr>
        <w:tblpPr w:leftFromText="180" w:rightFromText="180" w:vertAnchor="text" w:horzAnchor="margin" w:tblpY="-356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2"/>
        <w:gridCol w:w="40"/>
        <w:gridCol w:w="576"/>
        <w:gridCol w:w="49"/>
        <w:gridCol w:w="81"/>
        <w:gridCol w:w="5394"/>
        <w:gridCol w:w="17"/>
        <w:gridCol w:w="804"/>
        <w:gridCol w:w="26"/>
        <w:gridCol w:w="17"/>
        <w:gridCol w:w="3246"/>
        <w:gridCol w:w="12"/>
        <w:gridCol w:w="3194"/>
      </w:tblGrid>
      <w:tr w:rsidR="00C8566A" w:rsidRPr="00ED3B17" w:rsidTr="00C8566A">
        <w:trPr>
          <w:cantSplit/>
          <w:trHeight w:val="724"/>
        </w:trPr>
        <w:tc>
          <w:tcPr>
            <w:tcW w:w="29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5D36BD" w:rsidRDefault="00C8566A" w:rsidP="0050230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Субота 20.10.</w:t>
            </w:r>
          </w:p>
          <w:p w:rsidR="00C8566A" w:rsidRPr="001B1E87" w:rsidRDefault="00C8566A" w:rsidP="0050230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C8566A" w:rsidRPr="0081026B" w:rsidRDefault="00C8566A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C8566A" w:rsidRPr="0081026B" w:rsidRDefault="00C8566A" w:rsidP="0050230E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4458" w:type="pct"/>
            <w:gridSpan w:val="10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C5E0C" w:rsidRDefault="00C8566A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5E0C">
              <w:rPr>
                <w:b/>
                <w:sz w:val="22"/>
                <w:szCs w:val="22"/>
                <w:lang w:val="uk-UA"/>
              </w:rPr>
              <w:t xml:space="preserve">Освітні технології </w:t>
            </w:r>
            <w:r>
              <w:rPr>
                <w:b/>
                <w:sz w:val="22"/>
                <w:szCs w:val="22"/>
                <w:lang w:val="uk-UA"/>
              </w:rPr>
              <w:t>у професійній діяльності (практичне</w:t>
            </w:r>
            <w:r w:rsidRPr="00EC5E0C">
              <w:rPr>
                <w:b/>
                <w:sz w:val="22"/>
                <w:szCs w:val="22"/>
                <w:lang w:val="uk-UA"/>
              </w:rPr>
              <w:t xml:space="preserve">) </w:t>
            </w:r>
          </w:p>
          <w:p w:rsidR="00C8566A" w:rsidRPr="00EC5E0C" w:rsidRDefault="00C8566A" w:rsidP="0050230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C5E0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50230E">
            <w:pPr>
              <w:jc w:val="center"/>
              <w:rPr>
                <w:sz w:val="22"/>
                <w:szCs w:val="22"/>
                <w:lang w:val="uk-UA"/>
              </w:rPr>
            </w:pPr>
            <w:r w:rsidRPr="00EC5E0C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EC5E0C">
              <w:rPr>
                <w:i/>
                <w:sz w:val="22"/>
                <w:szCs w:val="22"/>
                <w:lang w:val="en-US"/>
              </w:rPr>
              <w:t>C</w:t>
            </w:r>
            <w:r w:rsidRPr="00EC5E0C">
              <w:rPr>
                <w:i/>
                <w:sz w:val="22"/>
                <w:szCs w:val="22"/>
                <w:lang w:val="uk-UA"/>
              </w:rPr>
              <w:t>.</w:t>
            </w:r>
            <w:r w:rsidRPr="00EC5E0C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C5E0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C5E0C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2A7ED1" w:rsidTr="00C8566A">
        <w:trPr>
          <w:cantSplit/>
          <w:trHeight w:val="743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50230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C8566A" w:rsidRPr="0081026B" w:rsidRDefault="00C8566A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566A" w:rsidRPr="0081026B" w:rsidRDefault="00C8566A" w:rsidP="0050230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4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C5E0C" w:rsidRDefault="00C8566A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5E0C">
              <w:rPr>
                <w:b/>
                <w:sz w:val="22"/>
                <w:szCs w:val="22"/>
                <w:lang w:val="uk-UA"/>
              </w:rPr>
              <w:t xml:space="preserve">Освітні технології </w:t>
            </w:r>
            <w:r>
              <w:rPr>
                <w:b/>
                <w:sz w:val="22"/>
                <w:szCs w:val="22"/>
                <w:lang w:val="uk-UA"/>
              </w:rPr>
              <w:t>у професійній діяльності (практичне</w:t>
            </w:r>
            <w:r w:rsidRPr="00EC5E0C">
              <w:rPr>
                <w:b/>
                <w:sz w:val="22"/>
                <w:szCs w:val="22"/>
                <w:lang w:val="uk-UA"/>
              </w:rPr>
              <w:t xml:space="preserve">) </w:t>
            </w:r>
          </w:p>
          <w:p w:rsidR="00C8566A" w:rsidRPr="00EC5E0C" w:rsidRDefault="00C8566A" w:rsidP="0050230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C5E0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50230E">
            <w:pPr>
              <w:jc w:val="center"/>
              <w:rPr>
                <w:sz w:val="22"/>
                <w:szCs w:val="22"/>
                <w:lang w:val="uk-UA"/>
              </w:rPr>
            </w:pPr>
            <w:r w:rsidRPr="00EC5E0C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EC5E0C">
              <w:rPr>
                <w:i/>
                <w:sz w:val="22"/>
                <w:szCs w:val="22"/>
                <w:lang w:val="en-US"/>
              </w:rPr>
              <w:t>C</w:t>
            </w:r>
            <w:r w:rsidRPr="00EC5E0C">
              <w:rPr>
                <w:i/>
                <w:sz w:val="22"/>
                <w:szCs w:val="22"/>
                <w:lang w:val="uk-UA"/>
              </w:rPr>
              <w:t>.</w:t>
            </w:r>
            <w:r w:rsidRPr="00EC5E0C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C5E0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C5E0C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0230E" w:rsidRPr="00ED3B17" w:rsidTr="00C87B80">
        <w:trPr>
          <w:cantSplit/>
          <w:trHeight w:val="299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230E" w:rsidRPr="001B1E87" w:rsidRDefault="0050230E" w:rsidP="0050230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50230E" w:rsidRPr="0081026B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0230E" w:rsidRPr="0081026B" w:rsidRDefault="0050230E" w:rsidP="0050230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E" w:rsidRPr="005D36BD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50230E" w:rsidRPr="00ED3B17" w:rsidRDefault="0050230E" w:rsidP="005023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E" w:rsidRPr="00FA377A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230E" w:rsidRPr="005D36BD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50230E" w:rsidRPr="002A59CE" w:rsidRDefault="0050230E" w:rsidP="0050230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0230E" w:rsidRPr="00ED3B17" w:rsidRDefault="0050230E" w:rsidP="0050230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230E" w:rsidRPr="00ED3B17" w:rsidRDefault="0050230E" w:rsidP="0050230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230E" w:rsidRPr="00ED3B17" w:rsidTr="00C87B80">
        <w:trPr>
          <w:cantSplit/>
          <w:trHeight w:val="1191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230E" w:rsidRPr="001B1E87" w:rsidRDefault="0050230E" w:rsidP="0050230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230E" w:rsidRPr="0081026B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230E" w:rsidRPr="0081026B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E" w:rsidRPr="005D36BD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50230E" w:rsidRPr="00ED3B17" w:rsidRDefault="0050230E" w:rsidP="005023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E" w:rsidRPr="00FA377A" w:rsidRDefault="0050230E" w:rsidP="0050230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 xml:space="preserve">ІV </w:t>
            </w:r>
            <w:proofErr w:type="spellStart"/>
            <w:r w:rsidRPr="00FA377A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230E" w:rsidRPr="005D36BD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50230E" w:rsidRPr="002A59CE" w:rsidRDefault="0050230E" w:rsidP="0050230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0230E" w:rsidRPr="00ED3B17" w:rsidRDefault="0050230E" w:rsidP="0050230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230E" w:rsidRPr="00ED3B17" w:rsidRDefault="0050230E" w:rsidP="0050230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230E" w:rsidRPr="00ED3B17" w:rsidTr="00C87B80">
        <w:trPr>
          <w:cantSplit/>
          <w:trHeight w:val="299"/>
        </w:trPr>
        <w:tc>
          <w:tcPr>
            <w:tcW w:w="29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230E" w:rsidRPr="001B1E87" w:rsidRDefault="0050230E" w:rsidP="0050230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 22.10.</w:t>
            </w:r>
          </w:p>
        </w:tc>
        <w:tc>
          <w:tcPr>
            <w:tcW w:w="24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24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E" w:rsidRPr="00654274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74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50230E" w:rsidRPr="00ED3B17" w:rsidRDefault="0050230E" w:rsidP="005023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С.С.</w:t>
            </w:r>
            <w:r w:rsidRPr="0065427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230E" w:rsidRPr="00ED3B17" w:rsidRDefault="0050230E" w:rsidP="0050230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5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230E" w:rsidRPr="00FA377A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50230E" w:rsidRPr="00FA377A" w:rsidRDefault="0050230E" w:rsidP="0050230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0230E" w:rsidRPr="00ED3B17" w:rsidRDefault="0050230E" w:rsidP="0050230E">
            <w:pPr>
              <w:jc w:val="center"/>
              <w:rPr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>доц. Мироненко Т.П.</w:t>
            </w:r>
            <w:r w:rsidRPr="00FA377A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A3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A377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0230E" w:rsidRPr="00ED3B17" w:rsidTr="00C87B80">
        <w:trPr>
          <w:cantSplit/>
          <w:trHeight w:val="937"/>
        </w:trPr>
        <w:tc>
          <w:tcPr>
            <w:tcW w:w="296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230E" w:rsidRPr="001B1E87" w:rsidRDefault="0050230E" w:rsidP="0050230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230E" w:rsidRPr="00ED3B17" w:rsidRDefault="0050230E" w:rsidP="0050230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E" w:rsidRPr="00654274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74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50230E" w:rsidRPr="00ED3B17" w:rsidRDefault="0050230E" w:rsidP="005023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С.С.</w:t>
            </w:r>
            <w:r w:rsidRPr="0065427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230E" w:rsidRPr="00ED3B17" w:rsidRDefault="0050230E" w:rsidP="0050230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230E" w:rsidRPr="00FA377A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50230E" w:rsidRPr="00FA377A" w:rsidRDefault="0050230E" w:rsidP="0050230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0230E" w:rsidRPr="009C5A01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>доц. Мироненко Т.П.</w:t>
            </w:r>
            <w:r w:rsidRPr="00FA377A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A3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A377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0230E" w:rsidRPr="00ED3B17" w:rsidTr="00C87B80">
        <w:trPr>
          <w:cantSplit/>
          <w:trHeight w:val="299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230E" w:rsidRPr="001B1E87" w:rsidRDefault="0050230E" w:rsidP="0050230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E" w:rsidRPr="00654274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54274"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50230E" w:rsidRPr="00ED3B17" w:rsidRDefault="0050230E" w:rsidP="005023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С.С.</w:t>
            </w:r>
            <w:r w:rsidRPr="0065427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230E" w:rsidRPr="00FA377A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50230E" w:rsidRPr="00FA377A" w:rsidRDefault="0050230E" w:rsidP="0050230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0230E" w:rsidRPr="00ED3B17" w:rsidRDefault="0050230E" w:rsidP="0050230E">
            <w:pPr>
              <w:jc w:val="center"/>
              <w:rPr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>доц. Мироненко Т.П.</w:t>
            </w:r>
            <w:r w:rsidRPr="00FA377A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A3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A377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0230E" w:rsidRPr="00ED3B17" w:rsidTr="00C87B80">
        <w:trPr>
          <w:cantSplit/>
          <w:trHeight w:val="299"/>
        </w:trPr>
        <w:tc>
          <w:tcPr>
            <w:tcW w:w="29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230E" w:rsidRPr="001B1E87" w:rsidRDefault="0050230E" w:rsidP="0050230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23.10.</w:t>
            </w:r>
          </w:p>
        </w:tc>
        <w:tc>
          <w:tcPr>
            <w:tcW w:w="24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230E" w:rsidRPr="00ED3B17" w:rsidRDefault="0050230E" w:rsidP="0050230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24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E" w:rsidRPr="00ED3B17" w:rsidRDefault="0050230E" w:rsidP="0050230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0E" w:rsidRPr="00ED3B17" w:rsidRDefault="0050230E" w:rsidP="005023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230E" w:rsidRPr="00ED3B17" w:rsidRDefault="0050230E" w:rsidP="0050230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5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0230E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сучасного англомовного публіцистичного тексту (лекція)</w:t>
            </w:r>
          </w:p>
          <w:p w:rsidR="0050230E" w:rsidRPr="00E02464" w:rsidRDefault="0050230E" w:rsidP="00502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C8566A" w:rsidRPr="00ED3B17" w:rsidTr="00C87B80">
        <w:trPr>
          <w:cantSplit/>
          <w:trHeight w:val="299"/>
        </w:trPr>
        <w:tc>
          <w:tcPr>
            <w:tcW w:w="296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8566A" w:rsidRPr="007E2D4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2D4D">
              <w:rPr>
                <w:b/>
                <w:sz w:val="22"/>
                <w:szCs w:val="22"/>
                <w:lang w:val="uk-UA"/>
              </w:rPr>
              <w:t>Стилістика сучасного англомовного публіцистичного тексту (лекція)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E2D4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7E2D4D"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 w:rsidRPr="007E2D4D">
              <w:rPr>
                <w:i/>
                <w:sz w:val="22"/>
                <w:szCs w:val="22"/>
                <w:lang w:val="uk-UA"/>
              </w:rPr>
              <w:t>’</w:t>
            </w:r>
            <w:proofErr w:type="spellStart"/>
            <w:r w:rsidRPr="007E2D4D"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 w:rsidRPr="007E2D4D"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7E2D4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E2D4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E2D4D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C8566A" w:rsidRPr="00ED3B17" w:rsidTr="00C87B80">
        <w:trPr>
          <w:cantSplit/>
          <w:trHeight w:val="299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9E7340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7340">
              <w:rPr>
                <w:b/>
                <w:sz w:val="22"/>
                <w:szCs w:val="22"/>
                <w:lang w:val="uk-UA"/>
              </w:rPr>
              <w:t xml:space="preserve">Основи </w:t>
            </w:r>
          </w:p>
          <w:p w:rsidR="00C8566A" w:rsidRPr="009E7340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7340">
              <w:rPr>
                <w:b/>
                <w:sz w:val="22"/>
                <w:szCs w:val="22"/>
                <w:lang w:val="uk-UA"/>
              </w:rPr>
              <w:t>к</w:t>
            </w:r>
            <w:r>
              <w:rPr>
                <w:b/>
                <w:sz w:val="22"/>
                <w:szCs w:val="22"/>
                <w:lang w:val="uk-UA"/>
              </w:rPr>
              <w:t>онцептуального перекладу (практичне</w:t>
            </w:r>
            <w:r w:rsidRPr="009E7340">
              <w:rPr>
                <w:b/>
                <w:sz w:val="22"/>
                <w:szCs w:val="22"/>
                <w:lang w:val="uk-UA"/>
              </w:rPr>
              <w:t>)</w:t>
            </w:r>
          </w:p>
          <w:p w:rsidR="00C8566A" w:rsidRPr="001B1E87" w:rsidRDefault="00C8566A" w:rsidP="00C8566A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reeDEmboss" w:sz="24" w:space="0" w:color="auto"/>
            </w:tcBorders>
          </w:tcPr>
          <w:p w:rsidR="00C8566A" w:rsidRPr="007E2D4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2D4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7E2D4D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E2D4D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E2D4D">
              <w:rPr>
                <w:sz w:val="22"/>
                <w:szCs w:val="22"/>
                <w:lang w:val="uk-UA"/>
              </w:rPr>
              <w:t xml:space="preserve">  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E2D4D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E2D4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E2D4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631"/>
        </w:trPr>
        <w:tc>
          <w:tcPr>
            <w:tcW w:w="29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5D36BD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Середа </w:t>
            </w:r>
          </w:p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24.10.</w:t>
            </w:r>
          </w:p>
        </w:tc>
        <w:tc>
          <w:tcPr>
            <w:tcW w:w="246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24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8566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94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40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566A" w:rsidRPr="00ED3B17" w:rsidTr="00C87B80">
        <w:trPr>
          <w:cantSplit/>
          <w:trHeight w:val="743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566A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FE640C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8566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8566A" w:rsidRPr="002A59CE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2156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2A7ED1" w:rsidRDefault="00C8566A" w:rsidP="00C8566A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8566A" w:rsidRPr="002A59CE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299"/>
        </w:trPr>
        <w:tc>
          <w:tcPr>
            <w:tcW w:w="29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 25.10.</w:t>
            </w:r>
          </w:p>
        </w:tc>
        <w:tc>
          <w:tcPr>
            <w:tcW w:w="24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81026B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24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9E7340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7340">
              <w:rPr>
                <w:b/>
                <w:sz w:val="22"/>
                <w:szCs w:val="22"/>
                <w:lang w:val="uk-UA"/>
              </w:rPr>
              <w:t xml:space="preserve">Основи </w:t>
            </w:r>
          </w:p>
          <w:p w:rsidR="00C8566A" w:rsidRPr="009E7340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7340">
              <w:rPr>
                <w:b/>
                <w:sz w:val="22"/>
                <w:szCs w:val="22"/>
                <w:lang w:val="uk-UA"/>
              </w:rPr>
              <w:t>к</w:t>
            </w:r>
            <w:r>
              <w:rPr>
                <w:b/>
                <w:sz w:val="22"/>
                <w:szCs w:val="22"/>
                <w:lang w:val="uk-UA"/>
              </w:rPr>
              <w:t>онцептуального перекладу (практичне</w:t>
            </w:r>
            <w:r w:rsidRPr="009E7340">
              <w:rPr>
                <w:b/>
                <w:sz w:val="22"/>
                <w:szCs w:val="22"/>
                <w:lang w:val="uk-UA"/>
              </w:rPr>
              <w:t>)</w:t>
            </w:r>
          </w:p>
          <w:p w:rsidR="00C8566A" w:rsidRPr="001B1E87" w:rsidRDefault="00C8566A" w:rsidP="00C8566A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55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566A" w:rsidRPr="00ED3B17" w:rsidTr="00C87B80">
        <w:trPr>
          <w:cantSplit/>
          <w:trHeight w:val="299"/>
        </w:trPr>
        <w:tc>
          <w:tcPr>
            <w:tcW w:w="296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24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9E7340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7340">
              <w:rPr>
                <w:b/>
                <w:sz w:val="22"/>
                <w:szCs w:val="22"/>
                <w:lang w:val="uk-UA"/>
              </w:rPr>
              <w:t xml:space="preserve">Основи </w:t>
            </w:r>
          </w:p>
          <w:p w:rsidR="00C8566A" w:rsidRPr="009E7340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7340">
              <w:rPr>
                <w:b/>
                <w:sz w:val="22"/>
                <w:szCs w:val="22"/>
                <w:lang w:val="uk-UA"/>
              </w:rPr>
              <w:t>к</w:t>
            </w:r>
            <w:r>
              <w:rPr>
                <w:b/>
                <w:sz w:val="22"/>
                <w:szCs w:val="22"/>
                <w:lang w:val="uk-UA"/>
              </w:rPr>
              <w:t>онцептуального перекладу (практичне</w:t>
            </w:r>
            <w:r w:rsidRPr="009E7340">
              <w:rPr>
                <w:b/>
                <w:sz w:val="22"/>
                <w:szCs w:val="22"/>
                <w:lang w:val="uk-UA"/>
              </w:rPr>
              <w:t>)</w:t>
            </w:r>
          </w:p>
          <w:p w:rsidR="00C8566A" w:rsidRPr="001B1E87" w:rsidRDefault="00C8566A" w:rsidP="00C8566A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5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8566A" w:rsidRPr="00FA377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>доц. Мироненко Т.П.</w:t>
            </w:r>
            <w:r w:rsidRPr="00FA377A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A3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A377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9C5A01" w:rsidTr="00C87B80">
        <w:trPr>
          <w:cantSplit/>
          <w:trHeight w:val="937"/>
        </w:trPr>
        <w:tc>
          <w:tcPr>
            <w:tcW w:w="296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8566A" w:rsidRPr="00FA377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9C5A01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>доц. Мироненко Т.П.</w:t>
            </w:r>
            <w:r w:rsidRPr="00FA377A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A3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A377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2404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C8566A" w:rsidRPr="00FA377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>доц. Мироненко Т.П.</w:t>
            </w:r>
            <w:r w:rsidRPr="00FA377A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A3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A377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631"/>
        </w:trPr>
        <w:tc>
          <w:tcPr>
            <w:tcW w:w="29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П’ятниця 26.10. </w:t>
            </w:r>
          </w:p>
        </w:tc>
        <w:tc>
          <w:tcPr>
            <w:tcW w:w="246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566A" w:rsidRPr="00831EF8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8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4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C5E0C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EC5E0C">
              <w:rPr>
                <w:sz w:val="16"/>
                <w:szCs w:val="16"/>
                <w:lang w:val="uk-UA"/>
              </w:rPr>
              <w:t>ІІІ пара</w:t>
            </w:r>
          </w:p>
          <w:p w:rsidR="00C8566A" w:rsidRPr="00ED3B17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EC5E0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13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2A59CE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13" w:type="pct"/>
            <w:gridSpan w:val="2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743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FE640C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2A59CE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299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2A7ED1" w:rsidRDefault="00C8566A" w:rsidP="00C8566A">
            <w:pPr>
              <w:jc w:val="center"/>
              <w:rPr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2A59CE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566A">
        <w:trPr>
          <w:cantSplit/>
          <w:trHeight w:val="461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4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C5E0C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5E0C">
              <w:rPr>
                <w:b/>
                <w:sz w:val="22"/>
                <w:szCs w:val="22"/>
                <w:lang w:val="uk-UA"/>
              </w:rPr>
              <w:t xml:space="preserve">Освітні технології </w:t>
            </w:r>
            <w:r w:rsidR="001411E0">
              <w:rPr>
                <w:b/>
                <w:sz w:val="22"/>
                <w:szCs w:val="22"/>
                <w:lang w:val="uk-UA"/>
              </w:rPr>
              <w:t>у професійній діяльності (практичне</w:t>
            </w:r>
            <w:bookmarkStart w:id="0" w:name="_GoBack"/>
            <w:bookmarkEnd w:id="0"/>
            <w:r w:rsidRPr="00EC5E0C">
              <w:rPr>
                <w:b/>
                <w:sz w:val="22"/>
                <w:szCs w:val="22"/>
                <w:lang w:val="uk-UA"/>
              </w:rPr>
              <w:t xml:space="preserve">) </w:t>
            </w:r>
          </w:p>
          <w:p w:rsidR="00C8566A" w:rsidRPr="00EC5E0C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C5E0C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EC5E0C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EC5E0C">
              <w:rPr>
                <w:i/>
                <w:sz w:val="22"/>
                <w:szCs w:val="22"/>
                <w:lang w:val="en-US"/>
              </w:rPr>
              <w:t>C</w:t>
            </w:r>
            <w:r w:rsidRPr="00EC5E0C">
              <w:rPr>
                <w:i/>
                <w:sz w:val="22"/>
                <w:szCs w:val="22"/>
                <w:lang w:val="uk-UA"/>
              </w:rPr>
              <w:t>.</w:t>
            </w:r>
            <w:r w:rsidRPr="00EC5E0C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C5E0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C5E0C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724"/>
        </w:trPr>
        <w:tc>
          <w:tcPr>
            <w:tcW w:w="296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5D36BD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 27.10.</w:t>
            </w:r>
          </w:p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C8566A" w:rsidRPr="0081026B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C8566A" w:rsidRPr="0081026B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24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FA377A">
              <w:rPr>
                <w:sz w:val="16"/>
                <w:szCs w:val="16"/>
                <w:lang w:val="uk-UA"/>
              </w:rPr>
              <w:t>І пара</w:t>
            </w:r>
          </w:p>
          <w:p w:rsidR="00C8566A" w:rsidRPr="00ED3B17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FA377A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146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2A59CE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09" w:type="pct"/>
            <w:tcBorders>
              <w:top w:val="threeDEmboss" w:sz="24" w:space="0" w:color="auto"/>
              <w:left w:val="single" w:sz="24" w:space="0" w:color="auto"/>
              <w:bottom w:val="single" w:sz="4" w:space="0" w:color="auto"/>
              <w:right w:val="threeDEmboss" w:sz="24" w:space="0" w:color="auto"/>
            </w:tcBorders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743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C8566A" w:rsidRPr="0081026B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566A" w:rsidRPr="0081026B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81026B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566A" w:rsidRPr="0081026B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2A59CE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reeDEmboss" w:sz="24" w:space="0" w:color="auto"/>
            </w:tcBorders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299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C8566A" w:rsidRPr="0081026B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566A" w:rsidRPr="0081026B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2A59CE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1220"/>
        </w:trPr>
        <w:tc>
          <w:tcPr>
            <w:tcW w:w="296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81026B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81026B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 xml:space="preserve">ІV </w:t>
            </w:r>
            <w:proofErr w:type="spellStart"/>
            <w:r w:rsidRPr="00FA377A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2A59CE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299"/>
        </w:trPr>
        <w:tc>
          <w:tcPr>
            <w:tcW w:w="32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Понеділок 29.10.</w:t>
            </w:r>
          </w:p>
        </w:tc>
        <w:tc>
          <w:tcPr>
            <w:tcW w:w="23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07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8566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5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8566A" w:rsidRPr="00FA377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>доц. Мироненко Т.П.</w:t>
            </w:r>
            <w:r w:rsidRPr="00FA377A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A3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A377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9C5A01" w:rsidTr="00C87B80">
        <w:trPr>
          <w:cantSplit/>
          <w:trHeight w:val="1150"/>
        </w:trPr>
        <w:tc>
          <w:tcPr>
            <w:tcW w:w="328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(лекція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8566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8566A" w:rsidRPr="00FA377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9C5A01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>доц. Мироненко Т.П.</w:t>
            </w:r>
            <w:r w:rsidRPr="00FA377A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A3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A377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299"/>
        </w:trPr>
        <w:tc>
          <w:tcPr>
            <w:tcW w:w="32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C8566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8566A" w:rsidRPr="00FA377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>доц. Мироненко Т.П.</w:t>
            </w:r>
            <w:r w:rsidRPr="00FA377A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A3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A377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02464" w:rsidTr="00C87B80">
        <w:trPr>
          <w:cantSplit/>
          <w:trHeight w:val="299"/>
        </w:trPr>
        <w:tc>
          <w:tcPr>
            <w:tcW w:w="32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30.10.</w:t>
            </w:r>
          </w:p>
        </w:tc>
        <w:tc>
          <w:tcPr>
            <w:tcW w:w="23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07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5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сучасного англомовного публіцистичного тексту (лекція)</w:t>
            </w:r>
          </w:p>
          <w:p w:rsidR="00C8566A" w:rsidRPr="00E02464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C8566A" w:rsidRPr="00ED3B17" w:rsidTr="00C87B80">
        <w:trPr>
          <w:cantSplit/>
          <w:trHeight w:val="299"/>
        </w:trPr>
        <w:tc>
          <w:tcPr>
            <w:tcW w:w="328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8566A" w:rsidRPr="007E2D4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2D4D">
              <w:rPr>
                <w:b/>
                <w:sz w:val="22"/>
                <w:szCs w:val="22"/>
                <w:lang w:val="uk-UA"/>
              </w:rPr>
              <w:t xml:space="preserve">Стилістика сучасного англомовного публіцистичного тексту </w:t>
            </w:r>
            <w:r>
              <w:rPr>
                <w:b/>
                <w:sz w:val="22"/>
                <w:szCs w:val="22"/>
                <w:lang w:val="uk-UA"/>
              </w:rPr>
              <w:t>(практичне</w:t>
            </w:r>
            <w:r w:rsidRPr="007E2D4D">
              <w:rPr>
                <w:b/>
                <w:sz w:val="22"/>
                <w:szCs w:val="22"/>
                <w:lang w:val="uk-UA"/>
              </w:rPr>
              <w:t>)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E2D4D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7E2D4D"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 w:rsidRPr="007E2D4D">
              <w:rPr>
                <w:i/>
                <w:sz w:val="22"/>
                <w:szCs w:val="22"/>
                <w:lang w:val="uk-UA"/>
              </w:rPr>
              <w:t>’</w:t>
            </w:r>
            <w:proofErr w:type="spellStart"/>
            <w:r w:rsidRPr="007E2D4D"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 w:rsidRPr="007E2D4D"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7E2D4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E2D4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E2D4D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C8566A" w:rsidRPr="00ED3B17" w:rsidTr="00C87B80">
        <w:trPr>
          <w:cantSplit/>
          <w:trHeight w:val="1032"/>
        </w:trPr>
        <w:tc>
          <w:tcPr>
            <w:tcW w:w="32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C8566A" w:rsidRPr="00FA377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>доц. Мироненко Т.П.</w:t>
            </w:r>
            <w:r w:rsidRPr="00FA377A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A3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A377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631"/>
        </w:trPr>
        <w:tc>
          <w:tcPr>
            <w:tcW w:w="342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Середа  31.10. </w:t>
            </w:r>
          </w:p>
        </w:tc>
        <w:tc>
          <w:tcPr>
            <w:tcW w:w="245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7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C8566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94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13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pct"/>
            <w:gridSpan w:val="2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566A" w:rsidRPr="00ED3B17" w:rsidTr="00C87B80">
        <w:trPr>
          <w:cantSplit/>
          <w:trHeight w:val="631"/>
        </w:trPr>
        <w:tc>
          <w:tcPr>
            <w:tcW w:w="342" w:type="pct"/>
            <w:gridSpan w:val="3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831EF8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7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C8566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94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13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2A59CE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13" w:type="pct"/>
            <w:gridSpan w:val="2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1019"/>
        </w:trPr>
        <w:tc>
          <w:tcPr>
            <w:tcW w:w="342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5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FE640C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C8566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2A59CE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299"/>
        </w:trPr>
        <w:tc>
          <w:tcPr>
            <w:tcW w:w="32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Четвер 01.11.</w:t>
            </w:r>
          </w:p>
        </w:tc>
        <w:tc>
          <w:tcPr>
            <w:tcW w:w="23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07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C8566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831EF8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1EF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566A" w:rsidRPr="00ED3B17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831EF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55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8566A" w:rsidRPr="00FA377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>доц. Мироненко Т.П.</w:t>
            </w:r>
            <w:r w:rsidRPr="00FA377A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A3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A377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9C5A01" w:rsidTr="00C87B80">
        <w:trPr>
          <w:cantSplit/>
          <w:trHeight w:val="772"/>
        </w:trPr>
        <w:tc>
          <w:tcPr>
            <w:tcW w:w="328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C8566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427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54274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ED3B17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b/>
                <w:sz w:val="22"/>
                <w:szCs w:val="22"/>
                <w:lang w:val="uk-UA"/>
              </w:rPr>
              <w:t>Історія, теорія та критика літератури країни, мова якої вивчається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C8566A" w:rsidRPr="00FA377A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9C5A01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377A">
              <w:rPr>
                <w:i/>
                <w:sz w:val="22"/>
                <w:szCs w:val="22"/>
                <w:lang w:val="uk-UA"/>
              </w:rPr>
              <w:t>доц. Мироненко Т.П.</w:t>
            </w:r>
            <w:r w:rsidRPr="00FA377A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FA3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FA377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724"/>
        </w:trPr>
        <w:tc>
          <w:tcPr>
            <w:tcW w:w="32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8566A" w:rsidRPr="005D36BD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 02.11.</w:t>
            </w:r>
          </w:p>
          <w:p w:rsidR="00C8566A" w:rsidRPr="001B1E87" w:rsidRDefault="00C8566A" w:rsidP="00C8566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C8566A" w:rsidRPr="0081026B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566A" w:rsidRPr="0081026B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07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81026B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8566A" w:rsidRPr="00ED3B17" w:rsidRDefault="00C8566A" w:rsidP="00C8566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55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сучасного англомовного публіцистичного тексту (практичне)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C8566A" w:rsidRPr="00ED3B17" w:rsidTr="00C87B80">
        <w:trPr>
          <w:cantSplit/>
          <w:trHeight w:val="743"/>
        </w:trPr>
        <w:tc>
          <w:tcPr>
            <w:tcW w:w="32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C8566A" w:rsidRPr="0081026B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566A" w:rsidRPr="0081026B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8566A" w:rsidRPr="0081026B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сучасного англомовного публіцистичного тексту (практичне)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Т.І.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C8566A" w:rsidRPr="00ED3B17" w:rsidTr="00C87B80">
        <w:trPr>
          <w:cantSplit/>
          <w:trHeight w:val="299"/>
        </w:trPr>
        <w:tc>
          <w:tcPr>
            <w:tcW w:w="32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C8566A" w:rsidRPr="0081026B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</w:t>
            </w: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81026B" w:rsidRDefault="00C8566A" w:rsidP="00C8566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FA377A" w:rsidRDefault="00C8566A" w:rsidP="00C856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 xml:space="preserve">ІV </w:t>
            </w:r>
            <w:proofErr w:type="spellStart"/>
            <w:r w:rsidRPr="00FA377A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377A">
              <w:rPr>
                <w:bCs/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2A59CE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299"/>
        </w:trPr>
        <w:tc>
          <w:tcPr>
            <w:tcW w:w="32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vAlign w:val="center"/>
          </w:tcPr>
          <w:p w:rsidR="00C8566A" w:rsidRPr="00663068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3068">
              <w:rPr>
                <w:bCs/>
                <w:sz w:val="16"/>
                <w:szCs w:val="16"/>
                <w:lang w:val="uk-UA"/>
              </w:rPr>
              <w:t>V пара</w:t>
            </w:r>
          </w:p>
          <w:p w:rsidR="00C8566A" w:rsidRPr="0081026B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3068">
              <w:rPr>
                <w:bCs/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663068" w:rsidRDefault="00C8566A" w:rsidP="00C856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63068">
              <w:rPr>
                <w:bCs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663068">
              <w:rPr>
                <w:bCs/>
                <w:sz w:val="16"/>
                <w:szCs w:val="16"/>
                <w:lang w:val="en-US"/>
              </w:rPr>
              <w:t>пара</w:t>
            </w:r>
            <w:proofErr w:type="spellEnd"/>
          </w:p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63068">
              <w:rPr>
                <w:bCs/>
                <w:sz w:val="16"/>
                <w:szCs w:val="16"/>
                <w:lang w:val="en-US"/>
              </w:rPr>
              <w:t>15.10-16.30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2A59CE" w:rsidRDefault="00C8566A" w:rsidP="00C856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614B3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i/>
                <w:sz w:val="22"/>
                <w:szCs w:val="22"/>
                <w:lang w:val="uk-UA"/>
              </w:rPr>
              <w:t>доктор філософії в галузі освіти, доц. Баркасі В.В.</w:t>
            </w:r>
            <w:r w:rsidRPr="007614B3">
              <w:rPr>
                <w:sz w:val="22"/>
                <w:szCs w:val="22"/>
                <w:lang w:val="uk-UA"/>
              </w:rPr>
              <w:t xml:space="preserve">   </w:t>
            </w:r>
          </w:p>
          <w:p w:rsidR="00C8566A" w:rsidRPr="00ED3B17" w:rsidRDefault="00C8566A" w:rsidP="00C8566A">
            <w:pPr>
              <w:jc w:val="center"/>
              <w:rPr>
                <w:sz w:val="22"/>
                <w:szCs w:val="22"/>
                <w:lang w:val="uk-UA"/>
              </w:rPr>
            </w:pPr>
            <w:r w:rsidRPr="007614B3">
              <w:rPr>
                <w:sz w:val="22"/>
                <w:szCs w:val="22"/>
                <w:lang w:val="uk-UA"/>
              </w:rPr>
              <w:t xml:space="preserve">     </w:t>
            </w:r>
            <w:proofErr w:type="spellStart"/>
            <w:r w:rsidRPr="007614B3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614B3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8566A" w:rsidRPr="00ED3B17" w:rsidTr="00C87B80">
        <w:trPr>
          <w:cantSplit/>
          <w:trHeight w:val="299"/>
        </w:trPr>
        <w:tc>
          <w:tcPr>
            <w:tcW w:w="328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8566A" w:rsidRPr="001B1E87" w:rsidRDefault="00C8566A" w:rsidP="00C8566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gridSpan w:val="3"/>
            <w:tcBorders>
              <w:top w:val="singl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663068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36BD">
              <w:rPr>
                <w:b/>
                <w:sz w:val="22"/>
                <w:szCs w:val="22"/>
                <w:lang w:val="uk-UA"/>
              </w:rPr>
              <w:t>Практика усного та писемного мовлення</w:t>
            </w:r>
          </w:p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10679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010679">
              <w:rPr>
                <w:i/>
                <w:sz w:val="22"/>
                <w:szCs w:val="22"/>
                <w:lang w:val="uk-UA"/>
              </w:rPr>
              <w:t>. Коваленко О.В.</w:t>
            </w:r>
            <w:r w:rsidRPr="0001067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01067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1067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A" w:rsidRPr="00ED3B17" w:rsidRDefault="00C8566A" w:rsidP="00C856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8566A" w:rsidRPr="0050230E" w:rsidRDefault="00C8566A" w:rsidP="00C8566A">
            <w:pPr>
              <w:jc w:val="center"/>
              <w:rPr>
                <w:bCs/>
                <w:sz w:val="16"/>
                <w:szCs w:val="16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566A" w:rsidRPr="005D36BD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8566A" w:rsidRPr="007614B3" w:rsidRDefault="00C8566A" w:rsidP="00C8566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50230E" w:rsidRDefault="0050230E">
      <w:pPr>
        <w:rPr>
          <w:lang w:val="uk-UA"/>
        </w:rPr>
      </w:pPr>
    </w:p>
    <w:p w:rsidR="0050230E" w:rsidRDefault="0050230E">
      <w:pPr>
        <w:rPr>
          <w:lang w:val="uk-UA"/>
        </w:rPr>
      </w:pPr>
    </w:p>
    <w:p w:rsidR="0050230E" w:rsidRPr="0050230E" w:rsidRDefault="0050230E">
      <w:pPr>
        <w:rPr>
          <w:sz w:val="32"/>
          <w:szCs w:val="32"/>
          <w:lang w:val="uk-UA"/>
        </w:rPr>
      </w:pPr>
      <w:r w:rsidRPr="0050230E">
        <w:rPr>
          <w:sz w:val="32"/>
          <w:szCs w:val="32"/>
          <w:lang w:val="uk-UA"/>
        </w:rPr>
        <w:t xml:space="preserve">Декан факультету іноземної філології                                    </w:t>
      </w:r>
      <w:r>
        <w:rPr>
          <w:sz w:val="32"/>
          <w:szCs w:val="32"/>
          <w:lang w:val="uk-UA"/>
        </w:rPr>
        <w:t xml:space="preserve">                       </w:t>
      </w:r>
      <w:r w:rsidRPr="0050230E">
        <w:rPr>
          <w:sz w:val="32"/>
          <w:szCs w:val="32"/>
          <w:lang w:val="uk-UA"/>
        </w:rPr>
        <w:t>Мороз Т.О.</w:t>
      </w:r>
    </w:p>
    <w:p w:rsidR="00E80769" w:rsidRPr="00ED3B17" w:rsidRDefault="0050230E" w:rsidP="00C87B80">
      <w:pPr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  <w:t>Василькова Н.І.</w:t>
      </w:r>
    </w:p>
    <w:sectPr w:rsidR="00E80769" w:rsidRPr="00ED3B17" w:rsidSect="00C87B80">
      <w:pgSz w:w="16838" w:h="11906" w:orient="landscape"/>
      <w:pgMar w:top="709" w:right="851" w:bottom="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7AA5"/>
    <w:rsid w:val="00010679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2DF"/>
    <w:rsid w:val="00127752"/>
    <w:rsid w:val="00132458"/>
    <w:rsid w:val="00135386"/>
    <w:rsid w:val="001365C8"/>
    <w:rsid w:val="00136895"/>
    <w:rsid w:val="00136D76"/>
    <w:rsid w:val="00136EA0"/>
    <w:rsid w:val="001411E0"/>
    <w:rsid w:val="0014196C"/>
    <w:rsid w:val="00141EAF"/>
    <w:rsid w:val="001434E3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04BC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537E"/>
    <w:rsid w:val="0028659D"/>
    <w:rsid w:val="00290AF9"/>
    <w:rsid w:val="0029163A"/>
    <w:rsid w:val="00294EC1"/>
    <w:rsid w:val="00297EFC"/>
    <w:rsid w:val="002A254B"/>
    <w:rsid w:val="002A59CE"/>
    <w:rsid w:val="002A6429"/>
    <w:rsid w:val="002A7ED1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0230E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36BD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4274"/>
    <w:rsid w:val="00656121"/>
    <w:rsid w:val="006601FD"/>
    <w:rsid w:val="00663068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4C51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B03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4B3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2D4D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A6E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6EC7"/>
    <w:rsid w:val="009116D3"/>
    <w:rsid w:val="00911E22"/>
    <w:rsid w:val="00912EDE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1F73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E7340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BF74C0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3543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8566A"/>
    <w:rsid w:val="00C87B80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4B8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C5E0C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1156"/>
    <w:rsid w:val="00F83222"/>
    <w:rsid w:val="00F83C94"/>
    <w:rsid w:val="00F8773A"/>
    <w:rsid w:val="00F92470"/>
    <w:rsid w:val="00F93B7E"/>
    <w:rsid w:val="00F95A0F"/>
    <w:rsid w:val="00F95E48"/>
    <w:rsid w:val="00FA0624"/>
    <w:rsid w:val="00FA292C"/>
    <w:rsid w:val="00FA377A"/>
    <w:rsid w:val="00FA397B"/>
    <w:rsid w:val="00FA7067"/>
    <w:rsid w:val="00FB1B0C"/>
    <w:rsid w:val="00FB2884"/>
    <w:rsid w:val="00FB4677"/>
    <w:rsid w:val="00FC1A23"/>
    <w:rsid w:val="00FC4466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11693"/>
  <w15:docId w15:val="{D12DC53F-F1A8-4504-856E-B8DD120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1C8E-87F2-4B7D-BEAA-B5BC0519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cp:lastModifiedBy>user</cp:lastModifiedBy>
  <cp:revision>11</cp:revision>
  <cp:lastPrinted>2018-10-09T09:43:00Z</cp:lastPrinted>
  <dcterms:created xsi:type="dcterms:W3CDTF">2018-09-11T13:24:00Z</dcterms:created>
  <dcterms:modified xsi:type="dcterms:W3CDTF">2018-10-09T09:56:00Z</dcterms:modified>
</cp:coreProperties>
</file>