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D792" w14:textId="77777777" w:rsidR="00905245" w:rsidRDefault="00905245" w:rsidP="00905245">
      <w:pPr>
        <w:rPr>
          <w:b/>
          <w:lang w:val="uk-UA"/>
        </w:rPr>
      </w:pPr>
    </w:p>
    <w:p w14:paraId="6EEEC1F2" w14:textId="77777777" w:rsidR="00905245" w:rsidRDefault="00905245" w:rsidP="00905245">
      <w:pPr>
        <w:spacing w:line="180" w:lineRule="exact"/>
        <w:jc w:val="center"/>
        <w:rPr>
          <w:sz w:val="22"/>
          <w:szCs w:val="22"/>
          <w:lang w:val="uk-UA"/>
        </w:rPr>
      </w:pPr>
    </w:p>
    <w:p w14:paraId="58934CCF" w14:textId="77777777" w:rsidR="00905245" w:rsidRDefault="00905245" w:rsidP="009052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14:paraId="25F6909F" w14:textId="77777777" w:rsidR="00905245" w:rsidRDefault="00905245" w:rsidP="00905245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7F16DB0E" w14:textId="77777777" w:rsidR="00905245" w:rsidRDefault="00905245" w:rsidP="00905245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14:paraId="2ADEAA3D" w14:textId="77777777" w:rsidR="00905245" w:rsidRDefault="00905245" w:rsidP="00905245">
      <w:pPr>
        <w:jc w:val="center"/>
        <w:rPr>
          <w:b/>
          <w:caps/>
          <w:lang w:val="uk-UA"/>
        </w:rPr>
      </w:pPr>
    </w:p>
    <w:p w14:paraId="3B35AD45" w14:textId="34A38C42" w:rsidR="00905245" w:rsidRPr="00811FF8" w:rsidRDefault="00905245" w:rsidP="00905245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</w:t>
      </w:r>
      <w:r w:rsidR="00DD58D7">
        <w:rPr>
          <w:b/>
          <w:caps/>
          <w:sz w:val="26"/>
          <w:szCs w:val="26"/>
          <w:lang w:val="uk-UA"/>
        </w:rPr>
        <w:t>ОСВІТНЬОГО</w:t>
      </w:r>
      <w:r w:rsidRPr="00811FF8">
        <w:rPr>
          <w:b/>
          <w:caps/>
          <w:sz w:val="26"/>
          <w:szCs w:val="26"/>
          <w:lang w:val="uk-UA"/>
        </w:rPr>
        <w:t xml:space="preserve"> процесу та КОНТРОЛЮ ЗА САМОСТІЙНОЮ РОБОТОЮ СТУДЕНТІВ </w:t>
      </w:r>
    </w:p>
    <w:p w14:paraId="2261B5F4" w14:textId="77777777" w:rsidR="00DD58D7" w:rsidRDefault="00905245" w:rsidP="00905245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2021-2022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="00DD58D7">
        <w:rPr>
          <w:b/>
          <w:caps/>
          <w:sz w:val="26"/>
          <w:szCs w:val="26"/>
          <w:lang w:val="uk-UA"/>
        </w:rPr>
        <w:t xml:space="preserve"> </w:t>
      </w:r>
    </w:p>
    <w:p w14:paraId="1544F202" w14:textId="3FC114A2" w:rsidR="00905245" w:rsidRPr="00DD58D7" w:rsidRDefault="00DD58D7" w:rsidP="00DD58D7">
      <w:pPr>
        <w:jc w:val="center"/>
        <w:rPr>
          <w:b/>
          <w:bCs/>
          <w:lang w:val="uk-UA"/>
        </w:rPr>
      </w:pPr>
      <w:r w:rsidRPr="00DD58D7">
        <w:rPr>
          <w:b/>
          <w:bCs/>
          <w:lang w:val="uk-UA"/>
        </w:rPr>
        <w:t>на період дії воєнного стану</w:t>
      </w:r>
    </w:p>
    <w:p w14:paraId="1104E436" w14:textId="77777777" w:rsidR="00905245" w:rsidRPr="00811FF8" w:rsidRDefault="00905245" w:rsidP="00905245">
      <w:pPr>
        <w:spacing w:line="180" w:lineRule="exact"/>
        <w:jc w:val="center"/>
        <w:rPr>
          <w:sz w:val="20"/>
          <w:szCs w:val="20"/>
          <w:lang w:val="uk-UA"/>
        </w:rPr>
      </w:pPr>
    </w:p>
    <w:p w14:paraId="03B3A8EA" w14:textId="77777777" w:rsidR="00905245" w:rsidRPr="00811FF8" w:rsidRDefault="00905245" w:rsidP="00905245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14:paraId="1E63BC74" w14:textId="77777777" w:rsidR="00905245" w:rsidRDefault="00905245" w:rsidP="00905245">
      <w:pPr>
        <w:rPr>
          <w:sz w:val="26"/>
          <w:szCs w:val="26"/>
          <w:lang w:val="uk-UA"/>
        </w:rPr>
      </w:pPr>
    </w:p>
    <w:p w14:paraId="73415E64" w14:textId="77777777" w:rsidR="00905245" w:rsidRDefault="00905245" w:rsidP="00905245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 xml:space="preserve">014.021 Середня освіта ( Мова і література (англійська)). ОП: </w:t>
      </w:r>
      <w:r w:rsidRPr="00B247A5">
        <w:rPr>
          <w:b/>
          <w:sz w:val="26"/>
          <w:szCs w:val="26"/>
          <w:lang w:val="uk-UA"/>
        </w:rPr>
        <w:t>Англійська та друга іноземна мова</w:t>
      </w:r>
      <w:r>
        <w:rPr>
          <w:b/>
          <w:sz w:val="26"/>
          <w:szCs w:val="26"/>
          <w:lang w:val="uk-UA"/>
        </w:rPr>
        <w:t xml:space="preserve"> (німецька</w:t>
      </w:r>
      <w:r w:rsidRPr="00B247A5">
        <w:rPr>
          <w:b/>
          <w:sz w:val="26"/>
          <w:szCs w:val="26"/>
          <w:lang w:val="uk-UA"/>
        </w:rPr>
        <w:t>)</w:t>
      </w:r>
    </w:p>
    <w:p w14:paraId="2DCF21A2" w14:textId="77777777" w:rsidR="00905245" w:rsidRPr="005C0263" w:rsidRDefault="00905245" w:rsidP="00905245">
      <w:pPr>
        <w:rPr>
          <w:sz w:val="26"/>
          <w:szCs w:val="26"/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</w:tblGrid>
      <w:tr w:rsidR="00905245" w14:paraId="0E64B611" w14:textId="77777777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E4A0EB4" w14:textId="77777777"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A22FAD6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2AFDCFDE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61C2F51" w14:textId="77777777"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6250350E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A1032E0" w14:textId="77777777"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7C9E95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9DC807D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B3A0464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C74705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FC6ABA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97283B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DEF1DEC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95BD34F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C638D2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97E8FD4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60930D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EF64E29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215F39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4EEFDD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854C92D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B69FA9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17E7D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4260DF4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32F2243B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5412D4" w14:paraId="1F5667EF" w14:textId="77777777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8A95A5B" w14:textId="77777777" w:rsidR="005412D4" w:rsidRDefault="005412D4" w:rsidP="005412D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3FC2708" w14:textId="77777777" w:rsidR="005412D4" w:rsidRPr="003C36BF" w:rsidRDefault="005412D4" w:rsidP="005412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</w:t>
            </w:r>
            <w:r w:rsidRPr="003C36BF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722CCF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2DBEF2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402F0CE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CCCBB" w14:textId="7D3E3043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D6C1" w14:textId="25BECC33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AC7D" w14:textId="23AC840A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1359" w14:textId="2C52405C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124E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ED10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5788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56AA" w14:textId="77777777" w:rsidR="005412D4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  <w:p w14:paraId="5085BDC8" w14:textId="4E5C0CCF" w:rsidR="005412D4" w:rsidRPr="00442CB0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7AC9" w14:textId="3C643FAF" w:rsidR="005412D4" w:rsidRPr="00F43F52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3A00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E8B2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AE35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1446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A648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04BA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34FA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39C2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8046" w14:textId="77777777" w:rsidR="005412D4" w:rsidRPr="00E94439" w:rsidRDefault="005412D4" w:rsidP="005412D4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39FCB22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40A713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12D4" w14:paraId="6DAFBFCF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E021B" w14:textId="77777777" w:rsidR="005412D4" w:rsidRDefault="005412D4" w:rsidP="005412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003AE2E" w14:textId="77777777" w:rsidR="005412D4" w:rsidRDefault="005412D4" w:rsidP="005412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83E1BE3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C0B2FF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89FD12E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28A4CE" w14:textId="4A2F9C1C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5D89" w14:textId="6A7BE342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1D6D" w14:textId="2DCA5303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8B1A" w14:textId="45DF737B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609B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CD09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AAFC" w14:textId="0FCDD3D5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702C" w14:textId="77777777" w:rsidR="005412D4" w:rsidRPr="00442CB0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0DAB" w14:textId="317FA522" w:rsidR="005412D4" w:rsidRPr="00F43F52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01D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9DF3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762E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82C7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CB62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51B2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E8C9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6007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D3CC" w14:textId="77777777" w:rsidR="005412D4" w:rsidRDefault="005412D4" w:rsidP="005412D4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29F81F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C20B43F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412D4" w14:paraId="3E8EE326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5E49C2" w14:textId="77777777" w:rsidR="005412D4" w:rsidRDefault="005412D4" w:rsidP="005412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E405E22" w14:textId="77777777" w:rsidR="005412D4" w:rsidRDefault="005412D4" w:rsidP="005412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6682334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1B6E76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698646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10A5D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7105" w14:textId="285E03E9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A17D" w14:textId="39C8CD66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F5A0" w14:textId="677C8E08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E452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1EE5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E977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75DE" w14:textId="77777777" w:rsidR="005412D4" w:rsidRPr="00442CB0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6E08" w14:textId="77777777" w:rsidR="005412D4" w:rsidRPr="00F43F52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2570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0F2F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3B36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8F36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E98D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A561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6E4D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67BF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FA2F" w14:textId="77777777" w:rsidR="005412D4" w:rsidRDefault="005412D4" w:rsidP="005412D4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A2490DA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7D5C261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12D4" w14:paraId="72F78F43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ACEF77" w14:textId="77777777" w:rsidR="005412D4" w:rsidRDefault="005412D4" w:rsidP="005412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6B66B9" w14:textId="77777777" w:rsidR="005412D4" w:rsidRDefault="005412D4" w:rsidP="005412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4.Педагогіка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508D6A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4DFCEA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EC7BF0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BABB6" w14:textId="543B88AC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 xml:space="preserve">р1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32F9" w14:textId="3061A9CA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235E" w14:textId="2DBB7EE7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ADBC" w14:textId="0D003990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BDF2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ACAD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58CA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2576" w14:textId="77777777" w:rsidR="005412D4" w:rsidRDefault="005412D4" w:rsidP="005412D4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DECE" w14:textId="77777777" w:rsidR="005412D4" w:rsidRPr="00F43F52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74DA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BE3D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0B58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F900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3A29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0379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04DC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45D6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FB62" w14:textId="77777777" w:rsidR="005412D4" w:rsidRDefault="005412D4" w:rsidP="005412D4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E67B3DF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6C409D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412D4" w14:paraId="3C35FAE7" w14:textId="77777777" w:rsidTr="006F7505">
        <w:trPr>
          <w:trHeight w:val="50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400171" w14:textId="77777777" w:rsidR="005412D4" w:rsidRDefault="005412D4" w:rsidP="005412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8840885" w14:textId="77777777" w:rsidR="005412D4" w:rsidRDefault="005412D4" w:rsidP="005412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47A033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2D97BC1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6D4991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C3132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1CC2" w14:textId="5CAD1464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3742" w14:textId="76F41A50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D7AF" w14:textId="796CF6D8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4651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60EC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3339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E45B" w14:textId="77777777" w:rsidR="005412D4" w:rsidRDefault="005412D4" w:rsidP="005412D4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37F3" w14:textId="77777777" w:rsidR="005412D4" w:rsidRPr="00F43F52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22DC" w14:textId="2977559A" w:rsidR="005412D4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  <w:p w14:paraId="26B1244B" w14:textId="3B39D820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21DE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2C93" w14:textId="5B46DB53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BEAB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99F7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452B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2B16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A1C4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AD94" w14:textId="77777777" w:rsidR="005412D4" w:rsidRDefault="005412D4" w:rsidP="005412D4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A2C448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50DCDD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12D4" w14:paraId="7331E121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749FA" w14:textId="77777777" w:rsidR="005412D4" w:rsidRDefault="005412D4" w:rsidP="005412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0E08C3" w14:textId="77777777" w:rsidR="005412D4" w:rsidRDefault="005412D4" w:rsidP="005412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72EDF2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1F0CDE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3D8414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0CE88" w14:textId="68EEEC2E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F406" w14:textId="6446A78A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61FF" w14:textId="059648B4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48FB" w14:textId="716FE69F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9AC0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14:paraId="12AAA23A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42D1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2B29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8372" w14:textId="06F12738" w:rsidR="005412D4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р3</w:t>
            </w:r>
          </w:p>
          <w:p w14:paraId="64E29890" w14:textId="08EEE179" w:rsidR="005412D4" w:rsidRDefault="005412D4" w:rsidP="005412D4">
            <w:pPr>
              <w:jc w:val="center"/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AFE4" w14:textId="77777777" w:rsidR="005412D4" w:rsidRPr="00F43F52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FA706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9248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14:paraId="16F3ACCD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E361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CED7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D656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14:paraId="25997EFB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1F94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33AD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558F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FD08" w14:textId="77777777" w:rsidR="005412D4" w:rsidRDefault="005412D4" w:rsidP="005412D4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4E1EA95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9F12554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12D4" w14:paraId="466F7B49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96921E" w14:textId="77777777" w:rsidR="005412D4" w:rsidRDefault="005412D4" w:rsidP="005412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706EBA" w14:textId="77777777" w:rsidR="005412D4" w:rsidRDefault="005412D4" w:rsidP="005412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7.Вибіркова дисципліна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4A9A5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CCAC5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F1BD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075910A" w14:textId="2864B9D5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 xml:space="preserve">р1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49FB02" w14:textId="6CEF5BAB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2F556B" w14:textId="359C9D57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ECAD9B" w14:textId="544CF3F0" w:rsidR="005412D4" w:rsidRPr="005412D4" w:rsidRDefault="005412D4" w:rsidP="005412D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CCF4F0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56C47B" w14:textId="77777777" w:rsidR="005412D4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  <w:p w14:paraId="3BDD8F07" w14:textId="1650D074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C4D27D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CBE22C" w14:textId="77777777" w:rsidR="005412D4" w:rsidRDefault="005412D4" w:rsidP="005412D4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B086E1" w14:textId="77777777" w:rsidR="005412D4" w:rsidRPr="00F43F52" w:rsidRDefault="005412D4" w:rsidP="005412D4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3337DC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F2CFC1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A192157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20D4C1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8EDB44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7E6996" w14:textId="77777777" w:rsidR="005412D4" w:rsidRPr="00F43F52" w:rsidRDefault="005412D4" w:rsidP="005412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A58DF1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42FFFE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63518C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3C2A05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4F8F5" w14:textId="77777777" w:rsidR="005412D4" w:rsidRDefault="005412D4" w:rsidP="005412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DD986C5" w14:textId="77777777" w:rsidR="00905245" w:rsidRDefault="00905245" w:rsidP="0090524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5D1418F1" w14:textId="77777777" w:rsidR="00905245" w:rsidRPr="00B91845" w:rsidRDefault="00905245" w:rsidP="0090524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</w:t>
      </w:r>
      <w:r w:rsidRPr="00B91845">
        <w:rPr>
          <w:sz w:val="26"/>
          <w:szCs w:val="26"/>
          <w:lang w:val="uk-UA"/>
        </w:rPr>
        <w:t xml:space="preserve">Спеціалізація: </w:t>
      </w:r>
    </w:p>
    <w:p w14:paraId="670DCC89" w14:textId="4CC7314D" w:rsidR="00905245" w:rsidRDefault="00905245" w:rsidP="00905245">
      <w:pPr>
        <w:jc w:val="center"/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014.021 Середня освіта (Мова і література (англійська)). ОП:</w:t>
      </w:r>
      <w:r w:rsidR="009C6B2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Англійська та друга іноземна мова (німецька)</w:t>
      </w:r>
    </w:p>
    <w:p w14:paraId="176C8EB2" w14:textId="77777777" w:rsidR="00905245" w:rsidRDefault="00905245" w:rsidP="00905245">
      <w:pPr>
        <w:rPr>
          <w:sz w:val="20"/>
          <w:szCs w:val="20"/>
          <w:lang w:val="uk-UA"/>
        </w:rPr>
      </w:pP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905245" w14:paraId="095E2345" w14:textId="77777777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AAAFDDC" w14:textId="77777777"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D9A76E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54F8FDE0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F306F30" w14:textId="77777777"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266519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C012FD8" w14:textId="77777777"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4956169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1C6E138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5BB06A5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2FAD7F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C3BC10C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69CA8B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48C178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6F787F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86E93E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2CD0D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53E235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419BD8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A88DFAD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F9BE72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B0C0A0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7E8CC7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F8ADA0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299609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216DB8FA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14:paraId="56BE549E" w14:textId="77777777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B7BB660" w14:textId="77777777"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107670" w14:textId="77777777" w:rsidR="00905245" w:rsidRPr="00442CB0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442CB0">
              <w:rPr>
                <w:sz w:val="22"/>
                <w:szCs w:val="22"/>
                <w:lang w:val="uk-UA"/>
              </w:rPr>
              <w:t>Практичний курс англійської мови (1</w:t>
            </w:r>
            <w:r>
              <w:rPr>
                <w:sz w:val="22"/>
                <w:szCs w:val="22"/>
                <w:lang w:val="uk-UA"/>
              </w:rPr>
              <w:t>0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69C806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F5CCFA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4E17" w14:textId="52399206" w:rsidR="00905245" w:rsidRDefault="00905245" w:rsidP="005412D4"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2480" w14:textId="6341F8F9" w:rsidR="005412D4" w:rsidRDefault="005412D4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  <w:p w14:paraId="485195D5" w14:textId="78AFB5DF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DF2C" w14:textId="124B5DBD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902C" w14:textId="7057E52A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C51E" w14:textId="76FF5D5D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B2F2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14:paraId="4CD107A2" w14:textId="0B4BF7C0" w:rsidR="005412D4" w:rsidRPr="00F43F52" w:rsidRDefault="005412D4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р2,3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B5E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6562" w14:textId="77777777"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5,6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48F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79A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1B6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7,8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6F2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B18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BF7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2B3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E2C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B900244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EA29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D953" w14:textId="77777777"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01FF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B959FE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14:paraId="484CF7FC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C1083D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E65FA02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34DD25" w14:textId="77777777" w:rsidR="00905245" w:rsidRDefault="00905245" w:rsidP="006F7505">
            <w:pPr>
              <w:jc w:val="center"/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493AF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5FBD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B439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AB05" w14:textId="3DADA236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E77C" w14:textId="4934BAF9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65DF" w14:textId="06F5B5A2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167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E59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758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80EF" w14:textId="77777777" w:rsidR="00905245" w:rsidRDefault="00905245" w:rsidP="006F750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1B15" w14:textId="77777777"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A85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851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B6B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8CB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EFD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32B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2CA358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5363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F6CC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D770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EFA9A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14:paraId="6B671992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D269D8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336181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3.Практичний курс німецької </w:t>
            </w:r>
            <w:r w:rsidRPr="00442CB0">
              <w:rPr>
                <w:sz w:val="22"/>
                <w:szCs w:val="22"/>
                <w:lang w:val="uk-UA"/>
              </w:rPr>
              <w:t>мови (</w:t>
            </w:r>
            <w:r>
              <w:rPr>
                <w:sz w:val="22"/>
                <w:szCs w:val="22"/>
                <w:lang w:val="uk-UA"/>
              </w:rPr>
              <w:t>3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306A20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24644CC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E25180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61DC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FDE7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14:paraId="593C5D9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0994" w14:textId="1B45ACCB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8D8C" w14:textId="77777777" w:rsid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14:paraId="5CDC5FC9" w14:textId="4EC7FE59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  <w:p w14:paraId="0D5386F4" w14:textId="77777777" w:rsidR="00905245" w:rsidRPr="005412D4" w:rsidRDefault="00905245" w:rsidP="006F7505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E574" w14:textId="1131670B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706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E4E9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73EA" w14:textId="77777777"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14:paraId="6941DDD4" w14:textId="19BECBCB" w:rsidR="00905245" w:rsidRPr="00F43F52" w:rsidRDefault="005412D4" w:rsidP="006F75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F7B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F2D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3C6D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14:paraId="65CAF7A4" w14:textId="21555D35" w:rsidR="005412D4" w:rsidRPr="00F43F52" w:rsidRDefault="005412D4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45D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0FB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D6E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BD6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FB2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988A2B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684B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C276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1211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40F0EB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14:paraId="7B75E70C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4CEAB3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D4CE30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F6D65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98558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7494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92EB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  <w:p w14:paraId="2AFE5C62" w14:textId="235A6C61" w:rsidR="005412D4" w:rsidRPr="00F43F52" w:rsidRDefault="005412D4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F6F0" w14:textId="2F4ABCE8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3F23" w14:textId="613DD4B0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F590" w14:textId="1C155DEC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529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CE1D" w14:textId="0DAEC662" w:rsidR="00905245" w:rsidRPr="00F43F52" w:rsidRDefault="005412D4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0528" w14:textId="77777777"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3DF1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14:paraId="5506821B" w14:textId="09D43334" w:rsidR="005412D4" w:rsidRPr="00F43F52" w:rsidRDefault="005412D4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36F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ECC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9849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D8C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FCD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D68" w14:textId="77777777"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2C88D2E5" w14:textId="77777777" w:rsidR="00905245" w:rsidRPr="00FF7FD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52F1" w14:textId="77777777"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1EEDA06C" w14:textId="77777777" w:rsidR="00905245" w:rsidRPr="00FF7FD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3023E8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E387F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4957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C42FB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B26FBF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14:paraId="0A77E1E3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DB084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4D9AD37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5.Аналітичне читання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D6FB2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6E2831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A089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A26F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14:paraId="2203A594" w14:textId="61952981" w:rsidR="005412D4" w:rsidRPr="00F43F52" w:rsidRDefault="005412D4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D159" w14:textId="7AC0F57B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E7C0" w14:textId="57966C37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6EDD" w14:textId="40C24FA0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0FE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091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EBAE" w14:textId="77777777" w:rsidR="00905245" w:rsidRPr="00684AE1" w:rsidRDefault="00905245" w:rsidP="006F750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3A8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BEA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11A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907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A3D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2AD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B19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406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A9872E5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BB18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63F4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787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557F5A7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14:paraId="06DEE810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216941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0CFA767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6.Професійно-орієнтована практика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55C427" w14:textId="77777777" w:rsidR="00905245" w:rsidRPr="003A5EF0" w:rsidRDefault="00905245" w:rsidP="006F7505">
            <w:pPr>
              <w:jc w:val="center"/>
              <w:rPr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2ECAE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8C5A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3AE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74F5" w14:textId="79757833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B332" w14:textId="2A913CE2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56FC" w14:textId="20D9636D" w:rsidR="00905245" w:rsidRPr="005412D4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412D4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E8D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9F5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58E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410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ADF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CEE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E0A9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997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938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E8E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C29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17823D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0E0A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7219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E21A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9AE20D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0797166" w14:textId="77777777"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3E0029C0" w14:textId="77777777" w:rsidR="00905245" w:rsidRPr="007E02C8" w:rsidRDefault="00905245" w:rsidP="00905245">
      <w:pPr>
        <w:ind w:hanging="851"/>
        <w:jc w:val="center"/>
        <w:rPr>
          <w:b/>
          <w:lang w:val="uk-UA"/>
        </w:rPr>
      </w:pPr>
      <w:r w:rsidRPr="007E02C8">
        <w:rPr>
          <w:b/>
          <w:lang w:val="uk-UA"/>
        </w:rPr>
        <w:lastRenderedPageBreak/>
        <w:t>Спеціалізація: 014.02</w:t>
      </w:r>
      <w:r>
        <w:rPr>
          <w:b/>
          <w:lang w:val="uk-UA"/>
        </w:rPr>
        <w:t>1 Мова і література(англійська)</w:t>
      </w:r>
    </w:p>
    <w:p w14:paraId="274E8078" w14:textId="77777777" w:rsidR="00905245" w:rsidRPr="00414CBE" w:rsidRDefault="00905245" w:rsidP="00905245">
      <w:pPr>
        <w:ind w:hanging="851"/>
        <w:jc w:val="center"/>
        <w:rPr>
          <w:b/>
          <w:sz w:val="26"/>
          <w:szCs w:val="26"/>
        </w:rPr>
      </w:pPr>
      <w:r w:rsidRPr="007E02C8">
        <w:rPr>
          <w:b/>
          <w:lang w:val="uk-UA"/>
        </w:rPr>
        <w:t>ОП: Англійська та друга іноземна мова (німецька)</w:t>
      </w:r>
      <w:r>
        <w:rPr>
          <w:b/>
          <w:sz w:val="26"/>
          <w:szCs w:val="26"/>
          <w:lang w:val="uk-UA"/>
        </w:rPr>
        <w:t xml:space="preserve"> </w:t>
      </w: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905245" w14:paraId="0166D68E" w14:textId="77777777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9A34DA5" w14:textId="77777777"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8E66272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195B8F66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89909AE" w14:textId="77777777"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1538F1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3366280" w14:textId="77777777"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6D8006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BD5308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B2CC4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52E26F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C589BB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417066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A81CC01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7C044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BC61E2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603EDAD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C1BFC5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E6ABB4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A55E8A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CAA3A8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4F55A31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391F4CD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691EA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8C9159A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154E8C3E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14:paraId="071B4D74" w14:textId="77777777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141C99E" w14:textId="77777777" w:rsidR="00905245" w:rsidRDefault="00905245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І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3E0AFE8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Практичний курс німецької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DC91FB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61F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0A9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E8D2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  <w:p w14:paraId="7CDFBA29" w14:textId="4C9A9D20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B467" w14:textId="4693DD69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>К</w:t>
            </w:r>
            <w:r w:rsidR="005412D4" w:rsidRPr="00FB342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907C" w14:textId="31A1E9C6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C04F" w14:textId="392C93B9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79A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E00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41E4" w14:textId="77777777" w:rsidR="00905245" w:rsidRPr="00BF473E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530E7708" w14:textId="77777777"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586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6AD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84D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907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D77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B1B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B03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108B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5C36C0D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1A78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4F13" w14:textId="77777777"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71CE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135C6E1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14:paraId="6D5ABADA" w14:textId="77777777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D7718F5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D054EBA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Методика викладання іноземних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A9FDF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803EF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CAD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7968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7FA27146" w14:textId="36BB8E5B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8757" w14:textId="7E2BE390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>К</w:t>
            </w:r>
            <w:r w:rsidR="005412D4" w:rsidRPr="00FB342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049" w14:textId="74C616D3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ACC0" w14:textId="6E66A53E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21B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F70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7C56" w14:textId="77777777"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D81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E28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897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835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E7B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F64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F47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42CF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80E746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4DD0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CED2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3937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C4AE2D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14:paraId="4B99A8DC" w14:textId="77777777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BF3A7A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3328C5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AFEE39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555D0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14:paraId="2052E6B0" w14:textId="5E89EBA5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A99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7317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ПФ/Т</w:t>
            </w:r>
          </w:p>
          <w:p w14:paraId="753E8315" w14:textId="237B7B93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A12E" w14:textId="72DE40D1" w:rsidR="00905245" w:rsidRPr="00FB3422" w:rsidRDefault="005412D4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FB3422" w:rsidRPr="00FB3422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58EC" w14:textId="53699786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2F47" w14:textId="14E6C46D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4D0B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  <w:p w14:paraId="7FE96C97" w14:textId="75403375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C6B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C0BD" w14:textId="77777777"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CD1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/РС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525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6D3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952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639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СЛ/А 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65B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A019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ED00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B66CDAC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33E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C910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4CF8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609DF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14:paraId="0FE33718" w14:textId="77777777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0EFD15E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3FEDFE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Аналітичне читання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9A2A3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52BDC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327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E6E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FB31" w14:textId="740A4DC8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>К</w:t>
            </w:r>
            <w:r w:rsidR="005412D4" w:rsidRPr="00FB342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6763" w14:textId="4A56D6BC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F99D" w14:textId="0078C57D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BBCC" w14:textId="77777777"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710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E7C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626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462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81F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B55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C78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E4A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CD9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A593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668D252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94610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CF72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172B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5E57C6D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14:paraId="29F5AF0A" w14:textId="77777777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C550DD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EBBEA28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Література країни, мова якої вивчається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A12B90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119B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131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E715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17CB4D3A" w14:textId="51073108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700D" w14:textId="343D020F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9596" w14:textId="2384D564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86DD" w14:textId="39FB1770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B14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380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3DB5" w14:textId="77777777"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286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28C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31B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186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539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FE6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752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9BF4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A7AA32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0FBE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9BC0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09A2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9799D7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14:paraId="076C38B1" w14:textId="77777777" w:rsidTr="006F7505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8D59E" w14:textId="77777777" w:rsidR="00905245" w:rsidRDefault="00905245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37F712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>
              <w:rPr>
                <w:sz w:val="22"/>
                <w:szCs w:val="22"/>
                <w:lang w:val="uk-UA"/>
              </w:rPr>
              <w:t>Мовна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практика в літніх оздоровчих таборах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E6439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B27D42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0174F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F0068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3880F3" w14:textId="70BEE50F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>К</w:t>
            </w:r>
            <w:r w:rsidR="005412D4" w:rsidRPr="00FB342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B7E4C9" w14:textId="66666FFA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D0CC42" w14:textId="02E2A9A8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38E6A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F482A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445A0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83E2B23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09B5D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91773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97FDF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F66C9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B05C2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CD389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FFBCB6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3F76822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562CE45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9018E3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517A4FE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2166A8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5DC782DD" w14:textId="77777777" w:rsidR="00905245" w:rsidRPr="00AA4321" w:rsidRDefault="00905245" w:rsidP="00905245">
      <w:pPr>
        <w:rPr>
          <w:b/>
          <w:sz w:val="26"/>
          <w:szCs w:val="26"/>
        </w:rPr>
      </w:pPr>
      <w:r w:rsidRPr="00AA4321">
        <w:rPr>
          <w:b/>
          <w:sz w:val="26"/>
          <w:szCs w:val="26"/>
        </w:rPr>
        <w:br w:type="page"/>
      </w:r>
    </w:p>
    <w:p w14:paraId="49F44AB3" w14:textId="77777777" w:rsidR="00905245" w:rsidRPr="00AA4321" w:rsidRDefault="00905245" w:rsidP="00905245">
      <w:pPr>
        <w:rPr>
          <w:b/>
          <w:sz w:val="26"/>
          <w:szCs w:val="26"/>
        </w:rPr>
      </w:pPr>
    </w:p>
    <w:p w14:paraId="3BE29CE1" w14:textId="77777777"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p w14:paraId="7FA93422" w14:textId="77777777"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014.021 Середня освіта. Мова і література (англійська)</w:t>
      </w:r>
    </w:p>
    <w:p w14:paraId="1941F8BC" w14:textId="77777777" w:rsidR="00905245" w:rsidRDefault="00905245" w:rsidP="00905245">
      <w:pPr>
        <w:jc w:val="center"/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ОП: Англійська та друга іноземна мова</w:t>
      </w:r>
    </w:p>
    <w:p w14:paraId="12F00BDB" w14:textId="77777777"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</w:tblGrid>
      <w:tr w:rsidR="00CC1376" w14:paraId="70A01F70" w14:textId="77777777" w:rsidTr="00CC1376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E0395F2" w14:textId="77777777" w:rsidR="00CC1376" w:rsidRDefault="00CC1376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A9C2009" w14:textId="77777777" w:rsidR="00CC1376" w:rsidRDefault="00CC1376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285B8D0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F0FB83C" w14:textId="77777777" w:rsidR="00CC1376" w:rsidRPr="00442CB0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1BCA3D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A2A4420" w14:textId="77777777" w:rsidR="00CC1376" w:rsidRPr="00CE5482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8461C8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A80D8C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91C902D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D3B96F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7D9BD0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DCF2EC9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42C603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B3432B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424BFE8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E307B6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ABC88D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39B7BD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64ACACA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528E42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2862E1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66109A" w14:textId="77777777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10ECCF" w14:textId="29C824A1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0E97CD00" w14:textId="1BC8CA98" w:rsidR="00CC1376" w:rsidRDefault="00CC1376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CC1376" w14:paraId="609E3478" w14:textId="77777777" w:rsidTr="00CC137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9E2EC7F" w14:textId="77777777" w:rsidR="00CC1376" w:rsidRDefault="00CC1376" w:rsidP="006F750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9791B1" w14:textId="77777777" w:rsidR="00CC1376" w:rsidRDefault="00CC1376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Теоретична граматика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E6B3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5218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403B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E548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F0CB" w14:textId="65010F0F" w:rsidR="00CC1376" w:rsidRPr="00FB3422" w:rsidRDefault="00CC1376" w:rsidP="006F7505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7C7B" w14:textId="74ABB1F9" w:rsidR="00CC1376" w:rsidRPr="00FB3422" w:rsidRDefault="00CC1376" w:rsidP="006F7505">
            <w:pPr>
              <w:ind w:right="-93" w:hanging="13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4144" w14:textId="79D7A380" w:rsidR="00CC1376" w:rsidRPr="00FB3422" w:rsidRDefault="00CC1376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CA3D" w14:textId="5FBAFC6A" w:rsidR="00CC1376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6EA3AB96" w14:textId="221BD4CF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A8A30" w14:textId="1990429B" w:rsidR="00CC1376" w:rsidRPr="00F43F52" w:rsidRDefault="00CC1376" w:rsidP="006F7505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0E1C" w14:textId="77777777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0444" w14:textId="35D82E78" w:rsidR="00CC1376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C9D849E" w14:textId="77777777" w:rsidR="00CC1376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7126721A" w14:textId="60A05C55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4D23" w14:textId="417B7F25" w:rsidR="00CC1376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39401959" w14:textId="34134157" w:rsidR="00CC1376" w:rsidRPr="00F43F52" w:rsidRDefault="00B51370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DEEE" w14:textId="77777777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6B1938E1" w14:textId="5E5D159E" w:rsidR="00CC1376" w:rsidRPr="00F43F52" w:rsidRDefault="00B51370" w:rsidP="00B51370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0FDE" w14:textId="77777777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280" w14:textId="77777777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2FD0" w14:textId="13C617E8" w:rsidR="00540773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  <w:p w14:paraId="33CD56E3" w14:textId="76F3DE5E" w:rsidR="00CC1376" w:rsidRPr="00F43F52" w:rsidRDefault="00540773" w:rsidP="00540773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78B127C" w14:textId="0066FA15" w:rsidR="00CC1376" w:rsidRPr="00540773" w:rsidRDefault="00540773" w:rsidP="006F75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9AEB" w14:textId="77777777" w:rsidR="00CC1376" w:rsidRDefault="00CC1376" w:rsidP="00CC137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5D511EF3" w14:textId="5950DCC5" w:rsidR="00CC1376" w:rsidRDefault="00CC1376" w:rsidP="00CC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2C71" w14:textId="16C083C0" w:rsidR="00CC1376" w:rsidRPr="00CC1376" w:rsidRDefault="00CC1376" w:rsidP="006F750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EAE8F" w14:textId="77777777" w:rsidR="00CC1376" w:rsidRPr="00CC1376" w:rsidRDefault="00CC1376" w:rsidP="006F750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45A6" w14:textId="77777777" w:rsidR="00CC1376" w:rsidRPr="00CC1376" w:rsidRDefault="00CC1376" w:rsidP="00CC137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EF22D20" w14:textId="07B4683B" w:rsidR="00CC1376" w:rsidRPr="00CC1376" w:rsidRDefault="00CC1376" w:rsidP="00CC137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DBB970A" w14:textId="75D0DEF7" w:rsidR="00CC1376" w:rsidRDefault="00CC1376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C1376" w14:paraId="0C9FB99E" w14:textId="77777777" w:rsidTr="00CC1376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4FD7A1" w14:textId="77777777" w:rsidR="00CC1376" w:rsidRDefault="00CC1376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21014E2" w14:textId="77777777" w:rsidR="00CC1376" w:rsidRDefault="00CC1376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англійської мови (10кр)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C9F7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D47C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7C07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F05C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CEC3" w14:textId="60A8640D" w:rsidR="00CC1376" w:rsidRPr="00FB3422" w:rsidRDefault="00CC1376" w:rsidP="006F7505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0AC6" w14:textId="37133EFC" w:rsidR="00CC1376" w:rsidRPr="00FB3422" w:rsidRDefault="00CC1376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1230" w14:textId="7864117A" w:rsidR="00CC1376" w:rsidRPr="00FB3422" w:rsidRDefault="00CC1376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3F81" w14:textId="4A852CC0" w:rsidR="00CC1376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22D5A77C" w14:textId="0674B1C3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71709" w14:textId="77777777" w:rsidR="00CC1376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  <w:p w14:paraId="4E8BB00D" w14:textId="6CBAF5A9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49BA" w14:textId="39C98835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D90630C" w14:textId="77777777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  <w:p w14:paraId="2D0ACE00" w14:textId="24138EAD" w:rsidR="00CC1376" w:rsidRPr="00F43F52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C65A" w14:textId="037B23F6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5A41879" w14:textId="77777777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  <w:p w14:paraId="128DB1B7" w14:textId="634BD97C" w:rsidR="00CC1376" w:rsidRPr="00F43F52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77DF" w14:textId="6449A834" w:rsidR="00CC1376" w:rsidRPr="00F43F52" w:rsidRDefault="00B51370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AB30" w14:textId="77777777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7A210BA1" w14:textId="77777777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  <w:p w14:paraId="44C82BB5" w14:textId="60C80C5B" w:rsidR="00CC1376" w:rsidRPr="00F43F52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5812" w14:textId="77777777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47DDB5FE" w14:textId="4C20632F" w:rsidR="00CC1376" w:rsidRPr="00F43F52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7A2B" w14:textId="77777777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2FF520BF" w14:textId="5B9B882E" w:rsidR="00CC1376" w:rsidRPr="00F43F52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87E4" w14:textId="77777777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  <w:p w14:paraId="040A8F38" w14:textId="2A6C3C07" w:rsidR="00CC1376" w:rsidRPr="00F43F52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DF4566" w14:textId="77777777" w:rsidR="00CC1376" w:rsidRDefault="00B51370" w:rsidP="006F75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Тв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14:paraId="242519E2" w14:textId="551874F7" w:rsidR="00B51370" w:rsidRPr="00540773" w:rsidRDefault="00B51370" w:rsidP="006F750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E919" w14:textId="77777777" w:rsidR="00CC1376" w:rsidRDefault="00CC1376" w:rsidP="00CC13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  <w:p w14:paraId="60B948EF" w14:textId="77777777" w:rsidR="00CC1376" w:rsidRPr="0067190F" w:rsidRDefault="00CC1376" w:rsidP="00CC137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</w:t>
            </w:r>
            <w:r w:rsidRPr="0067190F">
              <w:rPr>
                <w:sz w:val="16"/>
                <w:szCs w:val="16"/>
                <w:lang w:val="uk-UA"/>
              </w:rPr>
              <w:t>р</w:t>
            </w:r>
            <w:proofErr w:type="spellEnd"/>
          </w:p>
          <w:p w14:paraId="3E5EB1F8" w14:textId="3F2FE565" w:rsidR="00CC1376" w:rsidRDefault="00CC1376" w:rsidP="00CC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190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39C7" w14:textId="728B11A6" w:rsidR="00CC1376" w:rsidRPr="00CC1376" w:rsidRDefault="00CC1376" w:rsidP="006F750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7A75" w14:textId="77777777" w:rsidR="00CC1376" w:rsidRPr="00CC1376" w:rsidRDefault="00CC1376" w:rsidP="006F750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C54" w14:textId="77777777" w:rsidR="00CC1376" w:rsidRPr="00CC1376" w:rsidRDefault="00CC1376" w:rsidP="00CC137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9F21F88" w14:textId="0BD77424" w:rsidR="00CC1376" w:rsidRPr="00CC1376" w:rsidRDefault="00CC1376" w:rsidP="00CC137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175BB50" w14:textId="0BBA022D" w:rsidR="00CC1376" w:rsidRDefault="00CC1376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C1376" w14:paraId="77132B5A" w14:textId="77777777" w:rsidTr="00CC1376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095CC" w14:textId="77777777" w:rsidR="00CC1376" w:rsidRDefault="00CC1376" w:rsidP="006F75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9FA42D" w14:textId="77777777" w:rsidR="00CC1376" w:rsidRDefault="00CC1376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2FDC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D8C6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F335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F279" w14:textId="77777777" w:rsidR="00CC1376" w:rsidRDefault="00CC1376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EAF8" w14:textId="584F6039" w:rsidR="00CC1376" w:rsidRPr="00FB3422" w:rsidRDefault="00CC1376" w:rsidP="006F7505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EBDB" w14:textId="782B4538" w:rsidR="00CC1376" w:rsidRPr="00FB3422" w:rsidRDefault="00CC1376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2081" w14:textId="2F0B5F5E" w:rsidR="00CC1376" w:rsidRPr="00FB3422" w:rsidRDefault="00CC1376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A9BB" w14:textId="73291C21" w:rsidR="00CC1376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0B29102F" w14:textId="7EAB6E25" w:rsidR="00B51370" w:rsidRDefault="00B51370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  <w:p w14:paraId="3848B694" w14:textId="1E45DC39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0AB4" w14:textId="77777777" w:rsidR="00CC1376" w:rsidRPr="00F43F52" w:rsidRDefault="00CC1376" w:rsidP="006F75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8B68" w14:textId="77777777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96D6" w14:textId="1669C7F7" w:rsidR="00CC1376" w:rsidRPr="00F43F52" w:rsidRDefault="00B51370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8BF7" w14:textId="261F4B84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564EA5F5" w14:textId="754233E1" w:rsidR="00CC1376" w:rsidRPr="00F43F52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96D3" w14:textId="77777777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0741" w14:textId="77777777" w:rsidR="00B51370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4943E8EE" w14:textId="2BB94871" w:rsidR="00CC1376" w:rsidRPr="00F43F52" w:rsidRDefault="00B51370" w:rsidP="00B5137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C8DA" w14:textId="77777777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3D97" w14:textId="77777777" w:rsidR="00CC1376" w:rsidRPr="00F43F52" w:rsidRDefault="00CC1376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9F8C75D" w14:textId="2FF1C989" w:rsidR="00CC1376" w:rsidRDefault="00540773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F7D9" w14:textId="2D8F8716" w:rsidR="00CC1376" w:rsidRDefault="00540773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4175" w14:textId="5C30F049" w:rsidR="00CC1376" w:rsidRPr="00CC1376" w:rsidRDefault="00CC1376" w:rsidP="006F750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D08A2" w14:textId="77777777" w:rsidR="00CC1376" w:rsidRPr="00CC1376" w:rsidRDefault="00CC1376" w:rsidP="006F750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09B0" w14:textId="77777777" w:rsidR="00CC1376" w:rsidRPr="00CC1376" w:rsidRDefault="00CC1376" w:rsidP="00CC137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BA4E6A0" w14:textId="417B10DF" w:rsidR="00CC1376" w:rsidRPr="00CC1376" w:rsidRDefault="00CC1376" w:rsidP="00CC137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3D114AE" w14:textId="7C3CE9A6" w:rsidR="00CC1376" w:rsidRDefault="00CC1376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0773" w14:paraId="40554B04" w14:textId="77777777" w:rsidTr="00CC1376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31B39" w14:textId="77777777" w:rsidR="00540773" w:rsidRDefault="00540773" w:rsidP="0054077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E8398B" w14:textId="77777777" w:rsidR="00540773" w:rsidRDefault="00540773" w:rsidP="005407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Теорія та критика сучасної англомовної літератури та кіно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4930" w14:textId="77777777" w:rsidR="00540773" w:rsidRDefault="00540773" w:rsidP="00540773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790C" w14:textId="77777777" w:rsidR="00540773" w:rsidRDefault="00540773" w:rsidP="00540773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AD8E" w14:textId="77777777" w:rsidR="00540773" w:rsidRDefault="00540773" w:rsidP="00540773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0584" w14:textId="77777777" w:rsidR="00540773" w:rsidRDefault="00540773" w:rsidP="00540773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6620" w14:textId="625673E3" w:rsidR="00540773" w:rsidRPr="00FB3422" w:rsidRDefault="00540773" w:rsidP="00540773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DD46" w14:textId="29A8A408" w:rsidR="00540773" w:rsidRPr="00FB3422" w:rsidRDefault="00540773" w:rsidP="0054077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A5D0" w14:textId="45A99535" w:rsidR="00540773" w:rsidRPr="00FB3422" w:rsidRDefault="00540773" w:rsidP="0054077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B5CD" w14:textId="4A995ABB" w:rsidR="00540773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6347FF2B" w14:textId="4A6CA299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EFF5" w14:textId="77777777" w:rsidR="00540773" w:rsidRPr="00684AE1" w:rsidRDefault="00540773" w:rsidP="00540773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73F4" w14:textId="4E67BA11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2B55" w14:textId="4A10B21C" w:rsidR="00540773" w:rsidRDefault="00B51370" w:rsidP="005407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521A57F6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4A6A" w14:textId="6CD155DF" w:rsidR="00540773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5BCDE66" w14:textId="77777777" w:rsidR="00540773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  <w:p w14:paraId="2E0C9A61" w14:textId="720D2689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34DC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8C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4098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171F" w14:textId="2976E664" w:rsidR="00B51370" w:rsidRDefault="00B51370" w:rsidP="005407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3CAACDCD" w14:textId="7D8DBCC0" w:rsidR="00540773" w:rsidRDefault="00B51370" w:rsidP="005407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FA60F5B" w14:textId="520C77D6" w:rsidR="00540773" w:rsidRDefault="00540773" w:rsidP="005407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806C1" w14:textId="4A4B3351" w:rsidR="00540773" w:rsidRDefault="00540773" w:rsidP="005407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D4C8" w14:textId="5C7EF869" w:rsidR="00540773" w:rsidRPr="00CC1376" w:rsidRDefault="00540773" w:rsidP="0054077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DF1C" w14:textId="77777777" w:rsidR="00540773" w:rsidRPr="00CC1376" w:rsidRDefault="00540773" w:rsidP="0054077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ED50" w14:textId="044098AC" w:rsidR="00540773" w:rsidRPr="00CC1376" w:rsidRDefault="00540773" w:rsidP="0054077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680ED639" w14:textId="169EC84D" w:rsidR="00540773" w:rsidRPr="00CC1376" w:rsidRDefault="00540773" w:rsidP="0054077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5E28F0" w14:textId="1E3BEE97" w:rsidR="00540773" w:rsidRDefault="00540773" w:rsidP="005407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0773" w14:paraId="733BF5FC" w14:textId="77777777" w:rsidTr="00CC1376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BAB67" w14:textId="77777777" w:rsidR="00540773" w:rsidRDefault="00540773" w:rsidP="0054077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B44D0" w14:textId="77777777" w:rsidR="00540773" w:rsidRDefault="00540773" w:rsidP="005407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Навчально-педагогічна практика в школі з основної мови (англійська)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6BDAD3" w14:textId="77777777" w:rsidR="00540773" w:rsidRDefault="00540773" w:rsidP="00540773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B67C68" w14:textId="77777777" w:rsidR="00540773" w:rsidRDefault="00540773" w:rsidP="00540773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CFA4FC" w14:textId="77777777" w:rsidR="00540773" w:rsidRDefault="00540773" w:rsidP="00540773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F90D1F" w14:textId="77777777" w:rsidR="00540773" w:rsidRDefault="00540773" w:rsidP="00540773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79333B" w14:textId="15CDE4FA" w:rsidR="00540773" w:rsidRPr="00FB3422" w:rsidRDefault="00540773" w:rsidP="00540773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AF42FD" w14:textId="16D612AE" w:rsidR="00540773" w:rsidRPr="00FB3422" w:rsidRDefault="00540773" w:rsidP="0054077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A9B49C" w14:textId="2D97581B" w:rsidR="00540773" w:rsidRPr="00FB3422" w:rsidRDefault="00540773" w:rsidP="0054077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95E2A2" w14:textId="77777777" w:rsidR="00540773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8A3F9DC" w14:textId="1859E43E" w:rsidR="00540773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6C829032" w14:textId="766B95AC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E2D1F6" w14:textId="77777777" w:rsidR="00540773" w:rsidRPr="00F43F52" w:rsidRDefault="00540773" w:rsidP="00540773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9DB7B1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49CB54D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E42710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BB4D5B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936CE8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C5D9C0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3F4995" w14:textId="77777777" w:rsidR="00540773" w:rsidRPr="00F43F52" w:rsidRDefault="00540773" w:rsidP="0054077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F6A0C3" w14:textId="2C078790" w:rsidR="00540773" w:rsidRPr="00540773" w:rsidRDefault="00540773" w:rsidP="0054077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6822530" w14:textId="37E86239" w:rsidR="00540773" w:rsidRDefault="00540773" w:rsidP="005407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9D9A629" w14:textId="0E0CB076" w:rsidR="00540773" w:rsidRPr="00CC1376" w:rsidRDefault="00540773" w:rsidP="0054077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DC85953" w14:textId="77777777" w:rsidR="00540773" w:rsidRPr="00CC1376" w:rsidRDefault="00540773" w:rsidP="0054077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6689EBF" w14:textId="77777777" w:rsidR="00540773" w:rsidRPr="00CC1376" w:rsidRDefault="00540773" w:rsidP="0054077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4AA5541" w14:textId="17DA49F4" w:rsidR="00540773" w:rsidRPr="00CC1376" w:rsidRDefault="00540773" w:rsidP="0054077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C1376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78450" w14:textId="1C3D3F19" w:rsidR="00540773" w:rsidRDefault="00540773" w:rsidP="005407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5E58A760" w14:textId="77777777" w:rsidR="00905245" w:rsidRDefault="00905245" w:rsidP="00905245">
      <w:pPr>
        <w:rPr>
          <w:sz w:val="20"/>
          <w:szCs w:val="20"/>
          <w:lang w:val="uk-UA"/>
        </w:rPr>
      </w:pPr>
    </w:p>
    <w:p w14:paraId="0A19FE32" w14:textId="77777777"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2239825B" w14:textId="77777777"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Спеціальність: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.021 Середня освіта (Мова і література (англійська)). ОП: Англійська мова і література.</w:t>
      </w:r>
    </w:p>
    <w:p w14:paraId="134AADC2" w14:textId="77777777"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19"/>
        <w:gridCol w:w="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905245" w14:paraId="5C254206" w14:textId="77777777" w:rsidTr="006F750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2F8B701" w14:textId="77777777" w:rsidR="00905245" w:rsidRDefault="00905245" w:rsidP="006F75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A917ECD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BA455C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7038775" w14:textId="77777777" w:rsidR="00905245" w:rsidRPr="00442CB0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704D59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85431DC" w14:textId="77777777" w:rsidR="00905245" w:rsidRPr="00CE5482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09BFA9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0A57BC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DD4C0FC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FC41F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97B5FF8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1D929F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28EBC5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8DB7878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6A975E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1CF56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FEA1F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987A1C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A918E44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0B978C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C1D5B0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72F9647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7A51DBA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722CAF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2B28ED53" w14:textId="77777777" w:rsidR="00905245" w:rsidRDefault="00905245" w:rsidP="006F75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05245" w14:paraId="589BFA58" w14:textId="77777777" w:rsidTr="006F750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C62B4DA" w14:textId="77777777" w:rsidR="00905245" w:rsidRDefault="00905245" w:rsidP="006F750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C0CC6A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Методика викладання фахових дисциплін у ЗВО (3кр)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C158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27B5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2351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CF17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7827" w14:textId="150450CD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3EFE" w14:textId="619C8576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7369" w14:textId="4CB8FA86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9B28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  <w:p w14:paraId="20CB5485" w14:textId="1F3017A3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2FD5" w14:textId="77777777" w:rsidR="00905245" w:rsidRPr="00684AE1" w:rsidRDefault="00905245" w:rsidP="006F750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DD1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859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8BB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91E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0B6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3DC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6FC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46F1A0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5880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12E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BB35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A111" w14:textId="77777777" w:rsidR="00905245" w:rsidRPr="00E94439" w:rsidRDefault="00905245" w:rsidP="006F750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E796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0D93A3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14:paraId="48CEA2EC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FE732" w14:textId="77777777"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B55237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Предметно-</w:t>
            </w:r>
            <w:proofErr w:type="spellStart"/>
            <w:r>
              <w:rPr>
                <w:sz w:val="22"/>
                <w:szCs w:val="22"/>
                <w:lang w:val="uk-UA"/>
              </w:rPr>
              <w:t>мовне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інтегроване навчання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D4EE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9D34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BF91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D1D4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75AE" w14:textId="6F6FCDC7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4884" w14:textId="2F364919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9B2F" w14:textId="509F1D05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BC6D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14:paraId="74B552DB" w14:textId="43936DE0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9444" w14:textId="77777777" w:rsidR="00905245" w:rsidRPr="00684AE1" w:rsidRDefault="00905245" w:rsidP="006F750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E68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52D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93F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66F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CB5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096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4F6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63982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0EE6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B8C5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2A12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B97A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34FF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D7CC8A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14:paraId="4ECA6C95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4D1AF1" w14:textId="77777777"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B0F55E9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Теорія і критика сучасної англійської 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94A0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94D2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F5D6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D967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02E8" w14:textId="032939F6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6ADA" w14:textId="5FA1507B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0E9A" w14:textId="4A996EC7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08E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9A82" w14:textId="77777777"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8842B3">
              <w:rPr>
                <w:sz w:val="16"/>
                <w:szCs w:val="16"/>
                <w:lang w:val="uk-UA"/>
              </w:rPr>
              <w:t>Інд</w:t>
            </w:r>
          </w:p>
          <w:p w14:paraId="16487EFA" w14:textId="1E336C88" w:rsidR="00FB3422" w:rsidRPr="00684AE1" w:rsidRDefault="00FB3422" w:rsidP="006F750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EB1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0E3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499B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14:paraId="7705CA29" w14:textId="615E2DA0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8F0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4E1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CCC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067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51C266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AEE9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5D0A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3356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1089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0446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87FED96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14:paraId="7DDF0B43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468D8" w14:textId="77777777"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2702B5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 Медіа грамотність та критичне мислення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A43B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5A66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FBB6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23F3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E8E9" w14:textId="7B3BAEF1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FF00" w14:textId="3BB34DE9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5A00" w14:textId="68C0AEF2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71E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BE81" w14:textId="77777777" w:rsidR="00905245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Ко</w:t>
            </w:r>
          </w:p>
          <w:p w14:paraId="47F1F586" w14:textId="54AA4E07" w:rsidR="00FB3422" w:rsidRPr="00F43F52" w:rsidRDefault="00FB3422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F58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88A4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E48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976D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  <w:p w14:paraId="29BDE16C" w14:textId="07EEC056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AAC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47A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88B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48DA7E8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42A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DE10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BEEA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4EC33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4E86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5AF3709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14:paraId="4065F3E8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C015FA" w14:textId="77777777"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1815C7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33CE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4EBD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6787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68BC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9ABD" w14:textId="430468CF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FF1A" w14:textId="1B35A072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7C5D" w14:textId="735907AF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811D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  <w:p w14:paraId="69B9AF2F" w14:textId="61A01D64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8F25" w14:textId="77777777" w:rsidR="00905245" w:rsidRPr="00F43F52" w:rsidRDefault="00905245" w:rsidP="006F750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359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AFB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820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271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D5B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6DE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en-US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E98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0B09E02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A94F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59D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4B7A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5937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8147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B0C42A8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05245" w14:paraId="46CB4B95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4AF30F" w14:textId="77777777"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05B4FE1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Комунікативні стратегії англійської мови (6кр)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44E1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32EC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50A4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734D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3501" w14:textId="3988AF59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2DA5" w14:textId="4BBBBD07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FB51" w14:textId="7C4F8B42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1C56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  <w:p w14:paraId="09022D3E" w14:textId="5DD8DE37" w:rsidR="00FB3422" w:rsidRPr="00F43F52" w:rsidRDefault="00FB3422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5CB2" w14:textId="77777777" w:rsidR="00905245" w:rsidRPr="00684AE1" w:rsidRDefault="00905245" w:rsidP="006F750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>
              <w:rPr>
                <w:sz w:val="16"/>
                <w:szCs w:val="16"/>
                <w:highlight w:val="lightGray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E2D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4B91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BE16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259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C6C9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E331" w14:textId="77777777" w:rsidR="00905245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50BE7DEE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F6F7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B9C43F5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133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7069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34BE7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BC01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3918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AB398A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05245" w14:paraId="6744B6F0" w14:textId="77777777" w:rsidTr="006F750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1F74EA" w14:textId="77777777" w:rsidR="00905245" w:rsidRDefault="00905245" w:rsidP="006F75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1D4EA0E" w14:textId="77777777" w:rsidR="00905245" w:rsidRDefault="00905245" w:rsidP="006F75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у ЗСО (8кр)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0C00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6053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2199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D56E" w14:textId="77777777" w:rsidR="00905245" w:rsidRDefault="00905245" w:rsidP="006F750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B7B3" w14:textId="129E5B64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2697" w14:textId="6024BAE8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6385" w14:textId="7C233D3B" w:rsidR="00905245" w:rsidRPr="00FB3422" w:rsidRDefault="00FB3422" w:rsidP="006F75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B3422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B80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1F7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DFAA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741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8A4C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78ED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E47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07FF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75C9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478A0B" w14:textId="77777777" w:rsidR="00905245" w:rsidRPr="00F43F52" w:rsidRDefault="00905245" w:rsidP="006F75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A2BB" w14:textId="77777777" w:rsidR="00905245" w:rsidRDefault="00905245" w:rsidP="006F75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DED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92B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1708" w14:textId="77777777" w:rsidR="00905245" w:rsidRDefault="00905245" w:rsidP="006F750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547D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1E41D4C" w14:textId="77777777" w:rsidR="00905245" w:rsidRDefault="00905245" w:rsidP="006F75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522AF638" w14:textId="77777777" w:rsidR="00905245" w:rsidRDefault="00905245" w:rsidP="00905245">
      <w:pPr>
        <w:rPr>
          <w:sz w:val="20"/>
          <w:szCs w:val="20"/>
          <w:lang w:val="uk-UA"/>
        </w:rPr>
      </w:pPr>
    </w:p>
    <w:p w14:paraId="5534A4CC" w14:textId="2193BC8D" w:rsidR="00905245" w:rsidRDefault="00905245" w:rsidP="00905245">
      <w:pPr>
        <w:rPr>
          <w:b/>
          <w:lang w:val="uk-UA"/>
        </w:rPr>
      </w:pPr>
      <w:r>
        <w:rPr>
          <w:b/>
          <w:lang w:val="uk-UA"/>
        </w:rPr>
        <w:t>Декан філологічного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E2305F">
        <w:rPr>
          <w:b/>
          <w:noProof/>
          <w:lang w:val="uk-UA"/>
        </w:rPr>
        <w:drawing>
          <wp:inline distT="0" distB="0" distL="0" distR="0" wp14:anchorId="52A6ACCC" wp14:editId="019F7C75">
            <wp:extent cx="789242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9" cy="49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E2305F">
        <w:rPr>
          <w:b/>
          <w:lang w:val="uk-UA"/>
        </w:rPr>
        <w:t xml:space="preserve">                  </w:t>
      </w:r>
      <w:r>
        <w:rPr>
          <w:b/>
          <w:lang w:val="uk-UA"/>
        </w:rPr>
        <w:t>Мороз Т.О</w:t>
      </w:r>
    </w:p>
    <w:p w14:paraId="5FA319DF" w14:textId="77777777" w:rsidR="00905245" w:rsidRDefault="00905245" w:rsidP="00905245">
      <w:pPr>
        <w:rPr>
          <w:b/>
          <w:lang w:val="uk-UA"/>
        </w:rPr>
      </w:pPr>
    </w:p>
    <w:p w14:paraId="0F247235" w14:textId="77777777" w:rsidR="00905245" w:rsidRDefault="00905245" w:rsidP="00905245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Кузнецова ОА.</w:t>
      </w:r>
    </w:p>
    <w:p w14:paraId="043E07D7" w14:textId="77777777" w:rsidR="00905245" w:rsidRDefault="00905245" w:rsidP="00905245">
      <w:pPr>
        <w:rPr>
          <w:b/>
          <w:lang w:val="uk-UA"/>
        </w:rPr>
      </w:pPr>
    </w:p>
    <w:p w14:paraId="5ABF7981" w14:textId="77777777" w:rsidR="00905245" w:rsidRDefault="00905245" w:rsidP="00905245">
      <w:pPr>
        <w:rPr>
          <w:b/>
          <w:lang w:val="uk-UA"/>
        </w:rPr>
      </w:pPr>
    </w:p>
    <w:p w14:paraId="7EA51EC1" w14:textId="77777777" w:rsidR="00905245" w:rsidRDefault="00905245" w:rsidP="00905245">
      <w:pPr>
        <w:rPr>
          <w:b/>
          <w:lang w:val="uk-UA"/>
        </w:rPr>
      </w:pPr>
    </w:p>
    <w:p w14:paraId="1F99CA9A" w14:textId="582750EC" w:rsidR="00905245" w:rsidRDefault="00905245" w:rsidP="00905245">
      <w:pPr>
        <w:rPr>
          <w:b/>
          <w:lang w:val="uk-UA"/>
        </w:rPr>
      </w:pPr>
    </w:p>
    <w:p w14:paraId="77585701" w14:textId="130EC970" w:rsidR="00E2305F" w:rsidRDefault="00E2305F" w:rsidP="00905245">
      <w:pPr>
        <w:rPr>
          <w:b/>
          <w:lang w:val="uk-UA"/>
        </w:rPr>
      </w:pPr>
    </w:p>
    <w:p w14:paraId="69DA02D2" w14:textId="77777777" w:rsidR="00E2305F" w:rsidRDefault="00E2305F" w:rsidP="00E2305F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14:paraId="6BAB156B" w14:textId="77777777" w:rsidR="00E2305F" w:rsidRPr="00044ECB" w:rsidRDefault="00E2305F" w:rsidP="00E2305F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044ECB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044ECB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</w:t>
      </w:r>
      <w:r w:rsidRPr="00D914B1">
        <w:rPr>
          <w:b/>
          <w:caps/>
          <w:sz w:val="26"/>
          <w:szCs w:val="26"/>
        </w:rPr>
        <w:t>1</w:t>
      </w:r>
      <w:r>
        <w:rPr>
          <w:b/>
          <w:caps/>
          <w:sz w:val="26"/>
          <w:szCs w:val="26"/>
          <w:lang w:val="uk-UA"/>
        </w:rPr>
        <w:t>-202</w:t>
      </w:r>
      <w:r w:rsidRPr="00D914B1">
        <w:rPr>
          <w:b/>
          <w:caps/>
          <w:sz w:val="26"/>
          <w:szCs w:val="26"/>
        </w:rPr>
        <w:t>2</w:t>
      </w:r>
      <w:r w:rsidRPr="00044ECB">
        <w:rPr>
          <w:b/>
          <w:caps/>
          <w:sz w:val="26"/>
          <w:szCs w:val="26"/>
          <w:lang w:val="uk-UA"/>
        </w:rPr>
        <w:t xml:space="preserve"> н.р. (ДФН)</w:t>
      </w:r>
    </w:p>
    <w:p w14:paraId="1D618FA0" w14:textId="77777777" w:rsidR="00E2305F" w:rsidRPr="00044ECB" w:rsidRDefault="00E2305F" w:rsidP="00E2305F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Pr="00044ECB">
        <w:rPr>
          <w:sz w:val="20"/>
          <w:szCs w:val="20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14:paraId="42CFBA60" w14:textId="77777777" w:rsidR="00E2305F" w:rsidRDefault="00E2305F" w:rsidP="00E2305F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14:paraId="362DD921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712"/>
      </w:tblGrid>
      <w:tr w:rsidR="00E2305F" w14:paraId="74CBDC3C" w14:textId="77777777" w:rsidTr="00F5103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7EFA22E" w14:textId="77777777" w:rsidR="00E2305F" w:rsidRDefault="00E2305F" w:rsidP="00F5103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2D745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DD5C95B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3D9AA364" w14:textId="77777777" w:rsidR="00E2305F" w:rsidRPr="00442CB0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707B0C9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9DFD54" w14:textId="77777777" w:rsidR="00E2305F" w:rsidRPr="00CE5482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0C53A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F2538F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17C74A2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93430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7FCED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2E0F4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0BF6AB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02F7F5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EF32F8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831A13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F8C3DC4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2A7380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19DD38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C9070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1FBD0F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9A4CBA8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225B263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396F4F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45700064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2305F" w14:paraId="7B058B16" w14:textId="77777777" w:rsidTr="00F5103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BCCD6D1" w14:textId="77777777" w:rsidR="00E2305F" w:rsidRPr="008F0E71" w:rsidRDefault="00E2305F" w:rsidP="00F51035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8F0E71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C59F4DC" w14:textId="77777777" w:rsidR="00E2305F" w:rsidRPr="008F0E71" w:rsidRDefault="00E2305F" w:rsidP="00F51035">
            <w:pPr>
              <w:rPr>
                <w:sz w:val="22"/>
                <w:szCs w:val="22"/>
                <w:lang w:val="uk-UA"/>
              </w:rPr>
            </w:pPr>
            <w:r w:rsidRPr="008F0E71">
              <w:rPr>
                <w:sz w:val="22"/>
                <w:szCs w:val="22"/>
                <w:lang w:val="uk-UA"/>
              </w:rPr>
              <w:t>1.Історія і культура України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1342BB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F40395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3A4A84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496632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6780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8373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A679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45AC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Кр1</w:t>
            </w:r>
          </w:p>
          <w:p w14:paraId="5164CFE5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5A23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B14E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C6D7" w14:textId="77777777" w:rsidR="00E2305F" w:rsidRPr="008F0E71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0E71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0736" w14:textId="77777777" w:rsidR="00E2305F" w:rsidRPr="008F0E71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8F0E71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8C0B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4B47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0E71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8F0E7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AEFF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3C0F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F9F9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75DD" w14:textId="77777777" w:rsidR="00E2305F" w:rsidRPr="008F0E71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5FCC" w14:textId="77777777" w:rsidR="00E2305F" w:rsidRPr="008F0E71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E7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D8FE02" w14:textId="77777777" w:rsidR="00E2305F" w:rsidRPr="008F0E71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E7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9577F4" w14:textId="77777777" w:rsidR="00E2305F" w:rsidRPr="00E94439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7B4C3" w14:textId="77777777" w:rsidR="00E2305F" w:rsidRPr="008F0E71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E7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D4E970C" w14:textId="77777777" w:rsidR="00E2305F" w:rsidRPr="00BC1DAA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6DD94DF4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5C235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E81E6E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E43E2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30152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A7AC7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8F44E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B093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D7C2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1DF2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990B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  <w:p w14:paraId="332F037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456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04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24BD" w14:textId="77777777" w:rsidR="00E2305F" w:rsidRPr="00442CB0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3DCD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C4D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CD7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F68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01B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E34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FDE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2C7D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3B84AA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5D2BA7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5A7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7C6FCA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33099C6D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9084F9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74A1DB2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</w:t>
            </w:r>
            <w:r w:rsidRPr="009C20C0">
              <w:rPr>
                <w:sz w:val="22"/>
                <w:szCs w:val="22"/>
              </w:rPr>
              <w:t>6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621C5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E5239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92714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10977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C469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C6E1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4F8D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9556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14:paraId="5704D82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878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BF00" w14:textId="77777777" w:rsidR="00E2305F" w:rsidRPr="009C20C0" w:rsidRDefault="00E2305F" w:rsidP="00F510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proofErr w:type="spellEnd"/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3A24" w14:textId="77777777" w:rsidR="00E2305F" w:rsidRPr="00442CB0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5A6F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289E" w14:textId="77777777" w:rsidR="00E2305F" w:rsidRPr="009C20C0" w:rsidRDefault="00E2305F" w:rsidP="00F510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1C8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31F1" w14:textId="77777777" w:rsidR="00E2305F" w:rsidRPr="009C20C0" w:rsidRDefault="00E2305F" w:rsidP="00F510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C36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A3A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32D1" w14:textId="77777777" w:rsidR="00E2305F" w:rsidRPr="009C20C0" w:rsidRDefault="00E2305F" w:rsidP="00F510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1EEA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57F08A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4B3CFF3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D73B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D8E316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39122459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C2C5EF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5302E7A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4.Вступ до перекладознавства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473D13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A2D1A9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62123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2598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09DB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E0AB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A5E3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BDEC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  <w:p w14:paraId="6CC9D30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F07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892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A1A4" w14:textId="77777777" w:rsidR="00E2305F" w:rsidRDefault="00E2305F" w:rsidP="00F5103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EFD1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D33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620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F64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4F9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5F5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E7D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0FA5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C91B2A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23D528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0A2B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653D4A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:rsidRPr="002C3674" w14:paraId="07E978D8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0932B7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3EB5BCA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Оздоровчі технології </w:t>
            </w:r>
            <w:r w:rsidRPr="00960ABA"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2D2EE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B6CF13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6EA5A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57CB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4C4B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C9B8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3DAF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31F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F22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BF4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1AD7D" w14:textId="77777777" w:rsidR="00E2305F" w:rsidRDefault="00E2305F" w:rsidP="00F5103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56F3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672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B92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F3C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6D3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BE5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5C7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E592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573EFA1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BCA1F2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8C12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13492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79CE14FF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CDA1A1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BE68F1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4CCBC0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55D6D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1F094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B4FF6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EFBB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D1CB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3223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36F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>/</w:t>
            </w:r>
          </w:p>
          <w:p w14:paraId="3001874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875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E8F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606E" w14:textId="77777777" w:rsidR="00E2305F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551C57F7" w14:textId="77777777" w:rsidR="00E2305F" w:rsidRDefault="00E2305F" w:rsidP="00F51035">
            <w:pPr>
              <w:jc w:val="center"/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902C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C1F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4D1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14:paraId="1CA1565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7D2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1FB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DF3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14:paraId="2EEEC61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D46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17A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986B1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522FDE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4CE9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9AA6AB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2CFC942E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088540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ECE9F3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Вибіркова дисципліна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7F94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3D9A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113D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EA1E4F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DA69E5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1D4192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694D89" w14:textId="77777777" w:rsidR="00E2305F" w:rsidRPr="0028021C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1C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D07642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  <w:p w14:paraId="7855949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337F0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9C7B9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3F3AF6" w14:textId="77777777" w:rsidR="00E2305F" w:rsidRDefault="00E2305F" w:rsidP="00F5103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C5ABB0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58466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90EBB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AFA01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9CD58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B7EFE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7B980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D8360D0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425EE7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A4270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C13C285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1A174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70CD6CD1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13D49267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5D013249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11F3158E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358EA5CE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3C7B92AC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6BB6AB38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14:paraId="59D38245" w14:textId="77777777" w:rsidR="00E2305F" w:rsidRDefault="00E2305F" w:rsidP="00E2305F">
      <w:pPr>
        <w:rPr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7"/>
      </w:tblGrid>
      <w:tr w:rsidR="00E2305F" w14:paraId="32FCF581" w14:textId="77777777" w:rsidTr="00F5103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23985E2" w14:textId="77777777" w:rsidR="00E2305F" w:rsidRDefault="00E2305F" w:rsidP="00F5103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3D1E966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6F3ADA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D5A5B20" w14:textId="77777777" w:rsidR="00E2305F" w:rsidRPr="00442CB0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66CAF2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84642F" w14:textId="77777777" w:rsidR="00E2305F" w:rsidRPr="00CE5482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A04106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F520A4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EF237C0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D51AA7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105C930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03F91F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790D6E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C04EF7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4641635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B49E88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32B8D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EA36D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45F5E5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8F749B3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D34D70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4EB3B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51D218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F5AF4C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52C283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2305F" w14:paraId="20D75417" w14:textId="77777777" w:rsidTr="00F5103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D632E81" w14:textId="77777777" w:rsidR="00E2305F" w:rsidRDefault="00E2305F" w:rsidP="00F5103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0FBE022" w14:textId="77777777" w:rsidR="00E2305F" w:rsidRPr="00442CB0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442CB0">
              <w:rPr>
                <w:sz w:val="22"/>
                <w:szCs w:val="22"/>
                <w:lang w:val="uk-UA"/>
              </w:rPr>
              <w:t>Практичний курс англійської мови (1</w:t>
            </w:r>
            <w:r>
              <w:rPr>
                <w:sz w:val="22"/>
                <w:szCs w:val="22"/>
                <w:lang w:val="uk-UA"/>
              </w:rPr>
              <w:t>0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D246F3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8C6DF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36B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202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EE5A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D467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47DE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7F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279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BF4A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5,6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5D0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21D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289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7,8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F5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697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BBA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989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25BA4D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865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2342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6F6D" w14:textId="77777777" w:rsidR="00E2305F" w:rsidRPr="00E94439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50E9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C9D9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70E713F1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1AA0D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3A5C1AA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Оздоровчі технології </w:t>
            </w:r>
            <w:r w:rsidRPr="00960ABA"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0363DC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AC53E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989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B41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C607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E04C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90DD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2C2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958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84C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C898" w14:textId="77777777" w:rsidR="00E2305F" w:rsidRDefault="00E2305F" w:rsidP="00F5103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4430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C9F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E5F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4CF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3CF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566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798D5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BC44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5F3B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553D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7FA45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25AD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48D677DB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50A4C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98E84B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3.Практичний курс німецької </w:t>
            </w:r>
            <w:r w:rsidRPr="00442CB0">
              <w:rPr>
                <w:sz w:val="22"/>
                <w:szCs w:val="22"/>
                <w:lang w:val="uk-UA"/>
              </w:rPr>
              <w:t>мови (</w:t>
            </w:r>
            <w:r>
              <w:rPr>
                <w:sz w:val="22"/>
                <w:szCs w:val="22"/>
                <w:lang w:val="uk-UA"/>
              </w:rPr>
              <w:t>3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144144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89423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D2AA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14:paraId="7259965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F4CC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14:paraId="11041FB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53DD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3694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14:paraId="03E097D2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  <w:p w14:paraId="5A2D14C6" w14:textId="77777777" w:rsidR="00E2305F" w:rsidRPr="00FA18DF" w:rsidRDefault="00E2305F" w:rsidP="00F51035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E6B2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EA5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135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02B7" w14:textId="77777777" w:rsidR="00E2305F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14:paraId="29EE081D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0E0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5BE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E24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0E0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A73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C05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C22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3D82F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3E29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6B1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DE32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19E1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8E01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2D111610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C0EEF0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9B59FD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D7E87E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F22B5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5A30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  <w:p w14:paraId="6407B48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CD99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14:paraId="4B702F6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BE44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F87D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BFAF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621B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  <w:p w14:paraId="2651953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AFB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74B9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A43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997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4ED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6BE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B3A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5BB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694B" w14:textId="77777777" w:rsidR="00E2305F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4D9953D6" w14:textId="77777777" w:rsidR="00E2305F" w:rsidRPr="00FF7FD5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3220AC" w14:textId="77777777" w:rsidR="00E2305F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341C177D" w14:textId="77777777" w:rsidR="00E2305F" w:rsidRPr="00FF7FD5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E84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E6A1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96B7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B76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E5B5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11D4A5E9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883E54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CBE02E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5.Практичний курс перекладу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63F903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4B9B0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675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06C6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  <w:p w14:paraId="25B67EF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D969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86A2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C780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3A6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CD5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79AB" w14:textId="77777777" w:rsidR="00E2305F" w:rsidRPr="00684AE1" w:rsidRDefault="00E2305F" w:rsidP="00F5103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60A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DB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48E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BFD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EFC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3F6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012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75CDC0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2F90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A844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4168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1EE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61F5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25FE9FBB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5ED8E13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5702BBF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6.Професійно-орієнтована перекладацька практика з англійської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4B04BE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1DC5D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D8D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900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B01C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0707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5DC0" w14:textId="77777777" w:rsidR="00E2305F" w:rsidRPr="00FA18D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18D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702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8D7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ED6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E30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6B3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125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BE9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942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5CC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6E2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E608D8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743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ACC9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4FD9" w14:textId="77777777" w:rsidR="00E2305F" w:rsidRPr="002A12BE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2A12BE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ED7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4639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442A206" w14:textId="77777777" w:rsidR="00E2305F" w:rsidRDefault="00E2305F" w:rsidP="00E2305F">
      <w:pPr>
        <w:rPr>
          <w:sz w:val="20"/>
          <w:szCs w:val="20"/>
          <w:lang w:val="uk-UA"/>
        </w:rPr>
      </w:pPr>
    </w:p>
    <w:p w14:paraId="7B4E98E4" w14:textId="77777777" w:rsidR="00E2305F" w:rsidRDefault="00E2305F" w:rsidP="00E2305F">
      <w:pPr>
        <w:rPr>
          <w:lang w:val="uk-UA"/>
        </w:rPr>
      </w:pPr>
      <w:r>
        <w:rPr>
          <w:lang w:val="uk-UA"/>
        </w:rPr>
        <w:br w:type="page"/>
      </w:r>
    </w:p>
    <w:p w14:paraId="114C656E" w14:textId="77777777" w:rsidR="00E2305F" w:rsidRDefault="00E2305F" w:rsidP="00E2305F">
      <w:pPr>
        <w:rPr>
          <w:lang w:val="uk-UA"/>
        </w:rPr>
      </w:pPr>
      <w:r>
        <w:rPr>
          <w:sz w:val="26"/>
          <w:szCs w:val="26"/>
          <w:lang w:val="uk-UA"/>
        </w:rPr>
        <w:lastRenderedPageBreak/>
        <w:t xml:space="preserve"> </w:t>
      </w:r>
    </w:p>
    <w:p w14:paraId="3ADBF784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- англійська ОП: Переклад.</w:t>
      </w:r>
    </w:p>
    <w:p w14:paraId="23B35287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7"/>
      </w:tblGrid>
      <w:tr w:rsidR="00E2305F" w14:paraId="3E11CC86" w14:textId="77777777" w:rsidTr="00F5103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171DB23" w14:textId="77777777" w:rsidR="00E2305F" w:rsidRDefault="00E2305F" w:rsidP="00F5103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7F09C3D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4A6B7C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AE57BF3" w14:textId="77777777" w:rsidR="00E2305F" w:rsidRPr="00442CB0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D102A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D5E9CF2" w14:textId="77777777" w:rsidR="00E2305F" w:rsidRPr="00CE5482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B7F48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2D247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DD4E1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088B4F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ED54B30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7B24315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C463E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38941E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971385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D4C03E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DFC5CB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B3CA3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61BF8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FFC86B0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C7EB12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920947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7AA676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50C326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5B712E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2305F" w14:paraId="5D452C10" w14:textId="77777777" w:rsidTr="00F5103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BE01036" w14:textId="77777777" w:rsidR="00E2305F" w:rsidRDefault="00E2305F" w:rsidP="00F5103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DDAD828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1.Порівняльна граматика англійської та української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A36FF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2F2D7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  <w:p w14:paraId="3C0C27AF" w14:textId="45544EF9" w:rsidR="00FD01F9" w:rsidRPr="00BD50BE" w:rsidRDefault="00FD01F9" w:rsidP="00F51035">
            <w:pPr>
              <w:jc w:val="center"/>
              <w:rPr>
                <w:sz w:val="18"/>
                <w:szCs w:val="18"/>
                <w:lang w:val="en-GB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3845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84C8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E512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31F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CCD9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90B4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  <w:p w14:paraId="50C4E466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  <w:p w14:paraId="642B0435" w14:textId="141F6FF6" w:rsidR="00FD01F9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55A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8676" w14:textId="77777777" w:rsidR="00E2305F" w:rsidRPr="00F43F52" w:rsidRDefault="00E2305F" w:rsidP="00F51035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4FC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844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732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5CB7" w14:textId="77777777" w:rsidR="00E2305F" w:rsidRPr="00F43F52" w:rsidRDefault="00E2305F" w:rsidP="00F51035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AA6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132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40D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5391B5" w14:textId="77777777" w:rsidR="00E2305F" w:rsidRPr="00F43F52" w:rsidRDefault="00E2305F" w:rsidP="00F51035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9B487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8ED7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81E1" w14:textId="77777777" w:rsidR="00E2305F" w:rsidRPr="00E94439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8249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F39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014BEB0B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B83D9A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2003FA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англійської 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456F2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96DF4C" w14:textId="59011B48" w:rsidR="00FD01F9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61C60322" w14:textId="783B00B4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2C9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5DEB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E35A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CB83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35EF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E764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  <w:p w14:paraId="6F5BD1C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8395" w14:textId="77777777" w:rsidR="00E2305F" w:rsidRPr="00F43F52" w:rsidRDefault="00E2305F" w:rsidP="00F51035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CA5E" w14:textId="6BCD00F5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 w:rsidR="00FD01F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267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5549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7C64B638" w14:textId="6EE7FE54" w:rsidR="00FD01F9" w:rsidRDefault="00FD01F9" w:rsidP="00FD01F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14:paraId="775013B8" w14:textId="5F759B36" w:rsidR="00FD01F9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630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77BB" w14:textId="51164C30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FD01F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3FD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CFBC" w14:textId="57D939BB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FD01F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3FF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B3D599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14:paraId="2BA3E46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33B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97DB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56E4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5AB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224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752A2DD1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4B207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5AE96C0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німецької мови 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DA31B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338BD" w14:textId="6A31168D" w:rsidR="00E2305F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8806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0E19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863D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8BA1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858B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E81C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  <w:p w14:paraId="114B400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4B4C" w14:textId="18569F5B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FD01F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496C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918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7A9F" w14:textId="2BF9A86D" w:rsidR="00E2305F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27C4" w14:textId="75662768" w:rsidR="00E2305F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4360" w14:textId="2543900A" w:rsidR="00E2305F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840E" w14:textId="23BF1A71" w:rsidR="00E2305F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1E8E" w14:textId="5BF3751D" w:rsidR="00FD01F9" w:rsidRDefault="00FD01F9" w:rsidP="00FD01F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74BAE02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2F69" w14:textId="3A53A445" w:rsidR="00E2305F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0229BCC" w14:textId="35D1B792" w:rsidR="00E2305F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B3FA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79FA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44D5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977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76C5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38CD3CA4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CAB5A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B6826C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перекладу з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B6444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5FF8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DC32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25F5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FFE5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D081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B64F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DF8D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  <w:p w14:paraId="71D5D87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2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7E68" w14:textId="77777777" w:rsidR="00E2305F" w:rsidRPr="00F43F52" w:rsidRDefault="00E2305F" w:rsidP="00F51035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325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6C1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D68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B6D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EA3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271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81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136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768409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  <w:r w:rsidRPr="00F43F5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E076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CF2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0587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D745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59F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30FB842E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9C317A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22DD40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Послідовний переклад та техніки нотування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8EC87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DBD32" w14:textId="15F1E4B0" w:rsidR="00E2305F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0EF1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CFC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0352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4E56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0226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3B88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  <w:p w14:paraId="147C8E1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2472" w14:textId="44ADCC9F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FD01F9">
              <w:rPr>
                <w:sz w:val="18"/>
                <w:szCs w:val="18"/>
                <w:lang w:val="uk-UA"/>
              </w:rPr>
              <w:t>1</w:t>
            </w:r>
          </w:p>
          <w:p w14:paraId="09633530" w14:textId="4ED3BEC3" w:rsidR="00FD01F9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3473" w14:textId="77777777" w:rsidR="00E2305F" w:rsidRPr="00F43F52" w:rsidRDefault="00E2305F" w:rsidP="00F51035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FA9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AC35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</w:t>
            </w:r>
          </w:p>
          <w:p w14:paraId="7EE73E32" w14:textId="1A59FEB0" w:rsidR="00FD01F9" w:rsidRDefault="00FD01F9" w:rsidP="00FD01F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15BE5264" w14:textId="68BA6781" w:rsidR="00FD01F9" w:rsidRPr="00F43F52" w:rsidRDefault="00FD01F9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9082" w14:textId="1279EF0D" w:rsidR="00E2305F" w:rsidRPr="00F43F52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9E52" w14:textId="2F91F026" w:rsidR="00E2305F" w:rsidRPr="00F43F52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DEFF" w14:textId="77777777" w:rsidR="00E2305F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782D9A7C" w14:textId="778D9A73" w:rsidR="007F334F" w:rsidRPr="00F43F52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7A11" w14:textId="4EE3C142" w:rsidR="00E2305F" w:rsidRPr="00F43F52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8AC3" w14:textId="094FBCD5" w:rsidR="00E2305F" w:rsidRPr="00F43F52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5F113D" w14:textId="042C7C94" w:rsidR="00E2305F" w:rsidRPr="00F43F52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260D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B936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0317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653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E35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:rsidRPr="00F22D59" w14:paraId="173D0B20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AB10D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371F7C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Навчальна перекладацька практика з першої іноземної мови (10кр)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F90C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219C4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7606E5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35FA0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A84E33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CCC289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4FCA99" w14:textId="77777777" w:rsidR="00E2305F" w:rsidRPr="00AC51CF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C51CF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1C3EB3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  <w:p w14:paraId="729E414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3A277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09CE5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3D909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E1829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5AE30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C50C3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717C8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C43BB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34879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41B19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6461D76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AE4EF29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B7FA0B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C00657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6416E9C" w14:textId="525187C3" w:rsidR="00E2305F" w:rsidRPr="00F22D59" w:rsidRDefault="007F334F" w:rsidP="00F510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</w:tbl>
    <w:p w14:paraId="1BE083CC" w14:textId="77777777" w:rsidR="00E2305F" w:rsidRDefault="00E2305F" w:rsidP="00E2305F">
      <w:pPr>
        <w:rPr>
          <w:sz w:val="20"/>
          <w:szCs w:val="20"/>
          <w:lang w:val="uk-UA"/>
        </w:rPr>
      </w:pPr>
    </w:p>
    <w:p w14:paraId="0F2CF34B" w14:textId="77777777" w:rsidR="00E2305F" w:rsidRDefault="00E2305F" w:rsidP="00E2305F">
      <w:pPr>
        <w:rPr>
          <w:sz w:val="20"/>
          <w:szCs w:val="20"/>
          <w:lang w:val="uk-UA"/>
        </w:rPr>
      </w:pPr>
    </w:p>
    <w:p w14:paraId="4A7E30FA" w14:textId="77777777" w:rsidR="00E2305F" w:rsidRDefault="00E2305F" w:rsidP="00E2305F">
      <w:pPr>
        <w:rPr>
          <w:sz w:val="20"/>
          <w:szCs w:val="20"/>
          <w:lang w:val="uk-UA"/>
        </w:rPr>
      </w:pPr>
    </w:p>
    <w:p w14:paraId="6629D184" w14:textId="77777777" w:rsidR="00E2305F" w:rsidRDefault="00E2305F" w:rsidP="00E2305F">
      <w:pPr>
        <w:rPr>
          <w:sz w:val="20"/>
          <w:szCs w:val="20"/>
          <w:lang w:val="uk-UA"/>
        </w:rPr>
      </w:pPr>
    </w:p>
    <w:p w14:paraId="6D57A7F7" w14:textId="77777777" w:rsidR="00E2305F" w:rsidRDefault="00E2305F" w:rsidP="00E2305F">
      <w:pPr>
        <w:rPr>
          <w:sz w:val="20"/>
          <w:szCs w:val="20"/>
          <w:lang w:val="uk-UA"/>
        </w:rPr>
      </w:pPr>
    </w:p>
    <w:p w14:paraId="56D3A7F7" w14:textId="77777777" w:rsidR="00E2305F" w:rsidRDefault="00E2305F" w:rsidP="00E2305F">
      <w:pPr>
        <w:rPr>
          <w:sz w:val="20"/>
          <w:szCs w:val="20"/>
          <w:lang w:val="uk-UA"/>
        </w:rPr>
      </w:pPr>
    </w:p>
    <w:p w14:paraId="10DF84AD" w14:textId="77777777" w:rsidR="00E2305F" w:rsidRDefault="00E2305F" w:rsidP="00E2305F">
      <w:pPr>
        <w:rPr>
          <w:sz w:val="20"/>
          <w:szCs w:val="20"/>
          <w:lang w:val="uk-UA"/>
        </w:rPr>
      </w:pPr>
    </w:p>
    <w:p w14:paraId="69F1A16F" w14:textId="77777777" w:rsidR="00E2305F" w:rsidRDefault="00E2305F" w:rsidP="00E2305F">
      <w:pPr>
        <w:rPr>
          <w:sz w:val="20"/>
          <w:szCs w:val="20"/>
          <w:lang w:val="uk-UA"/>
        </w:rPr>
      </w:pPr>
    </w:p>
    <w:p w14:paraId="75CB0F30" w14:textId="77777777" w:rsidR="00E2305F" w:rsidRDefault="00E2305F" w:rsidP="00E2305F">
      <w:pPr>
        <w:rPr>
          <w:sz w:val="20"/>
          <w:szCs w:val="20"/>
          <w:lang w:val="uk-UA"/>
        </w:rPr>
      </w:pPr>
    </w:p>
    <w:p w14:paraId="0A12ABE9" w14:textId="77777777" w:rsidR="00E2305F" w:rsidRDefault="00E2305F" w:rsidP="00E2305F">
      <w:pPr>
        <w:rPr>
          <w:sz w:val="20"/>
          <w:szCs w:val="20"/>
          <w:lang w:val="uk-UA"/>
        </w:rPr>
      </w:pPr>
    </w:p>
    <w:p w14:paraId="0959CCB6" w14:textId="77777777" w:rsidR="00E2305F" w:rsidRDefault="00E2305F" w:rsidP="00E2305F">
      <w:pPr>
        <w:rPr>
          <w:sz w:val="20"/>
          <w:szCs w:val="20"/>
          <w:lang w:val="uk-UA"/>
        </w:rPr>
      </w:pPr>
    </w:p>
    <w:p w14:paraId="550F0508" w14:textId="77777777" w:rsidR="00E2305F" w:rsidRDefault="00E2305F" w:rsidP="00E2305F">
      <w:pPr>
        <w:rPr>
          <w:sz w:val="20"/>
          <w:szCs w:val="20"/>
          <w:lang w:val="uk-UA"/>
        </w:rPr>
      </w:pPr>
    </w:p>
    <w:p w14:paraId="3C40F679" w14:textId="77777777" w:rsidR="00E2305F" w:rsidRDefault="00E2305F" w:rsidP="00E2305F">
      <w:pPr>
        <w:rPr>
          <w:sz w:val="20"/>
          <w:szCs w:val="20"/>
          <w:lang w:val="uk-UA"/>
        </w:rPr>
      </w:pPr>
    </w:p>
    <w:p w14:paraId="233C4F62" w14:textId="77777777" w:rsidR="00E2305F" w:rsidRDefault="00E2305F" w:rsidP="00E2305F">
      <w:pPr>
        <w:rPr>
          <w:sz w:val="20"/>
          <w:szCs w:val="20"/>
          <w:lang w:val="uk-UA"/>
        </w:rPr>
      </w:pPr>
    </w:p>
    <w:p w14:paraId="5BBE2AC2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– німецька </w:t>
      </w:r>
    </w:p>
    <w:p w14:paraId="297B2B3F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Мова і література (німецька)</w:t>
      </w:r>
    </w:p>
    <w:p w14:paraId="7536D066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7"/>
      </w:tblGrid>
      <w:tr w:rsidR="00E2305F" w14:paraId="60C99B00" w14:textId="77777777" w:rsidTr="00F5103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2E5C1F4" w14:textId="77777777" w:rsidR="00E2305F" w:rsidRDefault="00E2305F" w:rsidP="00F5103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34E92D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086537B4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E169AD5" w14:textId="77777777" w:rsidR="00E2305F" w:rsidRPr="00442CB0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43E97D3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534734" w14:textId="77777777" w:rsidR="00E2305F" w:rsidRPr="00CE5482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DF6FA7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CB4ABD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FEEBE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AC11ED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3855E4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A43C66C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1FF8B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695A2BB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90AB62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A0BCB6F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1882C7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1F2548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5E5F047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13FCBAE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759DA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2E593B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21D113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B5E98ED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71D7977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2305F" w14:paraId="2E25ECBF" w14:textId="77777777" w:rsidTr="00F5103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14C47DC" w14:textId="77777777" w:rsidR="00E2305F" w:rsidRDefault="00E2305F" w:rsidP="00F5103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66D9C3C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1.Теоретична граматика німецької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60F976B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0B3BE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71FD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DB50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752F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8636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7C17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5A38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11E2E45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E12E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  <w:p w14:paraId="7AF17A0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247C" w14:textId="77777777" w:rsidR="00E2305F" w:rsidRPr="00F43F52" w:rsidRDefault="00E2305F" w:rsidP="00F51035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61E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490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E85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088F" w14:textId="77777777" w:rsidR="00E2305F" w:rsidRPr="00F43F52" w:rsidRDefault="00E2305F" w:rsidP="00F51035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289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367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7EF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58AE714" w14:textId="77777777" w:rsidR="00E2305F" w:rsidRPr="00F43F52" w:rsidRDefault="00E2305F" w:rsidP="00F51035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D530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73F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C426" w14:textId="77777777" w:rsidR="00E2305F" w:rsidRPr="00E94439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965B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A15D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19C75A82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8220A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D3EE4D9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німецької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0DE458E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F21A5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6E3D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F5F3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3250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E208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24DF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624A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4CD7A492" w14:textId="77777777" w:rsidR="00E2305F" w:rsidRPr="00F43F52" w:rsidRDefault="00E2305F" w:rsidP="00F510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6044" w14:textId="77777777" w:rsidR="00E2305F" w:rsidRDefault="00E2305F" w:rsidP="00F51035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  <w:p w14:paraId="0666C169" w14:textId="77777777" w:rsidR="00E2305F" w:rsidRPr="00F43F52" w:rsidRDefault="00E2305F" w:rsidP="00F51035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8F2B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3D0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690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14:paraId="2AA9D99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B00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CB0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14:paraId="32A4790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BED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E18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8E7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97B74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14:paraId="075E501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7387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D9B6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E287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0C7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012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70BACB16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7E8F3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E05CD6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565E2E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7B56B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B83E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EB5A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CAD1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75B7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B363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C8DC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6BF98F5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14:paraId="5FFCDA44" w14:textId="77777777" w:rsidR="00E2305F" w:rsidRPr="00F43F52" w:rsidRDefault="00E2305F" w:rsidP="00F510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3EA5" w14:textId="77777777" w:rsidR="00E2305F" w:rsidRPr="00F43F52" w:rsidRDefault="00E2305F" w:rsidP="00F51035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EE8D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49F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DEF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14:paraId="1879AFC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638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146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14:paraId="602339E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7E7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394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2C6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9C8AD4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14:paraId="42AB932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C7E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AFF54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1BC0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4D3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4214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3C73E2ED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DF251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15F9D9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перекладу з німецької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1ECD4D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6EA25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9238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1CBA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CFC2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0430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A6E9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340D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 </w:t>
            </w:r>
          </w:p>
          <w:p w14:paraId="58FAB6C8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542EB4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D2DD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45712F3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E37E4" w14:textId="77777777" w:rsidR="00E2305F" w:rsidRPr="00F43F52" w:rsidRDefault="00E2305F" w:rsidP="00F51035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DB8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932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29D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D04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365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AB4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 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75B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522DD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  <w:r w:rsidRPr="00F43F5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6F52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762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90EF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12F1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7387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43E2C1C6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5729E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B9AED0B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Теорія перекладу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848A14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1D4E5" w14:textId="77777777" w:rsidR="00E2305F" w:rsidRDefault="00E2305F" w:rsidP="00F5103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0E70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AFD6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73B7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1E8D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F6B7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AF1C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204C9CD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AB83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  <w:p w14:paraId="77A59E6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98C8" w14:textId="77777777" w:rsidR="00E2305F" w:rsidRPr="00F43F52" w:rsidRDefault="00E2305F" w:rsidP="00F51035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EF8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AA5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A4F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DF16" w14:textId="77777777" w:rsidR="00E2305F" w:rsidRPr="00F43F52" w:rsidRDefault="00E2305F" w:rsidP="00F51035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1C8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DA4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070A" w14:textId="710CAB19" w:rsidR="00E2305F" w:rsidRPr="00F43F52" w:rsidRDefault="00F019D0" w:rsidP="00F51035">
            <w:pPr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770E96" w14:textId="11E9A945" w:rsidR="00E2305F" w:rsidRPr="00F43F52" w:rsidRDefault="00F019D0" w:rsidP="00F51035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3F06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99B4D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B5CF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6A210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0DD0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:rsidRPr="00F22D59" w14:paraId="3AF70D97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0A145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A7B3D2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DE7CB6">
              <w:rPr>
                <w:sz w:val="24"/>
                <w:szCs w:val="24"/>
                <w:lang w:val="uk-UA"/>
              </w:rPr>
              <w:t>Навчально-педагогічна практика в школі з першої іноземної мови</w:t>
            </w:r>
            <w:r>
              <w:rPr>
                <w:sz w:val="22"/>
                <w:szCs w:val="22"/>
                <w:lang w:val="uk-UA"/>
              </w:rPr>
              <w:t xml:space="preserve">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A84E3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9B8CD36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A554CD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B3218E" w14:textId="77777777" w:rsidR="00E2305F" w:rsidRPr="00F22D59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1AF956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DC2D48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C22993" w14:textId="77777777" w:rsidR="00E2305F" w:rsidRPr="00EB3203" w:rsidRDefault="00E2305F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20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F3EC75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2C1E783" w14:textId="1A2BD0BF" w:rsidR="00E2305F" w:rsidRPr="007030D8" w:rsidRDefault="00E2305F" w:rsidP="00F5103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33DB50DA" w14:textId="57A2C351" w:rsidR="00E2305F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B980E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920EB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4BF16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79C61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B1B5A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938CB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89D3F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94BCB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195FA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876433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BFC358B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59EFCA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5030E5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27095E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434DC5F" w14:textId="77777777" w:rsidR="00E2305F" w:rsidRPr="002223B5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23B5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2D134F8" w14:textId="77777777" w:rsidR="00E2305F" w:rsidRDefault="00E2305F" w:rsidP="00E2305F">
      <w:pPr>
        <w:rPr>
          <w:sz w:val="20"/>
          <w:szCs w:val="20"/>
          <w:lang w:val="uk-UA"/>
        </w:rPr>
      </w:pPr>
    </w:p>
    <w:p w14:paraId="1EE9E324" w14:textId="77777777" w:rsidR="00E2305F" w:rsidRDefault="00E2305F" w:rsidP="00E2305F">
      <w:pPr>
        <w:rPr>
          <w:sz w:val="20"/>
          <w:szCs w:val="20"/>
          <w:lang w:val="uk-UA"/>
        </w:rPr>
      </w:pPr>
    </w:p>
    <w:p w14:paraId="0DBB95C7" w14:textId="77777777" w:rsidR="00E2305F" w:rsidRDefault="00E2305F" w:rsidP="00E2305F">
      <w:pPr>
        <w:rPr>
          <w:sz w:val="20"/>
          <w:szCs w:val="20"/>
          <w:lang w:val="uk-UA"/>
        </w:rPr>
      </w:pPr>
    </w:p>
    <w:p w14:paraId="706DA185" w14:textId="77777777" w:rsidR="00E2305F" w:rsidRDefault="00E2305F" w:rsidP="00E2305F">
      <w:pPr>
        <w:rPr>
          <w:sz w:val="20"/>
          <w:szCs w:val="20"/>
          <w:lang w:val="uk-UA"/>
        </w:rPr>
      </w:pPr>
    </w:p>
    <w:p w14:paraId="38DA6E4B" w14:textId="77777777" w:rsidR="00E2305F" w:rsidRDefault="00E2305F" w:rsidP="00E2305F">
      <w:pPr>
        <w:rPr>
          <w:sz w:val="20"/>
          <w:szCs w:val="20"/>
          <w:lang w:val="uk-UA"/>
        </w:rPr>
      </w:pPr>
    </w:p>
    <w:p w14:paraId="2EC5FA34" w14:textId="77777777" w:rsidR="00E2305F" w:rsidRDefault="00E2305F" w:rsidP="00E2305F">
      <w:pPr>
        <w:rPr>
          <w:sz w:val="20"/>
          <w:szCs w:val="20"/>
          <w:lang w:val="uk-UA"/>
        </w:rPr>
      </w:pPr>
    </w:p>
    <w:p w14:paraId="7C1C7740" w14:textId="77777777" w:rsidR="00E2305F" w:rsidRDefault="00E2305F" w:rsidP="00E2305F">
      <w:pPr>
        <w:rPr>
          <w:sz w:val="20"/>
          <w:szCs w:val="20"/>
          <w:lang w:val="uk-UA"/>
        </w:rPr>
      </w:pPr>
    </w:p>
    <w:p w14:paraId="6B17D4B3" w14:textId="77777777" w:rsidR="00E2305F" w:rsidRDefault="00E2305F" w:rsidP="00E2305F">
      <w:pPr>
        <w:rPr>
          <w:sz w:val="20"/>
          <w:szCs w:val="20"/>
          <w:lang w:val="uk-UA"/>
        </w:rPr>
      </w:pPr>
    </w:p>
    <w:p w14:paraId="0C47BA03" w14:textId="77777777" w:rsidR="00E2305F" w:rsidRDefault="00E2305F" w:rsidP="00E2305F">
      <w:pPr>
        <w:rPr>
          <w:sz w:val="20"/>
          <w:szCs w:val="20"/>
          <w:lang w:val="uk-UA"/>
        </w:rPr>
      </w:pPr>
    </w:p>
    <w:p w14:paraId="36B7B69E" w14:textId="77777777" w:rsidR="00E2305F" w:rsidRDefault="00E2305F" w:rsidP="00E2305F">
      <w:pPr>
        <w:rPr>
          <w:sz w:val="20"/>
          <w:szCs w:val="20"/>
          <w:lang w:val="uk-UA"/>
        </w:rPr>
      </w:pPr>
    </w:p>
    <w:p w14:paraId="40E5A7B6" w14:textId="77777777" w:rsidR="00E2305F" w:rsidRDefault="00E2305F" w:rsidP="00E2305F">
      <w:pPr>
        <w:rPr>
          <w:sz w:val="20"/>
          <w:szCs w:val="20"/>
          <w:lang w:val="uk-UA"/>
        </w:rPr>
      </w:pPr>
    </w:p>
    <w:p w14:paraId="455FC290" w14:textId="77777777" w:rsidR="00E2305F" w:rsidRDefault="00E2305F" w:rsidP="00E2305F">
      <w:pPr>
        <w:rPr>
          <w:sz w:val="20"/>
          <w:szCs w:val="20"/>
          <w:lang w:val="uk-UA"/>
        </w:rPr>
      </w:pPr>
    </w:p>
    <w:p w14:paraId="05B7F92A" w14:textId="77777777" w:rsidR="00E2305F" w:rsidRDefault="00E2305F" w:rsidP="00E2305F">
      <w:pPr>
        <w:rPr>
          <w:sz w:val="20"/>
          <w:szCs w:val="20"/>
          <w:lang w:val="uk-UA"/>
        </w:rPr>
      </w:pPr>
    </w:p>
    <w:p w14:paraId="7DDE747B" w14:textId="77777777" w:rsidR="00E2305F" w:rsidRDefault="00E2305F" w:rsidP="00E2305F">
      <w:pPr>
        <w:jc w:val="center"/>
        <w:rPr>
          <w:b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lang w:val="uk-UA"/>
        </w:rPr>
        <w:t xml:space="preserve">035.041 Філологія (Германські мови та літератури (переклад включно), перша – англійська) </w:t>
      </w:r>
    </w:p>
    <w:p w14:paraId="5A2783AD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b/>
          <w:lang w:val="uk-UA"/>
        </w:rPr>
        <w:t>ОП: Переклад</w:t>
      </w:r>
    </w:p>
    <w:p w14:paraId="38F35A64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F019D0" w:rsidRPr="003D5503" w14:paraId="26DFC50B" w14:textId="77777777" w:rsidTr="00F019D0">
        <w:trPr>
          <w:cantSplit/>
          <w:trHeight w:val="2023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ADF804C" w14:textId="77777777" w:rsidR="00F019D0" w:rsidRDefault="00F019D0" w:rsidP="00F5103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B49D8E0" w14:textId="77777777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B11C730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4137704" w14:textId="77777777" w:rsidR="00F019D0" w:rsidRPr="00442CB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29C9DAF3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FE177EA" w14:textId="77777777" w:rsidR="00F019D0" w:rsidRPr="00CE5482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C22B77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0A5DCD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BBD7F0D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C0000C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E9C88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57F4E1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5A5606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2E870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BBFCBB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DB8F4A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14DF61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CA4962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6DF079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AF0A75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30DC55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817AB4" w14:textId="77777777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2BB378" w14:textId="6633AEC3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4D0C5C" w14:textId="3516BBB4" w:rsidR="00F019D0" w:rsidRDefault="00F019D0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019D0" w14:paraId="22365FCA" w14:textId="77777777" w:rsidTr="00F019D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197037F" w14:textId="77777777" w:rsidR="00F019D0" w:rsidRPr="00FD296A" w:rsidRDefault="00F019D0" w:rsidP="00F51035">
            <w:pPr>
              <w:ind w:left="113" w:right="113"/>
              <w:rPr>
                <w:b/>
                <w:lang w:val="uk-UA"/>
              </w:rPr>
            </w:pPr>
            <w:r w:rsidRPr="003D5503">
              <w:rPr>
                <w:b/>
                <w:lang w:val="uk-UA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 w:rsidRPr="003D5503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96E18D2" w14:textId="77777777" w:rsidR="00F019D0" w:rsidRDefault="00F019D0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Теорія перекладу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BB0988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6966B1" w14:textId="540BFEEE" w:rsidR="00F019D0" w:rsidRPr="0092464C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958EA9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8EB49F" w14:textId="77777777" w:rsidR="00F019D0" w:rsidRPr="007030D8" w:rsidRDefault="00F019D0" w:rsidP="00F5103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562B3A03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00B41FB1" w14:textId="292A3A51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7A4E" w14:textId="77777777" w:rsidR="00F019D0" w:rsidRPr="007030D8" w:rsidRDefault="00F019D0" w:rsidP="00F5103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D8">
              <w:rPr>
                <w:b/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D43B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  <w:r w:rsidRPr="007030D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D53B" w14:textId="77777777" w:rsidR="00F019D0" w:rsidRPr="007030D8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30D8">
              <w:rPr>
                <w:b/>
                <w:bCs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08FA" w14:textId="73B15B4C" w:rsidR="00F019D0" w:rsidRDefault="000263D8" w:rsidP="00F5103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2BC2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1BFC6924" w14:textId="36CD905D" w:rsidR="000263D8" w:rsidRPr="00F43F52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498B" w14:textId="374EF1D3" w:rsidR="00F019D0" w:rsidRDefault="000263D8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C9FB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BC42D91" w14:textId="34C181A7" w:rsidR="000263D8" w:rsidRPr="00F43F52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E5DF" w14:textId="77777777" w:rsidR="00F019D0" w:rsidRPr="007172A4" w:rsidRDefault="00F019D0" w:rsidP="00F51035">
            <w:pPr>
              <w:jc w:val="center"/>
              <w:rPr>
                <w:sz w:val="24"/>
                <w:szCs w:val="24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7FD0" w14:textId="6A9FFB39" w:rsidR="00F019D0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 </w:t>
            </w:r>
          </w:p>
          <w:p w14:paraId="730B4CAA" w14:textId="77777777" w:rsidR="00F019D0" w:rsidRPr="0038139B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38139B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8282" w14:textId="6F9A8D81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14:paraId="13890A93" w14:textId="071CEE26" w:rsidR="000263D8" w:rsidRDefault="000263D8" w:rsidP="000263D8">
            <w:pPr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88F4" w14:textId="25E6D52E" w:rsidR="000263D8" w:rsidRDefault="000263D8" w:rsidP="00F510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  <w:p w14:paraId="0B6763C6" w14:textId="702B262D" w:rsidR="00F019D0" w:rsidRDefault="00F019D0" w:rsidP="00F5103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6984" w14:textId="4C5B9335" w:rsidR="00F019D0" w:rsidRPr="00F43F52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A479" w14:textId="7F5C746A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A6A7" w14:textId="0E0CC556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0F57" w14:textId="3F34BD6F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38B3" w14:textId="77777777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5ED7" w14:textId="77777777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5F6B1FBC" w14:textId="32575491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F86F" w14:textId="39400ED2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019D0" w14:paraId="7EF74866" w14:textId="77777777" w:rsidTr="00F019D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59B55" w14:textId="77777777" w:rsidR="00F019D0" w:rsidRDefault="00F019D0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24C247" w14:textId="77777777" w:rsidR="00F019D0" w:rsidRDefault="00F019D0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першої іноземної мови (англійська)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3DF2B0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941C0E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054849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3BB2F475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14:paraId="5B590179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9A580D" w14:textId="77777777" w:rsidR="00F019D0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  <w:p w14:paraId="3C309D13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BE24" w14:textId="77777777" w:rsidR="00F019D0" w:rsidRPr="007030D8" w:rsidRDefault="00F019D0" w:rsidP="00F5103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D8">
              <w:rPr>
                <w:b/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4106" w14:textId="77777777" w:rsidR="00F019D0" w:rsidRPr="007030D8" w:rsidRDefault="00F019D0" w:rsidP="00F51035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030D8">
              <w:rPr>
                <w:b/>
                <w:bCs/>
                <w:sz w:val="20"/>
                <w:szCs w:val="20"/>
                <w:lang w:val="uk-UA"/>
              </w:rPr>
              <w:t>К</w:t>
            </w:r>
            <w:r w:rsidRPr="007030D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43C5" w14:textId="77777777" w:rsidR="00F019D0" w:rsidRPr="007030D8" w:rsidRDefault="00F019D0" w:rsidP="00F5103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D8">
              <w:rPr>
                <w:b/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A613" w14:textId="299EC3CB" w:rsidR="00F019D0" w:rsidRPr="008D33A9" w:rsidRDefault="00DF119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CDE3" w14:textId="29AABE16" w:rsidR="00F019D0" w:rsidRPr="008D33A9" w:rsidRDefault="00DF119F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49EF" w14:textId="77777777" w:rsidR="00DF119F" w:rsidRDefault="00DF119F" w:rsidP="00DF1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  <w:p w14:paraId="68A3416B" w14:textId="77777777" w:rsidR="00DF119F" w:rsidRPr="008D33A9" w:rsidRDefault="00DF119F" w:rsidP="00DF119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1EF47235" w14:textId="5A119FC7" w:rsidR="00F019D0" w:rsidRPr="008D33A9" w:rsidRDefault="00DF119F" w:rsidP="00DF119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CB2" w14:textId="31484181" w:rsidR="00F019D0" w:rsidRPr="008D33A9" w:rsidRDefault="00DF119F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9D40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2F5B925E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07E6" w14:textId="77777777" w:rsidR="00DF119F" w:rsidRPr="008D33A9" w:rsidRDefault="00DF119F" w:rsidP="00DF119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14:paraId="7942C610" w14:textId="77777777" w:rsidR="00DF119F" w:rsidRPr="008D33A9" w:rsidRDefault="00DF119F" w:rsidP="00DF119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14:paraId="670AEC20" w14:textId="11B546E8" w:rsidR="00F019D0" w:rsidRPr="00F43F52" w:rsidRDefault="00DF119F" w:rsidP="00DF119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6882" w14:textId="6860319A" w:rsidR="00F019D0" w:rsidRPr="0038139B" w:rsidRDefault="00DF119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8DFC" w14:textId="55C1BBDE" w:rsidR="00F019D0" w:rsidRPr="008D33A9" w:rsidRDefault="00DF119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38139B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0F16" w14:textId="77777777" w:rsidR="00DF119F" w:rsidRPr="008D33A9" w:rsidRDefault="00DF119F" w:rsidP="00DF119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232A838E" w14:textId="77777777" w:rsidR="00DF119F" w:rsidRDefault="00DF119F" w:rsidP="00DF119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14:paraId="272AD6B0" w14:textId="310599C8" w:rsidR="00F019D0" w:rsidRPr="008D33A9" w:rsidRDefault="00DF119F" w:rsidP="00DF1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51F" w14:textId="1C49DACD" w:rsidR="00F019D0" w:rsidRDefault="00DF119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9F2B" w14:textId="57480697" w:rsidR="00F019D0" w:rsidRDefault="00DF119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0458" w14:textId="49B45743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8800" w14:textId="77777777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D18" w14:textId="77777777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364DE22D" w14:textId="565B986D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2E5C" w14:textId="1AF6FC26" w:rsidR="00F019D0" w:rsidRPr="006F4762" w:rsidRDefault="006F4762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019D0" w14:paraId="5CBF39A7" w14:textId="77777777" w:rsidTr="00F019D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16E1C" w14:textId="77777777" w:rsidR="00F019D0" w:rsidRDefault="00F019D0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0A0828" w14:textId="77777777" w:rsidR="00F019D0" w:rsidRDefault="00F019D0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перекладу з першої іноземної мови (англійська)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E7B43B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FB58D9" w14:textId="77777777" w:rsidR="000263D8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9FA2322" w14:textId="66F10936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0C22B82E" w14:textId="5297563B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74738B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2B0074AF" w14:textId="12D3EB28" w:rsidR="000263D8" w:rsidRPr="00F43F52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0E400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0247B8B5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B007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30D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BFD4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1D35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2AEB" w14:textId="77777777" w:rsidR="000263D8" w:rsidRPr="008D33A9" w:rsidRDefault="000263D8" w:rsidP="000263D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66B73106" w14:textId="20D03DC8" w:rsidR="00F019D0" w:rsidRPr="00F43F52" w:rsidRDefault="000263D8" w:rsidP="000263D8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B734" w14:textId="77777777" w:rsidR="000263D8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6BD11131" w14:textId="77777777" w:rsidR="000263D8" w:rsidRDefault="000263D8" w:rsidP="000263D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1CE0AAEB" w14:textId="7BF232B8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B6E2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79BA012C" w14:textId="77777777" w:rsidR="00F019D0" w:rsidRPr="00F43F52" w:rsidRDefault="00F019D0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E599" w14:textId="0B1EC11C" w:rsidR="00F019D0" w:rsidRPr="00F43F52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1F15" w14:textId="77777777" w:rsidR="00F019D0" w:rsidRPr="00F43F52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37C8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7699563F" w14:textId="79D045EF" w:rsidR="000263D8" w:rsidRPr="00F43F52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4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A532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682C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7072" w14:textId="77777777" w:rsidR="000263D8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ECCD92E" w14:textId="62328670" w:rsidR="00DF119F" w:rsidRDefault="00DF119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20FD4750" w14:textId="1D0BC268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8E0C" w14:textId="672DC6DA" w:rsidR="00F019D0" w:rsidRDefault="000263D8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2EDC" w14:textId="1AFB3369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9938" w14:textId="474034A7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D762" w14:textId="77777777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FE37" w14:textId="77777777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17981195" w14:textId="2212BFFC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7C81" w14:textId="64EA9D0E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019D0" w14:paraId="3D7397BB" w14:textId="77777777" w:rsidTr="00F019D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39EE0" w14:textId="77777777" w:rsidR="00F019D0" w:rsidRDefault="00F019D0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EC2BDBC" w14:textId="77777777" w:rsidR="00F019D0" w:rsidRDefault="00F019D0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F59E47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C5E07B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41D4F4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381A9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1540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30D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FE74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30D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AFEA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5C94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78ED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E9CD" w14:textId="77777777" w:rsidR="00F019D0" w:rsidRPr="008D33A9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4B4D1ECF" w14:textId="77777777" w:rsidR="00F019D0" w:rsidRPr="00F43F52" w:rsidRDefault="00F019D0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D406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C870" w14:textId="77777777" w:rsidR="00F019D0" w:rsidRPr="00F43F52" w:rsidRDefault="00F019D0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5DDC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8D6C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5388" w14:textId="3CAF6B75" w:rsidR="00F019D0" w:rsidRPr="00F43F52" w:rsidRDefault="00DF119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6670" w14:textId="262B7B08" w:rsidR="00F019D0" w:rsidRPr="00F43F52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D550" w14:textId="6D1B972E" w:rsidR="00F019D0" w:rsidRDefault="000263D8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5D5E" w14:textId="56839F2B" w:rsidR="00F019D0" w:rsidRDefault="000263D8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AA00" w14:textId="3DB2A116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AD72" w14:textId="77777777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3B0A" w14:textId="77777777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2577DD5C" w14:textId="4DE31CC9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DA89" w14:textId="293CF2C7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019D0" w14:paraId="10BEEC4A" w14:textId="77777777" w:rsidTr="00F019D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90B23C" w14:textId="77777777" w:rsidR="00F019D0" w:rsidRDefault="00F019D0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125E58" w14:textId="77777777" w:rsidR="00F019D0" w:rsidRDefault="00F019D0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Переклад спеціальних текстів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BA38CE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21DA5B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C28C48" w14:textId="54838CC4" w:rsidR="00F019D0" w:rsidRPr="005E2AF4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8C7AFB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93F8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  <w:r w:rsidRPr="007030D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986B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30D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F625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C8E6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  <w:p w14:paraId="56890921" w14:textId="64D2D001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 w:rsidR="000263D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0E34" w14:textId="7B3422C1" w:rsidR="00F019D0" w:rsidRPr="005E2AF4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2430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689DCB36" w14:textId="21BB5235" w:rsidR="000263D8" w:rsidRPr="005E2AF4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5EB" w14:textId="77777777" w:rsidR="000263D8" w:rsidRPr="008D33A9" w:rsidRDefault="000263D8" w:rsidP="000263D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0889CD28" w14:textId="52E90056" w:rsidR="00F019D0" w:rsidRPr="005E2AF4" w:rsidRDefault="000263D8" w:rsidP="000263D8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0A6E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299038A5" w14:textId="65B93314" w:rsidR="000263D8" w:rsidRPr="00F43F52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E5DD" w14:textId="659C73C0" w:rsidR="00F019D0" w:rsidRPr="00F43F52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CAE9" w14:textId="77777777" w:rsidR="00F019D0" w:rsidRDefault="00F019D0" w:rsidP="00F5103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  <w:p w14:paraId="6E54138B" w14:textId="338061A2" w:rsidR="000263D8" w:rsidRDefault="000263D8" w:rsidP="00F51035">
            <w:pPr>
              <w:jc w:val="center"/>
              <w:rPr>
                <w:sz w:val="24"/>
                <w:szCs w:val="24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E8AD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2A7EA78B" w14:textId="2251DBBD" w:rsidR="000263D8" w:rsidRPr="005E2AF4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9547" w14:textId="53D90214" w:rsidR="000263D8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57EE56A3" w14:textId="3E116D1C" w:rsidR="00F019D0" w:rsidRPr="005E2AF4" w:rsidRDefault="000263D8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8E91" w14:textId="3FA4800C" w:rsidR="00F019D0" w:rsidRDefault="000263D8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4B56" w14:textId="7DD8C914" w:rsidR="00F019D0" w:rsidRDefault="000263D8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E30D" w14:textId="4421B405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6E7F" w14:textId="77777777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26D0" w14:textId="77777777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317877D4" w14:textId="22D708C5" w:rsidR="00F019D0" w:rsidRPr="00F019D0" w:rsidRDefault="00F019D0" w:rsidP="00F019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D2E2" w14:textId="0273D9D5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019D0" w14:paraId="740685B0" w14:textId="77777777" w:rsidTr="00F019D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B919A" w14:textId="77777777" w:rsidR="00F019D0" w:rsidRDefault="00F019D0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8D75B2" w14:textId="60AF581F" w:rsidR="00F019D0" w:rsidRDefault="00F019D0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="00DF119F">
              <w:rPr>
                <w:sz w:val="22"/>
                <w:szCs w:val="22"/>
                <w:lang w:val="uk-UA"/>
              </w:rPr>
              <w:t>Послідовний</w:t>
            </w:r>
            <w:r>
              <w:rPr>
                <w:sz w:val="22"/>
                <w:szCs w:val="22"/>
                <w:lang w:val="uk-UA"/>
              </w:rPr>
              <w:t xml:space="preserve"> переклад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E902B6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19B9CF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FA3527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61C38" w14:textId="77777777" w:rsidR="00F019D0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  <w:p w14:paraId="00055E59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332D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  <w:r w:rsidRPr="007030D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440D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  <w:r w:rsidRPr="007030D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9458" w14:textId="77777777" w:rsidR="00F019D0" w:rsidRPr="007030D8" w:rsidRDefault="00F019D0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C3EC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E0F0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DD7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B4E2" w14:textId="77777777" w:rsidR="00F019D0" w:rsidRPr="005E2AF4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0948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FE6C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6B66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ECB1" w14:textId="77777777" w:rsidR="00F019D0" w:rsidRPr="00F43F52" w:rsidRDefault="00F019D0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A3CF" w14:textId="77777777" w:rsidR="000263D8" w:rsidRPr="008D33A9" w:rsidRDefault="000263D8" w:rsidP="000263D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7E330476" w14:textId="5935F4D8" w:rsidR="00F019D0" w:rsidRPr="00F43F52" w:rsidRDefault="000263D8" w:rsidP="000263D8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0B9F" w14:textId="4D916869" w:rsidR="00F019D0" w:rsidRDefault="000263D8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83D7" w14:textId="7345A1D3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A7F9" w14:textId="2071A458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BF44" w14:textId="77777777" w:rsidR="00F019D0" w:rsidRPr="00F019D0" w:rsidRDefault="00F019D0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3608" w14:textId="5275CAB6" w:rsidR="00F019D0" w:rsidRPr="00F019D0" w:rsidRDefault="00F019D0" w:rsidP="00F019D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19D0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7C4E" w14:textId="7599C360" w:rsidR="00F019D0" w:rsidRDefault="00F019D0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943AA79" w14:textId="77777777" w:rsidR="00E2305F" w:rsidRDefault="00E2305F" w:rsidP="00E2305F">
      <w:pPr>
        <w:rPr>
          <w:sz w:val="20"/>
          <w:szCs w:val="20"/>
          <w:lang w:val="uk-UA"/>
        </w:rPr>
      </w:pPr>
    </w:p>
    <w:p w14:paraId="73EFAF68" w14:textId="77777777" w:rsidR="00E2305F" w:rsidRDefault="00E2305F" w:rsidP="00E2305F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14:paraId="4D29259C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включно), перша – англійська) ОП: Переклад.</w:t>
      </w:r>
    </w:p>
    <w:p w14:paraId="3E94C330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  <w:gridCol w:w="528"/>
      </w:tblGrid>
      <w:tr w:rsidR="00E2305F" w14:paraId="2695F4C4" w14:textId="77777777" w:rsidTr="00F5103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C10E964" w14:textId="77777777" w:rsidR="00E2305F" w:rsidRDefault="00E2305F" w:rsidP="00F5103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D6A32D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83EED4F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22C21F" w14:textId="77777777" w:rsidR="00E2305F" w:rsidRPr="00442CB0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7DF19C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AAB90E" w14:textId="77777777" w:rsidR="00E2305F" w:rsidRPr="00CE5482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89F73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2DE14D6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D20206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FA4876E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EC6C7C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0AD5F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BF6DEC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E8E6F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FF1E268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87849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F6D318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20D470B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6B2645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3A80486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FC28943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18772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9EF1C7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AE0908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219D320E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2305F" w14:paraId="279B024B" w14:textId="77777777" w:rsidTr="00F5103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1DBC716" w14:textId="77777777" w:rsidR="00E2305F" w:rsidRDefault="00E2305F" w:rsidP="00F5103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71868F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1.Комунікативні стратегії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078B" w14:textId="77777777" w:rsidR="00E2305F" w:rsidRDefault="00E2305F" w:rsidP="00F5103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5967" w14:textId="77777777" w:rsidR="00E2305F" w:rsidRDefault="00E2305F" w:rsidP="00F5103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B291" w14:textId="77777777" w:rsidR="00E2305F" w:rsidRDefault="00E2305F" w:rsidP="00F5103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18C1" w14:textId="77777777" w:rsidR="00E2305F" w:rsidRDefault="00E2305F" w:rsidP="00F5103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60CF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9D9E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ADFC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727D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01320C5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1549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26A98F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16E0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  <w:p w14:paraId="4986579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B30B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24708FC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A20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 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A1E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55E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9A5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8B0AF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6586" w14:textId="77777777" w:rsidR="00E2305F" w:rsidRPr="005268E0" w:rsidRDefault="00E2305F" w:rsidP="00F51035">
            <w:pPr>
              <w:jc w:val="center"/>
              <w:rPr>
                <w:sz w:val="24"/>
                <w:szCs w:val="24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0A8D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8F306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279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843B" w14:textId="77777777" w:rsidR="00E2305F" w:rsidRPr="00E94439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AF3D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748EE7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3792E6D0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3D0F0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D634AED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Медіа грамотність та критичне мислення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215E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EC21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6912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A6C6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EA2C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7792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F0DB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5F313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ПФ</w:t>
            </w:r>
          </w:p>
          <w:p w14:paraId="251B00F0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B348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  <w:p w14:paraId="478D9E8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9FC7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28E6683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C8E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14:paraId="05DDDAA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249C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  <w:p w14:paraId="7E9E518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C417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748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640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B79756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ACB0" w14:textId="77777777" w:rsidR="00E2305F" w:rsidRPr="005268E0" w:rsidRDefault="00E2305F" w:rsidP="00F51035">
            <w:pPr>
              <w:jc w:val="center"/>
              <w:rPr>
                <w:sz w:val="24"/>
                <w:szCs w:val="24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EABE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F60A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97B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A577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8E64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83E42BB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2B66D3BA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D7C1A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7EB050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AFC0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258D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7308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C774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AD44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FAEC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F4D2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E1E5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351F0494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1FF7B4F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3B7F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  <w:p w14:paraId="0C39610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93D3" w14:textId="77777777" w:rsidR="00E2305F" w:rsidRPr="005412D4" w:rsidRDefault="00E2305F" w:rsidP="00F51035">
            <w:pPr>
              <w:jc w:val="center"/>
              <w:rPr>
                <w:sz w:val="18"/>
                <w:szCs w:val="18"/>
                <w:lang w:val="en-GB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14:paraId="3E72B01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284F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  <w:p w14:paraId="35EC380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B8B6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6F13EDF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F4E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19D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B04A" w14:textId="77777777" w:rsidR="00E2305F" w:rsidRPr="00B02476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B02476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3BD688" w14:textId="77777777" w:rsidR="00E2305F" w:rsidRPr="00B02476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B02476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FC79" w14:textId="77777777" w:rsidR="00E2305F" w:rsidRPr="005268E0" w:rsidRDefault="00E2305F" w:rsidP="00F51035">
            <w:pPr>
              <w:jc w:val="center"/>
              <w:rPr>
                <w:sz w:val="24"/>
                <w:szCs w:val="24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F51F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8BA4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D60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1D37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7E9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CFAC510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1C5CB931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5430A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A79A083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Комунікативні стратегії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9F2D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562B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7AC6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DEE4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85F4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B32A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1DB6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A595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7763367E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7929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75EAD74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F61D" w14:textId="77777777" w:rsidR="00E2305F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14:paraId="35FE892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90F7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  <w:p w14:paraId="688312B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FA0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151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D31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5C1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1ABBB0" w14:textId="77777777" w:rsidR="00E2305F" w:rsidRDefault="00E2305F" w:rsidP="00F510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1BAA" w14:textId="77777777" w:rsidR="00E2305F" w:rsidRPr="005268E0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229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1941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AC00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7096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1C9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5B358A7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6F702229" w14:textId="77777777" w:rsidTr="00F5103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C393AF5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979EA6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Виробнича практика з англійської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1163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B697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9E77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0C60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B436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66D7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1D2C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FD5E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FDED" w14:textId="77777777" w:rsidR="00E2305F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  <w:p w14:paraId="56AE53D3" w14:textId="77777777" w:rsidR="00E2305F" w:rsidRDefault="00E2305F" w:rsidP="00F51035">
            <w:pPr>
              <w:jc w:val="center"/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A09D" w14:textId="77777777" w:rsidR="00E2305F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  <w:p w14:paraId="43689481" w14:textId="77777777" w:rsidR="00E2305F" w:rsidRDefault="00E2305F" w:rsidP="00F51035">
            <w:pPr>
              <w:jc w:val="center"/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013E" w14:textId="77777777" w:rsidR="00E2305F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  <w:p w14:paraId="4D3A5BF9" w14:textId="77777777" w:rsidR="00E2305F" w:rsidRDefault="00E2305F" w:rsidP="00F51035">
            <w:pPr>
              <w:jc w:val="center"/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3EFD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6075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153D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897E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E6799CA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AD41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6C69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DAAC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5D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2E6A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979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69A1C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282673DB" w14:textId="77777777" w:rsidTr="00F510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DB7B0E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0C8932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3D72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2909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2A64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C49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142E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05B3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6776" w14:textId="77777777" w:rsidR="00E2305F" w:rsidRPr="007030D8" w:rsidRDefault="00E2305F" w:rsidP="00F51035">
            <w:pPr>
              <w:jc w:val="center"/>
              <w:rPr>
                <w:b/>
                <w:bCs/>
              </w:rPr>
            </w:pPr>
            <w:r w:rsidRPr="007030D8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05FE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98F2" w14:textId="77777777" w:rsidR="00E2305F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  <w:p w14:paraId="56C0542E" w14:textId="77777777" w:rsidR="00E2305F" w:rsidRDefault="00E2305F" w:rsidP="00F51035">
            <w:pPr>
              <w:jc w:val="center"/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4181" w14:textId="77777777" w:rsidR="00E2305F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  <w:p w14:paraId="265FAEB5" w14:textId="77777777" w:rsidR="00E2305F" w:rsidRDefault="00E2305F" w:rsidP="00F51035">
            <w:pPr>
              <w:jc w:val="center"/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1C1D" w14:textId="77777777" w:rsidR="00E2305F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  <w:p w14:paraId="7B494D83" w14:textId="77777777" w:rsidR="00E2305F" w:rsidRDefault="00E2305F" w:rsidP="00F51035">
            <w:pPr>
              <w:jc w:val="center"/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97A5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74ED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75B8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1AF0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425635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141C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3C61" w14:textId="77777777" w:rsidR="00E2305F" w:rsidRDefault="00E2305F" w:rsidP="00F51035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36A5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36D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0E89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6BA0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418209" w14:textId="65AB05B1" w:rsidR="00E2305F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66375147" w14:textId="77777777" w:rsidR="00E2305F" w:rsidRDefault="00E2305F" w:rsidP="00E2305F">
      <w:pPr>
        <w:rPr>
          <w:b/>
          <w:lang w:val="uk-UA"/>
        </w:rPr>
      </w:pPr>
    </w:p>
    <w:p w14:paraId="7335FDE3" w14:textId="781E5B96" w:rsidR="00E2305F" w:rsidRDefault="00E2305F" w:rsidP="00E2305F">
      <w:pPr>
        <w:rPr>
          <w:b/>
          <w:lang w:val="uk-UA"/>
        </w:rPr>
      </w:pPr>
      <w:r>
        <w:rPr>
          <w:b/>
          <w:lang w:val="uk-UA"/>
        </w:rPr>
        <w:t xml:space="preserve">Декан філологічного факультету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noProof/>
          <w:lang w:val="uk-UA"/>
        </w:rPr>
        <w:drawing>
          <wp:inline distT="0" distB="0" distL="0" distR="0" wp14:anchorId="3FAC7CF5" wp14:editId="736E237F">
            <wp:extent cx="789500" cy="53039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00" cy="5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Мороз Т.О</w:t>
      </w:r>
    </w:p>
    <w:p w14:paraId="7959D949" w14:textId="77777777" w:rsidR="00E2305F" w:rsidRDefault="00E2305F" w:rsidP="00E2305F">
      <w:pPr>
        <w:rPr>
          <w:b/>
          <w:lang w:val="uk-UA"/>
        </w:rPr>
      </w:pPr>
    </w:p>
    <w:p w14:paraId="06F1AE0C" w14:textId="77777777" w:rsidR="00E2305F" w:rsidRDefault="00E2305F" w:rsidP="00E2305F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Кузнецова О. А.</w:t>
      </w:r>
    </w:p>
    <w:p w14:paraId="00AEC4D3" w14:textId="77777777" w:rsidR="00E2305F" w:rsidRDefault="00E2305F" w:rsidP="00E2305F">
      <w:pPr>
        <w:rPr>
          <w:b/>
          <w:lang w:val="uk-UA"/>
        </w:rPr>
      </w:pPr>
    </w:p>
    <w:p w14:paraId="39527BC5" w14:textId="0EE41FDC" w:rsidR="00E2305F" w:rsidRDefault="00E2305F" w:rsidP="00905245">
      <w:pPr>
        <w:rPr>
          <w:b/>
          <w:lang w:val="uk-UA"/>
        </w:rPr>
      </w:pPr>
    </w:p>
    <w:p w14:paraId="60A6F7C3" w14:textId="007BE091" w:rsidR="00E2305F" w:rsidRDefault="00E2305F" w:rsidP="00905245">
      <w:pPr>
        <w:rPr>
          <w:b/>
          <w:lang w:val="uk-UA"/>
        </w:rPr>
      </w:pPr>
    </w:p>
    <w:p w14:paraId="2B62BD4B" w14:textId="0604BCF1" w:rsidR="00E2305F" w:rsidRDefault="00E2305F" w:rsidP="00905245">
      <w:pPr>
        <w:rPr>
          <w:b/>
          <w:lang w:val="uk-UA"/>
        </w:rPr>
      </w:pPr>
    </w:p>
    <w:p w14:paraId="7ED12E98" w14:textId="77777777" w:rsidR="00E2305F" w:rsidRDefault="00E2305F" w:rsidP="00905245">
      <w:pPr>
        <w:rPr>
          <w:b/>
          <w:lang w:val="uk-UA"/>
        </w:rPr>
      </w:pPr>
    </w:p>
    <w:p w14:paraId="35210C18" w14:textId="77777777" w:rsidR="00E2305F" w:rsidRDefault="00E2305F" w:rsidP="00E2305F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14:paraId="4FD9B947" w14:textId="77777777" w:rsidR="00E2305F" w:rsidRPr="00044ECB" w:rsidRDefault="00E2305F" w:rsidP="00E2305F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044ECB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044ECB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2021-2022</w:t>
      </w:r>
      <w:r w:rsidRPr="00044ECB">
        <w:rPr>
          <w:b/>
          <w:caps/>
          <w:sz w:val="26"/>
          <w:szCs w:val="26"/>
          <w:lang w:val="uk-UA"/>
        </w:rPr>
        <w:t xml:space="preserve"> н.р. (ДФН)</w:t>
      </w:r>
    </w:p>
    <w:p w14:paraId="6EA5BA59" w14:textId="77777777" w:rsidR="00E2305F" w:rsidRPr="00044ECB" w:rsidRDefault="00E2305F" w:rsidP="00E2305F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 xml:space="preserve">Умовні </w:t>
      </w:r>
      <w:proofErr w:type="spellStart"/>
      <w:r w:rsidRPr="00044ECB">
        <w:rPr>
          <w:b/>
          <w:sz w:val="20"/>
          <w:szCs w:val="20"/>
          <w:u w:val="single"/>
          <w:lang w:val="uk-UA"/>
        </w:rPr>
        <w:t>позначення:</w:t>
      </w:r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14:paraId="66EAD533" w14:textId="77777777" w:rsidR="00E2305F" w:rsidRPr="0083235F" w:rsidRDefault="00E2305F" w:rsidP="00E2305F">
      <w:pPr>
        <w:tabs>
          <w:tab w:val="left" w:pos="450"/>
        </w:tabs>
        <w:rPr>
          <w:b/>
          <w:szCs w:val="24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14:paraId="5A0202E2" w14:textId="77777777" w:rsidR="00E2305F" w:rsidRPr="0083235F" w:rsidRDefault="00E2305F" w:rsidP="00E2305F">
      <w:pPr>
        <w:rPr>
          <w:lang w:val="uk-UA"/>
        </w:rPr>
      </w:pPr>
      <w:r w:rsidRPr="00F07057">
        <w:rPr>
          <w:szCs w:val="24"/>
          <w:lang w:val="uk-UA"/>
        </w:rPr>
        <w:t>Спеціалізація:</w:t>
      </w:r>
      <w:r w:rsidRPr="00F07057">
        <w:rPr>
          <w:b/>
          <w:szCs w:val="24"/>
          <w:lang w:val="uk-UA"/>
        </w:rPr>
        <w:t xml:space="preserve"> 035.10 Філологія. Прикладна лінгвістика. ОП: Прикладна лінгвістика</w:t>
      </w:r>
    </w:p>
    <w:p w14:paraId="1A356D86" w14:textId="77777777" w:rsidR="00E2305F" w:rsidRDefault="00E2305F" w:rsidP="00E2305F">
      <w:pPr>
        <w:rPr>
          <w:sz w:val="20"/>
          <w:szCs w:val="20"/>
          <w:lang w:val="uk-UA"/>
        </w:rPr>
      </w:pPr>
    </w:p>
    <w:p w14:paraId="0EB763DB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7"/>
        <w:gridCol w:w="466"/>
        <w:gridCol w:w="588"/>
        <w:gridCol w:w="527"/>
        <w:gridCol w:w="527"/>
        <w:gridCol w:w="527"/>
        <w:gridCol w:w="527"/>
        <w:gridCol w:w="604"/>
        <w:gridCol w:w="514"/>
        <w:gridCol w:w="567"/>
        <w:gridCol w:w="426"/>
        <w:gridCol w:w="567"/>
        <w:gridCol w:w="567"/>
        <w:gridCol w:w="567"/>
      </w:tblGrid>
      <w:tr w:rsidR="00A27644" w:rsidRPr="003D5503" w14:paraId="54E4AA11" w14:textId="77777777" w:rsidTr="007F334F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C7E888D" w14:textId="77777777" w:rsidR="00A27644" w:rsidRDefault="00A27644" w:rsidP="00F5103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494159" w14:textId="77777777" w:rsidR="00A27644" w:rsidRDefault="00A27644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4E5CA8AE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53C001A3" w14:textId="77777777" w:rsidR="00A27644" w:rsidRPr="00442CB0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080BAFAC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35F0AB6" w14:textId="77777777" w:rsidR="00A27644" w:rsidRPr="00CE5482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2ACEEC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50EF4D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CF94653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BA09D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1D854B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8F7B6B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7E844C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A63BEF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564857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223003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8A70E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4D6DE5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7DD1AC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E1610B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4A742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A154A9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39AE63" w14:textId="5FA8D109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4A4923" w14:textId="77777777" w:rsidR="00A27644" w:rsidRDefault="00A27644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27644" w14:paraId="48FBD312" w14:textId="77777777" w:rsidTr="007F334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35D2CCF" w14:textId="77777777" w:rsidR="00A27644" w:rsidRPr="00FD296A" w:rsidRDefault="00A27644" w:rsidP="00F5103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</w:t>
            </w: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88CEADA" w14:textId="77777777" w:rsidR="00A27644" w:rsidRDefault="00A27644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4774C7">
              <w:rPr>
                <w:sz w:val="18"/>
                <w:szCs w:val="20"/>
              </w:rPr>
              <w:t>Прикладна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лінгвістика</w:t>
            </w:r>
            <w:proofErr w:type="spellEnd"/>
            <w:r w:rsidRPr="004774C7">
              <w:rPr>
                <w:sz w:val="18"/>
                <w:szCs w:val="20"/>
              </w:rPr>
              <w:t xml:space="preserve"> (</w:t>
            </w:r>
            <w:proofErr w:type="spellStart"/>
            <w:r w:rsidRPr="004774C7">
              <w:rPr>
                <w:sz w:val="18"/>
                <w:szCs w:val="20"/>
              </w:rPr>
              <w:t>Узагальнений</w:t>
            </w:r>
            <w:proofErr w:type="spellEnd"/>
            <w:r w:rsidRPr="004774C7">
              <w:rPr>
                <w:sz w:val="18"/>
                <w:szCs w:val="20"/>
              </w:rPr>
              <w:t xml:space="preserve"> курс </w:t>
            </w:r>
            <w:proofErr w:type="spellStart"/>
            <w:r w:rsidRPr="004774C7">
              <w:rPr>
                <w:sz w:val="18"/>
                <w:szCs w:val="20"/>
              </w:rPr>
              <w:t>прикладної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лінгвістики</w:t>
            </w:r>
            <w:proofErr w:type="spellEnd"/>
            <w:r w:rsidRPr="004774C7">
              <w:rPr>
                <w:sz w:val="18"/>
                <w:szCs w:val="20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1A6505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A230A9" w14:textId="77777777" w:rsidR="00A27644" w:rsidRPr="0092464C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316D94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5AAB9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FB33A85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ECD0" w14:textId="77777777" w:rsidR="00A27644" w:rsidRPr="00327EA3" w:rsidRDefault="00A27644" w:rsidP="00F5103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27EA3">
              <w:rPr>
                <w:b/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C201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5D0F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54A6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  <w:p w14:paraId="760AC0DF" w14:textId="38299AEE" w:rsidR="007F334F" w:rsidRDefault="007F334F" w:rsidP="00F51035">
            <w:pPr>
              <w:jc w:val="center"/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33A2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  <w:p w14:paraId="1596133D" w14:textId="0528A346" w:rsidR="007F334F" w:rsidRDefault="007F334F" w:rsidP="00F51035">
            <w:pPr>
              <w:jc w:val="center"/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D81D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1FAB98EB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34AF" w14:textId="77777777" w:rsidR="00A27644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EFD1BA" w14:textId="77777777" w:rsidR="00A27644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  <w:p w14:paraId="7E4D903A" w14:textId="77777777" w:rsidR="00A27644" w:rsidRDefault="00A27644" w:rsidP="00F5103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021A" w14:textId="77777777" w:rsidR="00A27644" w:rsidRDefault="00A27644" w:rsidP="00F5103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4AD5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8760" w14:textId="77777777" w:rsidR="00A27644" w:rsidRDefault="00A27644" w:rsidP="00F510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437C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A07F" w14:textId="45BCF6A1" w:rsidR="00A27644" w:rsidRPr="007172A4" w:rsidRDefault="007F334F" w:rsidP="00F510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07AC" w14:textId="4CB6571C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1BA9" w14:textId="20508D92" w:rsidR="00A27644" w:rsidRPr="007F334F" w:rsidRDefault="007F334F" w:rsidP="00F5103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F334F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1BDA" w14:textId="5E43F05F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64E4" w14:textId="77777777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8F20" w14:textId="77777777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B4971D9" w14:textId="61F7060D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6567" w14:textId="77777777" w:rsidR="00A27644" w:rsidRDefault="00A27644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27644" w14:paraId="77F72E8E" w14:textId="77777777" w:rsidTr="007F334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D2B48" w14:textId="77777777" w:rsidR="00A27644" w:rsidRDefault="00A27644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D26FE0" w14:textId="77777777" w:rsidR="00A27644" w:rsidRDefault="00A27644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83235F">
              <w:rPr>
                <w:sz w:val="18"/>
                <w:szCs w:val="20"/>
                <w:lang w:val="uk-UA"/>
              </w:rPr>
              <w:t>Те</w:t>
            </w:r>
            <w:r>
              <w:rPr>
                <w:sz w:val="18"/>
                <w:szCs w:val="20"/>
                <w:lang w:val="uk-UA"/>
              </w:rPr>
              <w:t>орія</w:t>
            </w:r>
            <w:r w:rsidRPr="0083235F">
              <w:rPr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83235F">
              <w:rPr>
                <w:sz w:val="18"/>
                <w:szCs w:val="20"/>
                <w:lang w:val="uk-UA"/>
              </w:rPr>
              <w:t>масмеійної</w:t>
            </w:r>
            <w:proofErr w:type="spellEnd"/>
            <w:r w:rsidRPr="0083235F">
              <w:rPr>
                <w:sz w:val="18"/>
                <w:szCs w:val="20"/>
                <w:lang w:val="uk-UA"/>
              </w:rPr>
              <w:t xml:space="preserve"> комунікації (</w:t>
            </w:r>
            <w:proofErr w:type="spellStart"/>
            <w:r w:rsidRPr="0083235F">
              <w:rPr>
                <w:sz w:val="18"/>
                <w:szCs w:val="20"/>
                <w:lang w:val="uk-UA"/>
              </w:rPr>
              <w:t>Мовні</w:t>
            </w:r>
            <w:proofErr w:type="spellEnd"/>
            <w:r w:rsidRPr="0083235F">
              <w:rPr>
                <w:sz w:val="18"/>
                <w:szCs w:val="20"/>
                <w:lang w:val="uk-UA"/>
              </w:rPr>
              <w:t xml:space="preserve"> технології громадських відносин та реклами)</w:t>
            </w:r>
            <w:r>
              <w:rPr>
                <w:sz w:val="22"/>
                <w:szCs w:val="22"/>
                <w:lang w:val="uk-UA"/>
              </w:rPr>
              <w:t xml:space="preserve">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1AD4FE" w14:textId="77777777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69EE57" w14:textId="185BBD59" w:rsidR="00A27644" w:rsidRPr="008D33A9" w:rsidRDefault="007F334F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E93FD2" w14:textId="77777777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37422851" w14:textId="77777777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17AC7" w14:textId="5C6F1401" w:rsidR="00A27644" w:rsidRPr="00327EA3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ДП/Кр</w:t>
            </w:r>
            <w:r w:rsidR="007F334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E57B" w14:textId="77777777" w:rsidR="00A27644" w:rsidRPr="00327EA3" w:rsidRDefault="00A27644" w:rsidP="00F5103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27EA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27EA3">
              <w:rPr>
                <w:b/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7A93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272E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564B" w14:textId="77777777" w:rsidR="007F334F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7D5D804" w14:textId="030C6A9B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  <w:p w14:paraId="0E627C4D" w14:textId="73474E18" w:rsidR="007F334F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71CCF627" w14:textId="40EB11D9" w:rsidR="00A27644" w:rsidRDefault="00A27644" w:rsidP="00F51035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9D22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  <w:p w14:paraId="5F0C3B2A" w14:textId="1CBF1D49" w:rsidR="007F334F" w:rsidRDefault="007F334F" w:rsidP="00F51035">
            <w:pPr>
              <w:jc w:val="center"/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A3FB" w14:textId="77777777" w:rsidR="00A27644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  <w:p w14:paraId="780DB955" w14:textId="15189783" w:rsidR="00A27644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6B7942B8" w14:textId="26018DA6" w:rsidR="007F334F" w:rsidRPr="008D33A9" w:rsidRDefault="007F334F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  <w:p w14:paraId="418BFA79" w14:textId="77777777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D2E4" w14:textId="77777777" w:rsidR="00A27644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EB53FC" w14:textId="77777777" w:rsidR="00A27644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  <w:p w14:paraId="5601DE9C" w14:textId="3CBBFA6D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EE60" w14:textId="77777777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59D1" w14:textId="77777777" w:rsidR="00A27644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  <w:p w14:paraId="64569B56" w14:textId="2A1681E4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1080" w14:textId="77777777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14:paraId="238FEBAC" w14:textId="77777777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14:paraId="6350F1E9" w14:textId="77777777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5BFA" w14:textId="77777777" w:rsidR="00A27644" w:rsidRPr="008D33A9" w:rsidRDefault="00A27644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  <w:r w:rsidRPr="0038139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FBEE" w14:textId="1750DE87" w:rsidR="00A27644" w:rsidRPr="008D33A9" w:rsidRDefault="007F334F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D55D" w14:textId="77777777" w:rsidR="007F334F" w:rsidRDefault="007F334F" w:rsidP="007F334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05988F6A" w14:textId="217324A2" w:rsidR="00A27644" w:rsidRDefault="007F334F" w:rsidP="007F334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8097" w14:textId="3FE47144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0BB3" w14:textId="6F695389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D2FA" w14:textId="77777777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B54" w14:textId="77777777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34FB1D1" w14:textId="506C96A8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90C9" w14:textId="77777777" w:rsidR="00A27644" w:rsidRDefault="00A27644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7644" w14:paraId="00E1BEB4" w14:textId="77777777" w:rsidTr="007F334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1FEFD" w14:textId="77777777" w:rsidR="00A27644" w:rsidRDefault="00A27644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D60099A" w14:textId="77777777" w:rsidR="00A27644" w:rsidRDefault="00A27644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4774C7">
              <w:rPr>
                <w:sz w:val="18"/>
                <w:szCs w:val="20"/>
              </w:rPr>
              <w:t>Академічне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писемне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мовлення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англійської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мови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85D1CAE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2220D7" w14:textId="6CBA4D82" w:rsidR="00A27644" w:rsidRPr="005E2AF4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52CBF2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6D5B6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  <w:p w14:paraId="162175F2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7BB0" w14:textId="77777777" w:rsidR="00A27644" w:rsidRPr="00327EA3" w:rsidRDefault="00A27644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E050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1A94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7E79" w14:textId="77777777" w:rsidR="00A27644" w:rsidRDefault="00A27644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3CC3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  <w:p w14:paraId="3DE1D893" w14:textId="40ABCBB9" w:rsidR="007F334F" w:rsidRDefault="007F334F" w:rsidP="00F51035">
            <w:pPr>
              <w:jc w:val="center"/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598B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1EFDF0AE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0C1F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C68AAA0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766679CA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2707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2011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14ED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9F64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8A42" w14:textId="1475981E" w:rsidR="00A27644" w:rsidRDefault="007F334F" w:rsidP="00F510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D208" w14:textId="31B6CBD4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3E66" w14:textId="31582584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7917" w14:textId="36B6A59B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3D60" w14:textId="77777777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1E0F" w14:textId="77777777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607536F" w14:textId="460E135E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973C" w14:textId="77777777" w:rsidR="00A27644" w:rsidRDefault="00A27644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7644" w14:paraId="4F3D946C" w14:textId="77777777" w:rsidTr="007F334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5DB410" w14:textId="77777777" w:rsidR="00A27644" w:rsidRDefault="00A27644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8D1BE40" w14:textId="77777777" w:rsidR="00A27644" w:rsidRDefault="00A27644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E25C0D">
              <w:rPr>
                <w:sz w:val="18"/>
                <w:szCs w:val="20"/>
                <w:lang w:val="uk-UA"/>
              </w:rPr>
              <w:t>Машинний переклад та комп’ютерна лексикографія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7C8CF8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38D957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F6B0E1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C6C26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  <w:p w14:paraId="33FDC16D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4159" w14:textId="77777777" w:rsidR="00A27644" w:rsidRPr="00327EA3" w:rsidRDefault="00A27644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C97F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08FE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2799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  <w:p w14:paraId="46D1DBDA" w14:textId="4C2BF7D1" w:rsidR="007F334F" w:rsidRDefault="007F334F" w:rsidP="00F51035">
            <w:pPr>
              <w:jc w:val="center"/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2364" w14:textId="77777777" w:rsidR="00A27644" w:rsidRDefault="00A27644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B46E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5B14B89A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C137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62D32994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015C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0428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554A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BACC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DF74" w14:textId="7E597DC7" w:rsidR="00A27644" w:rsidRDefault="007F334F" w:rsidP="00F510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3996" w14:textId="6D81601B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FE2B" w14:textId="5549D5F8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86D2" w14:textId="43F5D8E6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FFE6" w14:textId="77777777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7AAD" w14:textId="77777777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301240C" w14:textId="79C6FE62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F383" w14:textId="77777777" w:rsidR="00A27644" w:rsidRDefault="00A27644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27644" w14:paraId="3C006C81" w14:textId="77777777" w:rsidTr="007F334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73D70B" w14:textId="77777777" w:rsidR="00A27644" w:rsidRDefault="00A27644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0D725F" w14:textId="77777777" w:rsidR="00A27644" w:rsidRDefault="00A27644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>
              <w:rPr>
                <w:sz w:val="18"/>
                <w:szCs w:val="20"/>
              </w:rPr>
              <w:t>Те</w:t>
            </w:r>
            <w:r>
              <w:rPr>
                <w:sz w:val="18"/>
                <w:szCs w:val="20"/>
                <w:lang w:val="uk-UA"/>
              </w:rPr>
              <w:t>орія</w:t>
            </w:r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масмедійної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комунікації</w:t>
            </w:r>
            <w:proofErr w:type="spellEnd"/>
            <w:r w:rsidRPr="004774C7">
              <w:rPr>
                <w:sz w:val="18"/>
                <w:szCs w:val="20"/>
              </w:rPr>
              <w:t xml:space="preserve"> (</w:t>
            </w:r>
            <w:proofErr w:type="spellStart"/>
            <w:r w:rsidRPr="004774C7">
              <w:rPr>
                <w:sz w:val="18"/>
                <w:szCs w:val="20"/>
              </w:rPr>
              <w:t>Основи</w:t>
            </w:r>
            <w:proofErr w:type="spellEnd"/>
            <w:r w:rsidRPr="004774C7">
              <w:rPr>
                <w:sz w:val="18"/>
                <w:szCs w:val="20"/>
              </w:rPr>
              <w:t xml:space="preserve"> теле- та </w:t>
            </w:r>
            <w:proofErr w:type="spellStart"/>
            <w:r w:rsidRPr="004774C7">
              <w:rPr>
                <w:sz w:val="18"/>
                <w:szCs w:val="20"/>
              </w:rPr>
              <w:t>радіожурнавлістики</w:t>
            </w:r>
            <w:proofErr w:type="spellEnd"/>
            <w:r w:rsidRPr="004774C7">
              <w:rPr>
                <w:sz w:val="18"/>
                <w:szCs w:val="20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E99B41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F5BFF1" w14:textId="0B2BB8B2" w:rsidR="00A27644" w:rsidRPr="005E2AF4" w:rsidRDefault="007F334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D1444A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58628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  <w:p w14:paraId="366853A5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B3BC" w14:textId="77777777" w:rsidR="00A27644" w:rsidRPr="00327EA3" w:rsidRDefault="00A27644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287C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FA30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AE72" w14:textId="77777777" w:rsidR="00A27644" w:rsidRDefault="00A27644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67CD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  <w:p w14:paraId="7BF12F4A" w14:textId="74E7E64E" w:rsidR="007F334F" w:rsidRDefault="007F334F" w:rsidP="00F51035">
            <w:pPr>
              <w:jc w:val="center"/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2F07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78091733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02E1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20973540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A4FA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E4AA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F912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DA92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BAE6" w14:textId="08D9AA4C" w:rsidR="00A27644" w:rsidRDefault="007F334F" w:rsidP="00F510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FBAC" w14:textId="0EC44F96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CCED" w14:textId="01BE4FA2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78F6" w14:textId="498ECE44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5F8A" w14:textId="77777777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AF84" w14:textId="77777777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A2519CE" w14:textId="55CB1FBC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C599" w14:textId="77777777" w:rsidR="00A27644" w:rsidRDefault="00A27644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7644" w14:paraId="1DA14223" w14:textId="77777777" w:rsidTr="007F334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4F563E" w14:textId="77777777" w:rsidR="00A27644" w:rsidRDefault="00A27644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AC905F" w14:textId="77777777" w:rsidR="00A27644" w:rsidRDefault="00A27644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E25C0D">
              <w:rPr>
                <w:sz w:val="18"/>
                <w:szCs w:val="20"/>
                <w:lang w:val="uk-UA"/>
              </w:rPr>
              <w:t xml:space="preserve">Риторика та </w:t>
            </w:r>
            <w:proofErr w:type="spellStart"/>
            <w:r w:rsidRPr="00E25C0D">
              <w:rPr>
                <w:sz w:val="18"/>
                <w:szCs w:val="20"/>
                <w:lang w:val="uk-UA"/>
              </w:rPr>
              <w:t>спічрайтинг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2B4C21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1449A2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5995CE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4E464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  <w:p w14:paraId="7E4AA106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5513" w14:textId="77777777" w:rsidR="00A27644" w:rsidRPr="00327EA3" w:rsidRDefault="00A27644" w:rsidP="00F5103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70F9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EDB4" w14:textId="77777777" w:rsidR="00A27644" w:rsidRPr="00327EA3" w:rsidRDefault="00A27644" w:rsidP="00F51035">
            <w:pPr>
              <w:jc w:val="center"/>
              <w:rPr>
                <w:b/>
                <w:bCs/>
              </w:rPr>
            </w:pPr>
            <w:r w:rsidRPr="00327EA3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8454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  <w:p w14:paraId="7FF9E5C8" w14:textId="1178B609" w:rsidR="007F334F" w:rsidRDefault="007F334F" w:rsidP="00F51035">
            <w:pPr>
              <w:jc w:val="center"/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3328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  <w:p w14:paraId="30F1303B" w14:textId="4E7F41B3" w:rsidR="007F334F" w:rsidRDefault="007F334F" w:rsidP="00F51035">
            <w:pPr>
              <w:jc w:val="center"/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039A" w14:textId="77777777" w:rsidR="00A2764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739AFF50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8E22" w14:textId="77777777" w:rsidR="00A27644" w:rsidRPr="0028021C" w:rsidRDefault="00A27644" w:rsidP="00F5103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19F681C0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5C99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15C0" w14:textId="77777777" w:rsidR="00A27644" w:rsidRPr="005E2AF4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3B1E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DBF7" w14:textId="77777777" w:rsidR="00A27644" w:rsidRPr="00F43F52" w:rsidRDefault="00A27644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8C6B" w14:textId="575F94BB" w:rsidR="00A27644" w:rsidRDefault="007F334F" w:rsidP="00F510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>/МД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97BF" w14:textId="60FC677C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610A" w14:textId="7D019D97" w:rsidR="00A27644" w:rsidRDefault="007F334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90C7" w14:textId="068BD0F6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FB76" w14:textId="77777777" w:rsidR="00A27644" w:rsidRPr="007F334F" w:rsidRDefault="00A27644" w:rsidP="00F5103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334F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9731" w14:textId="2CF0D297" w:rsidR="00A27644" w:rsidRDefault="00A27644" w:rsidP="00A276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E670" w14:textId="77777777" w:rsidR="00A27644" w:rsidRDefault="00A27644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4E72FE53" w14:textId="77777777" w:rsidR="00E2305F" w:rsidRDefault="00E2305F" w:rsidP="00E2305F">
      <w:pPr>
        <w:rPr>
          <w:sz w:val="20"/>
          <w:szCs w:val="20"/>
          <w:lang w:val="uk-UA"/>
        </w:rPr>
      </w:pPr>
    </w:p>
    <w:p w14:paraId="2C93862D" w14:textId="280BBEFF" w:rsidR="00E2305F" w:rsidRPr="00F07057" w:rsidRDefault="007F334F" w:rsidP="007F334F">
      <w:pPr>
        <w:tabs>
          <w:tab w:val="left" w:pos="450"/>
        </w:tabs>
        <w:rPr>
          <w:b/>
          <w:szCs w:val="24"/>
          <w:lang w:val="uk-UA"/>
        </w:rPr>
      </w:pPr>
      <w:r>
        <w:rPr>
          <w:lang w:val="uk-UA"/>
        </w:rPr>
        <w:t xml:space="preserve">                               </w:t>
      </w:r>
      <w:r w:rsidR="00E2305F" w:rsidRPr="00F07057">
        <w:rPr>
          <w:szCs w:val="24"/>
          <w:lang w:val="uk-UA"/>
        </w:rPr>
        <w:t>Спеціалізація:</w:t>
      </w:r>
      <w:r w:rsidR="00E2305F" w:rsidRPr="00F07057">
        <w:rPr>
          <w:b/>
          <w:szCs w:val="24"/>
          <w:lang w:val="uk-UA"/>
        </w:rPr>
        <w:t xml:space="preserve"> 035.10 Філологія. Прикладна лінгвістика. ОП: Прикладна лінгвістика</w:t>
      </w:r>
    </w:p>
    <w:p w14:paraId="328F45E3" w14:textId="77777777" w:rsidR="00E2305F" w:rsidRDefault="00E2305F" w:rsidP="00E2305F">
      <w:pPr>
        <w:jc w:val="center"/>
        <w:rPr>
          <w:sz w:val="20"/>
          <w:szCs w:val="20"/>
          <w:lang w:val="uk-UA"/>
        </w:rPr>
      </w:pPr>
    </w:p>
    <w:tbl>
      <w:tblPr>
        <w:tblW w:w="15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647"/>
        <w:gridCol w:w="29"/>
        <w:gridCol w:w="544"/>
        <w:gridCol w:w="29"/>
        <w:gridCol w:w="453"/>
        <w:gridCol w:w="29"/>
        <w:gridCol w:w="499"/>
        <w:gridCol w:w="29"/>
        <w:gridCol w:w="542"/>
        <w:gridCol w:w="29"/>
        <w:gridCol w:w="538"/>
        <w:gridCol w:w="29"/>
        <w:gridCol w:w="702"/>
        <w:gridCol w:w="29"/>
      </w:tblGrid>
      <w:tr w:rsidR="00E2305F" w14:paraId="7CD55D30" w14:textId="77777777" w:rsidTr="00F5103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D78F1A1" w14:textId="77777777" w:rsidR="00E2305F" w:rsidRDefault="00E2305F" w:rsidP="00F5103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3DA70F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E2DD9B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068E69" w14:textId="77777777" w:rsidR="00E2305F" w:rsidRPr="00442CB0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69223D1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F74E251" w14:textId="77777777" w:rsidR="00E2305F" w:rsidRPr="00CE5482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1B0BA6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9AD16B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860E836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B940A5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F202C2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060C064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C1962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AAC14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C633CA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BD8242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B3AE874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DF4991D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A2A176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91900FD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7AA94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B6799E0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87035C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98CA39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1E92B278" w14:textId="77777777" w:rsidR="00E2305F" w:rsidRDefault="00E2305F" w:rsidP="00F5103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2305F" w14:paraId="3831AC62" w14:textId="77777777" w:rsidTr="00F51035">
        <w:trPr>
          <w:gridAfter w:val="1"/>
          <w:wAfter w:w="29" w:type="dxa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064F21A" w14:textId="77777777" w:rsidR="00E2305F" w:rsidRDefault="00E2305F" w:rsidP="00F5103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BA88611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>
              <w:t xml:space="preserve"> </w:t>
            </w:r>
            <w:r w:rsidRPr="00997C65">
              <w:rPr>
                <w:sz w:val="22"/>
                <w:szCs w:val="22"/>
                <w:lang w:val="uk-UA"/>
              </w:rPr>
              <w:t>Використання інформаційно-комунікативних технологій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97C65">
              <w:rPr>
                <w:sz w:val="22"/>
                <w:szCs w:val="22"/>
                <w:lang w:val="uk-UA"/>
              </w:rPr>
              <w:t xml:space="preserve">у науковій діяльності 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23F9" w14:textId="77777777" w:rsidR="00E2305F" w:rsidRPr="003A6672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F395" w14:textId="77777777" w:rsidR="00E2305F" w:rsidRDefault="00E2305F" w:rsidP="00F5103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52CD" w14:textId="77777777" w:rsidR="00E2305F" w:rsidRDefault="00E2305F" w:rsidP="00F5103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5ABD" w14:textId="77777777" w:rsidR="00E2305F" w:rsidRDefault="00E2305F" w:rsidP="00F51035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DD74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67FB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F4E7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3143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376AAE2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088F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79BA145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196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D07E" w14:textId="77777777" w:rsidR="00E2305F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14:paraId="50895068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8F6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4D24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6AA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0C7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44FB5E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0477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0F5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Кр3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3D39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7F96C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95A0" w14:textId="77777777" w:rsidR="00E2305F" w:rsidRPr="00E94439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EC5A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4EE846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36684F05" w14:textId="77777777" w:rsidTr="00F51035">
        <w:trPr>
          <w:gridAfter w:val="1"/>
          <w:wAfter w:w="29" w:type="dxa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4AEF51B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6FDEDEB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997C65">
              <w:rPr>
                <w:sz w:val="22"/>
                <w:szCs w:val="22"/>
                <w:lang w:val="uk-UA"/>
              </w:rPr>
              <w:t xml:space="preserve">Прагматичні проблеми перекладу та інтерпретації текстів  англійською мовою 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136E" w14:textId="77777777" w:rsidR="00E2305F" w:rsidRPr="003A6672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529C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D0AA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C0C2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A965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5625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83BD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A946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5400C46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C6A4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19DD662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F70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793F" w14:textId="77777777" w:rsidR="00E2305F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14:paraId="7BBD69AF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4BE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6AA2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858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0449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A680F74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5B20D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8DF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1BA3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8701F8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8B6B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5951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0B76347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305F" w14:paraId="6B29E06F" w14:textId="77777777" w:rsidTr="00F51035">
        <w:trPr>
          <w:gridAfter w:val="1"/>
          <w:wAfter w:w="29" w:type="dxa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AAC3D72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BE14F5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997C65">
              <w:rPr>
                <w:sz w:val="22"/>
                <w:szCs w:val="22"/>
                <w:lang w:val="uk-UA"/>
              </w:rPr>
              <w:t>Інтеркультурна</w:t>
            </w:r>
            <w:proofErr w:type="spellEnd"/>
            <w:r w:rsidRPr="00997C65">
              <w:rPr>
                <w:sz w:val="22"/>
                <w:szCs w:val="22"/>
                <w:lang w:val="uk-UA"/>
              </w:rPr>
              <w:t xml:space="preserve"> комунікація </w:t>
            </w:r>
            <w:r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CCFA" w14:textId="77777777" w:rsidR="00E2305F" w:rsidRPr="003A6672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61B9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B3F2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3E88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A54D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2FCC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8120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5E34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201A9F8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BB39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31CC3A1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0F67" w14:textId="77777777" w:rsidR="00E2305F" w:rsidRPr="00684AE1" w:rsidRDefault="00E2305F" w:rsidP="00F5103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A3F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AB8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291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6F7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F775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2B36AC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1EED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5E03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Кр4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72DB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EB20642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15DB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1A0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13A0DA2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62ACBA24" w14:textId="77777777" w:rsidTr="00F51035">
        <w:trPr>
          <w:gridAfter w:val="1"/>
          <w:wAfter w:w="29" w:type="dxa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93E155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4386003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997C65">
              <w:rPr>
                <w:sz w:val="22"/>
                <w:szCs w:val="22"/>
                <w:lang w:val="uk-UA"/>
              </w:rPr>
              <w:t xml:space="preserve">Іноземна мова (за професійним спрямуванням) </w:t>
            </w:r>
            <w:r>
              <w:rPr>
                <w:sz w:val="22"/>
                <w:szCs w:val="22"/>
                <w:lang w:val="uk-UA"/>
              </w:rPr>
              <w:t>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F64F" w14:textId="77777777" w:rsidR="00E2305F" w:rsidRDefault="00E2305F" w:rsidP="00F51035">
            <w:pPr>
              <w:jc w:val="center"/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F669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FF74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BF83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CB2D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34DE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1956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8FFA4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1E13F2BF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5DC1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059DA330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1579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7CCD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A70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A5BB" w14:textId="77777777" w:rsidR="00E2305F" w:rsidRPr="00684AE1" w:rsidRDefault="00E2305F" w:rsidP="00F5103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E501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2AB0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29754D1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9637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8FF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uk-UA"/>
              </w:rPr>
              <w:t xml:space="preserve"> 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350D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77F549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C8E4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955E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AAF604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305F" w14:paraId="5EFAED06" w14:textId="77777777" w:rsidTr="00F51035">
        <w:trPr>
          <w:gridAfter w:val="1"/>
          <w:wAfter w:w="29" w:type="dxa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6DCF59" w14:textId="77777777" w:rsidR="00E2305F" w:rsidRDefault="00E2305F" w:rsidP="00F5103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AB83BC2" w14:textId="77777777" w:rsidR="00E2305F" w:rsidRDefault="00E2305F" w:rsidP="00F510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997C65">
              <w:rPr>
                <w:sz w:val="22"/>
                <w:szCs w:val="22"/>
                <w:lang w:val="uk-UA"/>
              </w:rPr>
              <w:t xml:space="preserve">Ділова українська мова в системі освіти і науки </w:t>
            </w:r>
            <w:r>
              <w:rPr>
                <w:sz w:val="22"/>
                <w:szCs w:val="22"/>
                <w:lang w:val="uk-UA"/>
              </w:rPr>
              <w:t>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64AF" w14:textId="77777777" w:rsidR="00E2305F" w:rsidRPr="003A6672" w:rsidRDefault="00E2305F" w:rsidP="00F510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53F0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C0CD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7587" w14:textId="77777777" w:rsidR="00E2305F" w:rsidRDefault="00E2305F" w:rsidP="00F51035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9C06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863F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E039" w14:textId="77777777" w:rsidR="00E2305F" w:rsidRPr="00383879" w:rsidRDefault="00E2305F" w:rsidP="00F51035">
            <w:pPr>
              <w:jc w:val="center"/>
              <w:rPr>
                <w:b/>
                <w:bCs/>
              </w:rPr>
            </w:pPr>
            <w:r w:rsidRPr="00383879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D388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113BE6AB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F4EE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14:paraId="061D1AE4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14:paraId="259D5ACC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FFE8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18CF" w14:textId="77777777" w:rsidR="00E2305F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14:paraId="1F029983" w14:textId="77777777" w:rsidR="00E2305F" w:rsidRPr="00F43F52" w:rsidRDefault="00E2305F" w:rsidP="00F510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080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2C1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557C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14:paraId="2D32670A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C12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AAAD52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F1B0" w14:textId="77777777" w:rsidR="00E2305F" w:rsidRPr="0067032B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 w:rsidRPr="0067032B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DC8A" w14:textId="77777777" w:rsidR="00E2305F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  <w:p w14:paraId="7C0C9C6E" w14:textId="77777777" w:rsidR="00E2305F" w:rsidRPr="00F43F52" w:rsidRDefault="00E2305F" w:rsidP="00F510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235F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D8BAD47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7EB9" w14:textId="77777777" w:rsidR="00E2305F" w:rsidRDefault="00E2305F" w:rsidP="00F5103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317C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7F43751" w14:textId="77777777" w:rsidR="00E2305F" w:rsidRDefault="00E2305F" w:rsidP="00F510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14:paraId="5B63EDC6" w14:textId="77777777" w:rsidR="00E2305F" w:rsidRDefault="00E2305F" w:rsidP="00E2305F">
      <w:pPr>
        <w:rPr>
          <w:b/>
          <w:lang w:val="uk-UA"/>
        </w:rPr>
      </w:pPr>
    </w:p>
    <w:p w14:paraId="23A5A2AB" w14:textId="77777777" w:rsidR="00E2305F" w:rsidRDefault="00E2305F" w:rsidP="00E2305F">
      <w:pPr>
        <w:rPr>
          <w:b/>
          <w:lang w:val="uk-UA"/>
        </w:rPr>
      </w:pPr>
    </w:p>
    <w:p w14:paraId="245E3684" w14:textId="77777777" w:rsidR="00E2305F" w:rsidRDefault="00E2305F" w:rsidP="00E2305F">
      <w:pPr>
        <w:rPr>
          <w:b/>
          <w:lang w:val="uk-UA"/>
        </w:rPr>
      </w:pPr>
    </w:p>
    <w:p w14:paraId="4D5E28DD" w14:textId="77777777" w:rsidR="00E2305F" w:rsidRDefault="00E2305F" w:rsidP="00E2305F">
      <w:pPr>
        <w:rPr>
          <w:b/>
          <w:lang w:val="uk-UA"/>
        </w:rPr>
      </w:pPr>
      <w:r>
        <w:rPr>
          <w:b/>
          <w:lang w:val="uk-UA"/>
        </w:rPr>
        <w:t>Декан філологічного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noProof/>
          <w:lang w:val="uk-UA"/>
        </w:rPr>
        <w:drawing>
          <wp:inline distT="0" distB="0" distL="0" distR="0" wp14:anchorId="308FA184" wp14:editId="11341E92">
            <wp:extent cx="789500" cy="53039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00" cy="5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Мороз Т.О</w:t>
      </w:r>
    </w:p>
    <w:p w14:paraId="305287FE" w14:textId="77777777" w:rsidR="00E2305F" w:rsidRDefault="00E2305F" w:rsidP="00E2305F">
      <w:pPr>
        <w:rPr>
          <w:b/>
          <w:lang w:val="uk-UA"/>
        </w:rPr>
      </w:pPr>
    </w:p>
    <w:p w14:paraId="6937EFB7" w14:textId="77777777" w:rsidR="00E2305F" w:rsidRDefault="00E2305F" w:rsidP="00E2305F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Кузнецова О. А.</w:t>
      </w:r>
    </w:p>
    <w:p w14:paraId="21F43485" w14:textId="77777777" w:rsidR="00E2305F" w:rsidRDefault="00E2305F" w:rsidP="00E2305F">
      <w:pPr>
        <w:rPr>
          <w:b/>
          <w:lang w:val="uk-UA"/>
        </w:rPr>
      </w:pPr>
    </w:p>
    <w:p w14:paraId="69FE2C6A" w14:textId="77777777" w:rsidR="00905245" w:rsidRDefault="00905245" w:rsidP="00414CBE">
      <w:pPr>
        <w:rPr>
          <w:b/>
          <w:lang w:val="uk-UA"/>
        </w:rPr>
      </w:pPr>
    </w:p>
    <w:p w14:paraId="56FAE0BB" w14:textId="77777777" w:rsidR="00B02476" w:rsidRDefault="00B02476" w:rsidP="00414CBE">
      <w:pPr>
        <w:rPr>
          <w:b/>
          <w:lang w:val="uk-UA"/>
        </w:rPr>
      </w:pPr>
    </w:p>
    <w:p w14:paraId="718C5A4B" w14:textId="77777777"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sectPr w:rsidR="00414CB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BE"/>
    <w:rsid w:val="00020090"/>
    <w:rsid w:val="000263D8"/>
    <w:rsid w:val="00035549"/>
    <w:rsid w:val="00044ECB"/>
    <w:rsid w:val="00055047"/>
    <w:rsid w:val="00055F32"/>
    <w:rsid w:val="000618B3"/>
    <w:rsid w:val="00082586"/>
    <w:rsid w:val="0008700B"/>
    <w:rsid w:val="00087B62"/>
    <w:rsid w:val="000907FD"/>
    <w:rsid w:val="000B0C36"/>
    <w:rsid w:val="000B18D2"/>
    <w:rsid w:val="000B236A"/>
    <w:rsid w:val="000B2C4B"/>
    <w:rsid w:val="000B7CEC"/>
    <w:rsid w:val="000C0830"/>
    <w:rsid w:val="000C60F7"/>
    <w:rsid w:val="000D4AA1"/>
    <w:rsid w:val="000E1BBD"/>
    <w:rsid w:val="00102F62"/>
    <w:rsid w:val="00105451"/>
    <w:rsid w:val="00105F8E"/>
    <w:rsid w:val="00110A54"/>
    <w:rsid w:val="00114B5A"/>
    <w:rsid w:val="0012356A"/>
    <w:rsid w:val="001417BD"/>
    <w:rsid w:val="00172F75"/>
    <w:rsid w:val="00173A95"/>
    <w:rsid w:val="00184BC1"/>
    <w:rsid w:val="001972EF"/>
    <w:rsid w:val="001C5510"/>
    <w:rsid w:val="001D1697"/>
    <w:rsid w:val="002055C0"/>
    <w:rsid w:val="002063C1"/>
    <w:rsid w:val="002077EA"/>
    <w:rsid w:val="002223B5"/>
    <w:rsid w:val="00222964"/>
    <w:rsid w:val="00222DED"/>
    <w:rsid w:val="0028021C"/>
    <w:rsid w:val="00296004"/>
    <w:rsid w:val="002A12BE"/>
    <w:rsid w:val="002A4CA8"/>
    <w:rsid w:val="002B4DFE"/>
    <w:rsid w:val="002C3595"/>
    <w:rsid w:val="002C3674"/>
    <w:rsid w:val="002C774D"/>
    <w:rsid w:val="002D47EE"/>
    <w:rsid w:val="002D53AD"/>
    <w:rsid w:val="002D6CB8"/>
    <w:rsid w:val="002E281D"/>
    <w:rsid w:val="002E5EAA"/>
    <w:rsid w:val="00311EE4"/>
    <w:rsid w:val="003135A2"/>
    <w:rsid w:val="0031567D"/>
    <w:rsid w:val="00327EA3"/>
    <w:rsid w:val="00332973"/>
    <w:rsid w:val="00352030"/>
    <w:rsid w:val="00367EAA"/>
    <w:rsid w:val="0037227B"/>
    <w:rsid w:val="0038139B"/>
    <w:rsid w:val="00383879"/>
    <w:rsid w:val="00385275"/>
    <w:rsid w:val="00385EBC"/>
    <w:rsid w:val="0038616F"/>
    <w:rsid w:val="003A6672"/>
    <w:rsid w:val="003C119E"/>
    <w:rsid w:val="003C36BF"/>
    <w:rsid w:val="003C7D22"/>
    <w:rsid w:val="003D5503"/>
    <w:rsid w:val="003E1C23"/>
    <w:rsid w:val="003E450B"/>
    <w:rsid w:val="003E5A33"/>
    <w:rsid w:val="003F1235"/>
    <w:rsid w:val="003F15E3"/>
    <w:rsid w:val="004017E5"/>
    <w:rsid w:val="0041191E"/>
    <w:rsid w:val="0041203F"/>
    <w:rsid w:val="0041276C"/>
    <w:rsid w:val="00414CBE"/>
    <w:rsid w:val="00415FDD"/>
    <w:rsid w:val="00440648"/>
    <w:rsid w:val="0044174D"/>
    <w:rsid w:val="00442CB0"/>
    <w:rsid w:val="00456B43"/>
    <w:rsid w:val="004721CD"/>
    <w:rsid w:val="00475EC2"/>
    <w:rsid w:val="0047683B"/>
    <w:rsid w:val="00492D94"/>
    <w:rsid w:val="004B4EF6"/>
    <w:rsid w:val="004B7027"/>
    <w:rsid w:val="004C1E3B"/>
    <w:rsid w:val="004C3476"/>
    <w:rsid w:val="004C548C"/>
    <w:rsid w:val="004E54B4"/>
    <w:rsid w:val="004E71E7"/>
    <w:rsid w:val="004F36CA"/>
    <w:rsid w:val="004F485B"/>
    <w:rsid w:val="00502AD2"/>
    <w:rsid w:val="00525DB1"/>
    <w:rsid w:val="005268E0"/>
    <w:rsid w:val="00526C54"/>
    <w:rsid w:val="005355BC"/>
    <w:rsid w:val="00540773"/>
    <w:rsid w:val="005412D4"/>
    <w:rsid w:val="005458D0"/>
    <w:rsid w:val="005912BC"/>
    <w:rsid w:val="005A24F5"/>
    <w:rsid w:val="005C0263"/>
    <w:rsid w:val="005E4885"/>
    <w:rsid w:val="005E5ED3"/>
    <w:rsid w:val="005F292E"/>
    <w:rsid w:val="005F2B92"/>
    <w:rsid w:val="005F3EC9"/>
    <w:rsid w:val="00600294"/>
    <w:rsid w:val="006121CB"/>
    <w:rsid w:val="006222AC"/>
    <w:rsid w:val="00627969"/>
    <w:rsid w:val="006440A7"/>
    <w:rsid w:val="00652A9D"/>
    <w:rsid w:val="0065760B"/>
    <w:rsid w:val="006655CA"/>
    <w:rsid w:val="00666E06"/>
    <w:rsid w:val="0067032B"/>
    <w:rsid w:val="00682E1F"/>
    <w:rsid w:val="006A3679"/>
    <w:rsid w:val="006A4442"/>
    <w:rsid w:val="006B38DA"/>
    <w:rsid w:val="006B49C7"/>
    <w:rsid w:val="006B7C84"/>
    <w:rsid w:val="006C1074"/>
    <w:rsid w:val="006D1D41"/>
    <w:rsid w:val="006D4822"/>
    <w:rsid w:val="006F09D3"/>
    <w:rsid w:val="006F4762"/>
    <w:rsid w:val="00702D3B"/>
    <w:rsid w:val="007030D8"/>
    <w:rsid w:val="007066A5"/>
    <w:rsid w:val="007172A4"/>
    <w:rsid w:val="0075365D"/>
    <w:rsid w:val="0075761F"/>
    <w:rsid w:val="00774E4C"/>
    <w:rsid w:val="00776BD6"/>
    <w:rsid w:val="00777CA7"/>
    <w:rsid w:val="00781D26"/>
    <w:rsid w:val="00785D3B"/>
    <w:rsid w:val="00795722"/>
    <w:rsid w:val="00796869"/>
    <w:rsid w:val="0079755B"/>
    <w:rsid w:val="007A06A1"/>
    <w:rsid w:val="007B4242"/>
    <w:rsid w:val="007C2991"/>
    <w:rsid w:val="007C650B"/>
    <w:rsid w:val="007D6F37"/>
    <w:rsid w:val="007E02C8"/>
    <w:rsid w:val="007E4361"/>
    <w:rsid w:val="007E458C"/>
    <w:rsid w:val="007F0E10"/>
    <w:rsid w:val="007F334F"/>
    <w:rsid w:val="007F5D86"/>
    <w:rsid w:val="007F7E8A"/>
    <w:rsid w:val="00811DF9"/>
    <w:rsid w:val="00811FF8"/>
    <w:rsid w:val="0083235F"/>
    <w:rsid w:val="008334C7"/>
    <w:rsid w:val="00840B27"/>
    <w:rsid w:val="00841C7A"/>
    <w:rsid w:val="0084239A"/>
    <w:rsid w:val="00877B6F"/>
    <w:rsid w:val="00882DC3"/>
    <w:rsid w:val="008842B3"/>
    <w:rsid w:val="008A5051"/>
    <w:rsid w:val="008A6F18"/>
    <w:rsid w:val="008A7D0A"/>
    <w:rsid w:val="008B2330"/>
    <w:rsid w:val="008C2974"/>
    <w:rsid w:val="008D29DB"/>
    <w:rsid w:val="008D49E5"/>
    <w:rsid w:val="008D519C"/>
    <w:rsid w:val="008E3117"/>
    <w:rsid w:val="008E4623"/>
    <w:rsid w:val="008E671C"/>
    <w:rsid w:val="008F0E71"/>
    <w:rsid w:val="008F0F15"/>
    <w:rsid w:val="00901270"/>
    <w:rsid w:val="00903D40"/>
    <w:rsid w:val="00905245"/>
    <w:rsid w:val="0092363F"/>
    <w:rsid w:val="0092464C"/>
    <w:rsid w:val="00937B09"/>
    <w:rsid w:val="00943D8C"/>
    <w:rsid w:val="0094733C"/>
    <w:rsid w:val="0095094F"/>
    <w:rsid w:val="00960ABA"/>
    <w:rsid w:val="009634FD"/>
    <w:rsid w:val="00972A98"/>
    <w:rsid w:val="009816BB"/>
    <w:rsid w:val="009845FA"/>
    <w:rsid w:val="0099082C"/>
    <w:rsid w:val="00995092"/>
    <w:rsid w:val="00997C65"/>
    <w:rsid w:val="009C6B26"/>
    <w:rsid w:val="009D7463"/>
    <w:rsid w:val="009E4E8F"/>
    <w:rsid w:val="009F1C2E"/>
    <w:rsid w:val="009F41F0"/>
    <w:rsid w:val="00A120DF"/>
    <w:rsid w:val="00A13178"/>
    <w:rsid w:val="00A158E7"/>
    <w:rsid w:val="00A15C3B"/>
    <w:rsid w:val="00A15FA8"/>
    <w:rsid w:val="00A27644"/>
    <w:rsid w:val="00A27CCF"/>
    <w:rsid w:val="00A31A1D"/>
    <w:rsid w:val="00A40293"/>
    <w:rsid w:val="00A41403"/>
    <w:rsid w:val="00A44B09"/>
    <w:rsid w:val="00A45298"/>
    <w:rsid w:val="00A5589A"/>
    <w:rsid w:val="00A561A4"/>
    <w:rsid w:val="00A619D3"/>
    <w:rsid w:val="00A7059C"/>
    <w:rsid w:val="00A72870"/>
    <w:rsid w:val="00A80001"/>
    <w:rsid w:val="00A86D51"/>
    <w:rsid w:val="00AA1B71"/>
    <w:rsid w:val="00AA4321"/>
    <w:rsid w:val="00AA7866"/>
    <w:rsid w:val="00AC51CF"/>
    <w:rsid w:val="00AD15C3"/>
    <w:rsid w:val="00AE7817"/>
    <w:rsid w:val="00AF3887"/>
    <w:rsid w:val="00AF7953"/>
    <w:rsid w:val="00B01E0A"/>
    <w:rsid w:val="00B02476"/>
    <w:rsid w:val="00B02DD8"/>
    <w:rsid w:val="00B116AA"/>
    <w:rsid w:val="00B247A5"/>
    <w:rsid w:val="00B252B5"/>
    <w:rsid w:val="00B406AF"/>
    <w:rsid w:val="00B41700"/>
    <w:rsid w:val="00B51370"/>
    <w:rsid w:val="00B713CA"/>
    <w:rsid w:val="00B72A7B"/>
    <w:rsid w:val="00B73475"/>
    <w:rsid w:val="00B83DC8"/>
    <w:rsid w:val="00B84602"/>
    <w:rsid w:val="00B8515A"/>
    <w:rsid w:val="00B871AF"/>
    <w:rsid w:val="00B8778C"/>
    <w:rsid w:val="00B91845"/>
    <w:rsid w:val="00B948A5"/>
    <w:rsid w:val="00BC1DAA"/>
    <w:rsid w:val="00BD50BE"/>
    <w:rsid w:val="00BD7B99"/>
    <w:rsid w:val="00BE0324"/>
    <w:rsid w:val="00BF473E"/>
    <w:rsid w:val="00C02850"/>
    <w:rsid w:val="00C066B2"/>
    <w:rsid w:val="00C117C0"/>
    <w:rsid w:val="00C20070"/>
    <w:rsid w:val="00C203A9"/>
    <w:rsid w:val="00C318CA"/>
    <w:rsid w:val="00C4023F"/>
    <w:rsid w:val="00C50B0D"/>
    <w:rsid w:val="00C650C2"/>
    <w:rsid w:val="00C65882"/>
    <w:rsid w:val="00C67093"/>
    <w:rsid w:val="00C7134D"/>
    <w:rsid w:val="00C72623"/>
    <w:rsid w:val="00C73BEB"/>
    <w:rsid w:val="00C775F3"/>
    <w:rsid w:val="00C841D9"/>
    <w:rsid w:val="00C9067C"/>
    <w:rsid w:val="00C9072A"/>
    <w:rsid w:val="00CA047B"/>
    <w:rsid w:val="00CC1376"/>
    <w:rsid w:val="00CC64F7"/>
    <w:rsid w:val="00CE5482"/>
    <w:rsid w:val="00CF6778"/>
    <w:rsid w:val="00D1366A"/>
    <w:rsid w:val="00D21D97"/>
    <w:rsid w:val="00D3694F"/>
    <w:rsid w:val="00D515CA"/>
    <w:rsid w:val="00D57423"/>
    <w:rsid w:val="00D7087F"/>
    <w:rsid w:val="00D71ABF"/>
    <w:rsid w:val="00D75B76"/>
    <w:rsid w:val="00D8084E"/>
    <w:rsid w:val="00D91092"/>
    <w:rsid w:val="00D96917"/>
    <w:rsid w:val="00DA0C85"/>
    <w:rsid w:val="00DA6A9E"/>
    <w:rsid w:val="00DB002C"/>
    <w:rsid w:val="00DB6067"/>
    <w:rsid w:val="00DD1150"/>
    <w:rsid w:val="00DD58D7"/>
    <w:rsid w:val="00DF119F"/>
    <w:rsid w:val="00E0624C"/>
    <w:rsid w:val="00E15AB7"/>
    <w:rsid w:val="00E2305F"/>
    <w:rsid w:val="00E527C9"/>
    <w:rsid w:val="00E64794"/>
    <w:rsid w:val="00E71374"/>
    <w:rsid w:val="00E8487C"/>
    <w:rsid w:val="00E8512C"/>
    <w:rsid w:val="00E86DB4"/>
    <w:rsid w:val="00E87D77"/>
    <w:rsid w:val="00E941B6"/>
    <w:rsid w:val="00E94439"/>
    <w:rsid w:val="00EB3203"/>
    <w:rsid w:val="00ED0E5F"/>
    <w:rsid w:val="00ED444F"/>
    <w:rsid w:val="00EE5F6F"/>
    <w:rsid w:val="00EF2D8C"/>
    <w:rsid w:val="00EF3D8C"/>
    <w:rsid w:val="00F019D0"/>
    <w:rsid w:val="00F034C6"/>
    <w:rsid w:val="00F06030"/>
    <w:rsid w:val="00F07057"/>
    <w:rsid w:val="00F10E5B"/>
    <w:rsid w:val="00F20137"/>
    <w:rsid w:val="00F22D59"/>
    <w:rsid w:val="00F24ED7"/>
    <w:rsid w:val="00F2739F"/>
    <w:rsid w:val="00F356C1"/>
    <w:rsid w:val="00F37363"/>
    <w:rsid w:val="00F41850"/>
    <w:rsid w:val="00F41BA2"/>
    <w:rsid w:val="00F55C5B"/>
    <w:rsid w:val="00F67052"/>
    <w:rsid w:val="00F767A2"/>
    <w:rsid w:val="00F815D6"/>
    <w:rsid w:val="00FA0637"/>
    <w:rsid w:val="00FA18DF"/>
    <w:rsid w:val="00FB3422"/>
    <w:rsid w:val="00FC631A"/>
    <w:rsid w:val="00FD01F9"/>
    <w:rsid w:val="00FD296A"/>
    <w:rsid w:val="00FE02CF"/>
    <w:rsid w:val="00FE588F"/>
    <w:rsid w:val="00FF3B5D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3AA0"/>
  <w15:docId w15:val="{239EA8F8-BDB1-438F-AEAA-96E9D4FB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msonormal0">
    <w:name w:val="msonormal"/>
    <w:basedOn w:val="a"/>
    <w:rsid w:val="0090524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2147-ACAF-4EA0-9B73-A2DD00F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Tetiana</cp:lastModifiedBy>
  <cp:revision>20</cp:revision>
  <cp:lastPrinted>2021-06-03T06:09:00Z</cp:lastPrinted>
  <dcterms:created xsi:type="dcterms:W3CDTF">2022-03-18T19:00:00Z</dcterms:created>
  <dcterms:modified xsi:type="dcterms:W3CDTF">2022-04-29T20:00:00Z</dcterms:modified>
</cp:coreProperties>
</file>